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A3" w:rsidRPr="001C1C3B" w:rsidRDefault="004E02A3">
      <w:pPr>
        <w:rPr>
          <w:rFonts w:ascii="Arial" w:hAnsi="Arial" w:cs="Arial"/>
          <w:b/>
          <w:sz w:val="24"/>
          <w:szCs w:val="24"/>
        </w:rPr>
      </w:pPr>
      <w:r w:rsidRPr="001C1C3B">
        <w:rPr>
          <w:rFonts w:ascii="Arial" w:hAnsi="Arial" w:cs="Arial"/>
          <w:b/>
          <w:sz w:val="24"/>
          <w:szCs w:val="24"/>
        </w:rPr>
        <w:t>Communicatie en gedrag</w:t>
      </w:r>
    </w:p>
    <w:p w:rsidR="00955CFC" w:rsidRPr="001C1C3B" w:rsidRDefault="004E02A3" w:rsidP="004E02A3">
      <w:pPr>
        <w:pStyle w:val="Geenafstand"/>
        <w:rPr>
          <w:rFonts w:ascii="Arial" w:hAnsi="Arial" w:cs="Arial"/>
          <w:b/>
          <w:sz w:val="20"/>
          <w:szCs w:val="20"/>
        </w:rPr>
      </w:pPr>
      <w:r w:rsidRPr="001C1C3B">
        <w:rPr>
          <w:rFonts w:ascii="Arial" w:hAnsi="Arial" w:cs="Arial"/>
          <w:b/>
          <w:sz w:val="20"/>
          <w:szCs w:val="20"/>
        </w:rPr>
        <w:t>De g</w:t>
      </w:r>
      <w:r w:rsidR="002A1230" w:rsidRPr="001C1C3B">
        <w:rPr>
          <w:rFonts w:ascii="Arial" w:hAnsi="Arial" w:cs="Arial"/>
          <w:b/>
          <w:sz w:val="20"/>
          <w:szCs w:val="20"/>
        </w:rPr>
        <w:t>edragsparadox</w:t>
      </w:r>
    </w:p>
    <w:p w:rsidR="004E02A3" w:rsidRPr="001C1C3B" w:rsidRDefault="00E96ED5" w:rsidP="00E96ED5">
      <w:pPr>
        <w:pStyle w:val="Geenafstand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Vraagt u zich weleens af waarom mensen “ja” zeggen tegen goede voorschriften en advies en in de praktijk van alle dag nagenoeg het omgekeerde doen? </w:t>
      </w:r>
    </w:p>
    <w:p w:rsidR="004E02A3" w:rsidRPr="001C1C3B" w:rsidRDefault="00E96ED5" w:rsidP="00E96ED5">
      <w:pPr>
        <w:pStyle w:val="Geenafstand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Hoe zit het met u zelf? Hoe </w:t>
      </w:r>
      <w:r w:rsidR="00627045">
        <w:rPr>
          <w:rFonts w:ascii="Arial" w:hAnsi="Arial" w:cs="Arial"/>
          <w:sz w:val="20"/>
          <w:szCs w:val="20"/>
        </w:rPr>
        <w:t xml:space="preserve">gezond </w:t>
      </w:r>
      <w:r w:rsidRPr="001C1C3B">
        <w:rPr>
          <w:rFonts w:ascii="Arial" w:hAnsi="Arial" w:cs="Arial"/>
          <w:sz w:val="20"/>
          <w:szCs w:val="20"/>
        </w:rPr>
        <w:t xml:space="preserve">is uw leefstijl en welke excuses hebt u om “er een keertje van af te wijken”? </w:t>
      </w:r>
    </w:p>
    <w:p w:rsidR="004E02A3" w:rsidRPr="001C1C3B" w:rsidRDefault="00E96ED5" w:rsidP="00E96ED5">
      <w:pPr>
        <w:pStyle w:val="Geenafstand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Bent u</w:t>
      </w:r>
      <w:r w:rsidR="00933DCA" w:rsidRPr="001C1C3B">
        <w:rPr>
          <w:rFonts w:ascii="Arial" w:hAnsi="Arial" w:cs="Arial"/>
          <w:sz w:val="20"/>
          <w:szCs w:val="20"/>
        </w:rPr>
        <w:t>, gezien uw hoge(re) opleiding, beroep en financiële status,</w:t>
      </w:r>
      <w:r w:rsidRPr="001C1C3B">
        <w:rPr>
          <w:rFonts w:ascii="Arial" w:hAnsi="Arial" w:cs="Arial"/>
          <w:sz w:val="20"/>
          <w:szCs w:val="20"/>
        </w:rPr>
        <w:t xml:space="preserve"> wel </w:t>
      </w:r>
      <w:r w:rsidR="00933DCA" w:rsidRPr="001C1C3B">
        <w:rPr>
          <w:rFonts w:ascii="Arial" w:hAnsi="Arial" w:cs="Arial"/>
          <w:sz w:val="20"/>
          <w:szCs w:val="20"/>
        </w:rPr>
        <w:t>zo verstandig</w:t>
      </w:r>
      <w:r w:rsidRPr="001C1C3B">
        <w:rPr>
          <w:rFonts w:ascii="Arial" w:hAnsi="Arial" w:cs="Arial"/>
          <w:sz w:val="20"/>
          <w:szCs w:val="20"/>
        </w:rPr>
        <w:t xml:space="preserve"> om geregeld gezonde maaltijden te </w:t>
      </w:r>
      <w:r w:rsidR="00933DCA" w:rsidRPr="001C1C3B">
        <w:rPr>
          <w:rFonts w:ascii="Arial" w:hAnsi="Arial" w:cs="Arial"/>
          <w:sz w:val="20"/>
          <w:szCs w:val="20"/>
        </w:rPr>
        <w:t xml:space="preserve">eten, maar is de verleiding van een </w:t>
      </w:r>
      <w:r w:rsidR="00627045">
        <w:rPr>
          <w:rFonts w:ascii="Arial" w:hAnsi="Arial" w:cs="Arial"/>
          <w:sz w:val="20"/>
          <w:szCs w:val="20"/>
        </w:rPr>
        <w:t xml:space="preserve">extra </w:t>
      </w:r>
      <w:r w:rsidR="00933DCA" w:rsidRPr="001C1C3B">
        <w:rPr>
          <w:rFonts w:ascii="Arial" w:hAnsi="Arial" w:cs="Arial"/>
          <w:sz w:val="20"/>
          <w:szCs w:val="20"/>
        </w:rPr>
        <w:t>glaasje alcoholische drank misschien t</w:t>
      </w:r>
      <w:r w:rsidR="00627045">
        <w:rPr>
          <w:rFonts w:ascii="Arial" w:hAnsi="Arial" w:cs="Arial"/>
          <w:sz w:val="20"/>
          <w:szCs w:val="20"/>
        </w:rPr>
        <w:t>och</w:t>
      </w:r>
      <w:r w:rsidR="00933DCA" w:rsidRPr="001C1C3B">
        <w:rPr>
          <w:rFonts w:ascii="Arial" w:hAnsi="Arial" w:cs="Arial"/>
          <w:sz w:val="20"/>
          <w:szCs w:val="20"/>
        </w:rPr>
        <w:t xml:space="preserve"> </w:t>
      </w:r>
      <w:r w:rsidR="00627045">
        <w:rPr>
          <w:rFonts w:ascii="Arial" w:hAnsi="Arial" w:cs="Arial"/>
          <w:sz w:val="20"/>
          <w:szCs w:val="20"/>
        </w:rPr>
        <w:t xml:space="preserve">(te) </w:t>
      </w:r>
      <w:r w:rsidR="00933DCA" w:rsidRPr="001C1C3B">
        <w:rPr>
          <w:rFonts w:ascii="Arial" w:hAnsi="Arial" w:cs="Arial"/>
          <w:sz w:val="20"/>
          <w:szCs w:val="20"/>
        </w:rPr>
        <w:t xml:space="preserve">groot? </w:t>
      </w:r>
    </w:p>
    <w:p w:rsidR="004E02A3" w:rsidRPr="001C1C3B" w:rsidRDefault="00933DCA" w:rsidP="00E96ED5">
      <w:pPr>
        <w:pStyle w:val="Geenafstand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Rookt u? </w:t>
      </w:r>
    </w:p>
    <w:p w:rsidR="00E96ED5" w:rsidRPr="001C1C3B" w:rsidRDefault="00407AEA" w:rsidP="00E96ED5">
      <w:pPr>
        <w:pStyle w:val="Geenafstand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Sport u?</w:t>
      </w:r>
    </w:p>
    <w:p w:rsidR="00407AEA" w:rsidRPr="001C1C3B" w:rsidRDefault="00407AEA" w:rsidP="00407AEA">
      <w:pPr>
        <w:pStyle w:val="Geenafstand"/>
        <w:rPr>
          <w:rFonts w:ascii="Arial" w:hAnsi="Arial" w:cs="Arial"/>
          <w:sz w:val="20"/>
          <w:szCs w:val="20"/>
        </w:rPr>
      </w:pPr>
    </w:p>
    <w:p w:rsidR="00407AEA" w:rsidRPr="001C1C3B" w:rsidRDefault="00407AEA" w:rsidP="00407AEA">
      <w:pPr>
        <w:pStyle w:val="Geenafstand"/>
        <w:rPr>
          <w:rFonts w:ascii="Arial" w:hAnsi="Arial" w:cs="Arial"/>
          <w:b/>
          <w:sz w:val="20"/>
          <w:szCs w:val="20"/>
        </w:rPr>
      </w:pPr>
      <w:r w:rsidRPr="001C1C3B">
        <w:rPr>
          <w:rFonts w:ascii="Arial" w:hAnsi="Arial" w:cs="Arial"/>
          <w:b/>
          <w:sz w:val="20"/>
          <w:szCs w:val="20"/>
        </w:rPr>
        <w:t>Waarom we ondanks weten en willen toch niet doen</w:t>
      </w:r>
    </w:p>
    <w:p w:rsidR="00E96ED5" w:rsidRPr="001C1C3B" w:rsidRDefault="001C1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 onderzoek blijkt: </w:t>
      </w:r>
      <w:r w:rsidR="00933DCA" w:rsidRPr="001C1C3B">
        <w:rPr>
          <w:rFonts w:ascii="Arial" w:hAnsi="Arial" w:cs="Arial"/>
          <w:sz w:val="20"/>
          <w:szCs w:val="20"/>
        </w:rPr>
        <w:t>Wij vinden gezondheid één van de belangrijkste thema’s in ons leven, maar zijn (ondanks goede intenties) slecht in staat gezonde en verantwoorde keuzes te maken</w:t>
      </w:r>
      <w:r>
        <w:rPr>
          <w:rFonts w:ascii="Arial" w:hAnsi="Arial" w:cs="Arial"/>
          <w:sz w:val="20"/>
          <w:szCs w:val="20"/>
        </w:rPr>
        <w:t>.</w:t>
      </w:r>
      <w:r w:rsidR="00933DCA" w:rsidRPr="001C1C3B">
        <w:rPr>
          <w:rFonts w:ascii="Arial" w:hAnsi="Arial" w:cs="Arial"/>
          <w:sz w:val="20"/>
          <w:szCs w:val="20"/>
        </w:rPr>
        <w:t xml:space="preserve"> </w:t>
      </w:r>
    </w:p>
    <w:p w:rsidR="00407AEA" w:rsidRPr="001C1C3B" w:rsidRDefault="00407AEA" w:rsidP="004E02A3">
      <w:pPr>
        <w:pStyle w:val="Geenafstand"/>
        <w:rPr>
          <w:rFonts w:ascii="Arial" w:hAnsi="Arial" w:cs="Arial"/>
          <w:b/>
          <w:sz w:val="20"/>
          <w:szCs w:val="20"/>
        </w:rPr>
      </w:pPr>
      <w:r w:rsidRPr="001C1C3B">
        <w:rPr>
          <w:rFonts w:ascii="Arial" w:hAnsi="Arial" w:cs="Arial"/>
          <w:b/>
          <w:sz w:val="20"/>
          <w:szCs w:val="20"/>
        </w:rPr>
        <w:t>De dagelijkse realiteit:</w:t>
      </w:r>
    </w:p>
    <w:p w:rsidR="00E96ED5" w:rsidRPr="001C1C3B" w:rsidRDefault="00E96ED5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We zijn kortzichtig en zelfzuchtig</w:t>
      </w:r>
    </w:p>
    <w:p w:rsidR="00B40BD9" w:rsidRPr="001C1C3B" w:rsidRDefault="00B40BD9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Onze toekomstige “ik” is altijd verstandig en daarom stellen we goede voornemens uit</w:t>
      </w:r>
      <w:r w:rsidR="00627045">
        <w:rPr>
          <w:rFonts w:ascii="Arial" w:hAnsi="Arial" w:cs="Arial"/>
          <w:sz w:val="20"/>
          <w:szCs w:val="20"/>
        </w:rPr>
        <w:t xml:space="preserve"> (dat zeg ik…maandag)</w:t>
      </w:r>
      <w:r w:rsidRPr="001C1C3B">
        <w:rPr>
          <w:rFonts w:ascii="Arial" w:hAnsi="Arial" w:cs="Arial"/>
          <w:sz w:val="20"/>
          <w:szCs w:val="20"/>
        </w:rPr>
        <w:t>.</w:t>
      </w:r>
    </w:p>
    <w:p w:rsidR="00B40BD9" w:rsidRPr="001C1C3B" w:rsidRDefault="00B40BD9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We overschatten ons reflectieve systeem: er is altijd wel een reden voor een tussendoor-snack of een snack ter vervanging</w:t>
      </w:r>
      <w:r w:rsidR="00407AEA" w:rsidRPr="001C1C3B">
        <w:rPr>
          <w:rFonts w:ascii="Arial" w:hAnsi="Arial" w:cs="Arial"/>
          <w:sz w:val="20"/>
          <w:szCs w:val="20"/>
        </w:rPr>
        <w:t>/ uitstel</w:t>
      </w:r>
      <w:r w:rsidRPr="001C1C3B">
        <w:rPr>
          <w:rFonts w:ascii="Arial" w:hAnsi="Arial" w:cs="Arial"/>
          <w:sz w:val="20"/>
          <w:szCs w:val="20"/>
        </w:rPr>
        <w:t xml:space="preserve"> van een maaltijd. </w:t>
      </w:r>
    </w:p>
    <w:p w:rsidR="00B40BD9" w:rsidRPr="001C1C3B" w:rsidRDefault="00B40BD9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We overschatten onze wilskracht</w:t>
      </w:r>
      <w:r w:rsidR="00E96ED5" w:rsidRPr="001C1C3B">
        <w:rPr>
          <w:rFonts w:ascii="Arial" w:hAnsi="Arial" w:cs="Arial"/>
          <w:sz w:val="20"/>
          <w:szCs w:val="20"/>
        </w:rPr>
        <w:t xml:space="preserve"> en mogelijkheden tot zelfregulering</w:t>
      </w:r>
      <w:r w:rsidR="00627045">
        <w:rPr>
          <w:rFonts w:ascii="Arial" w:hAnsi="Arial" w:cs="Arial"/>
          <w:sz w:val="20"/>
          <w:szCs w:val="20"/>
        </w:rPr>
        <w:t>.</w:t>
      </w:r>
    </w:p>
    <w:p w:rsidR="00E96ED5" w:rsidRPr="001C1C3B" w:rsidRDefault="00E96ED5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We overschatten onze capaciteiten m.b.t. zelfmonitoring</w:t>
      </w:r>
      <w:r w:rsidR="00627045">
        <w:rPr>
          <w:rFonts w:ascii="Arial" w:hAnsi="Arial" w:cs="Arial"/>
          <w:sz w:val="20"/>
          <w:szCs w:val="20"/>
        </w:rPr>
        <w:t>.</w:t>
      </w:r>
    </w:p>
    <w:p w:rsidR="00B40BD9" w:rsidRPr="001C1C3B" w:rsidRDefault="00B40BD9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We zijn vaak minder rationeel dan we denken</w:t>
      </w:r>
      <w:r w:rsidR="00E96ED5" w:rsidRPr="001C1C3B">
        <w:rPr>
          <w:rFonts w:ascii="Arial" w:hAnsi="Arial" w:cs="Arial"/>
          <w:sz w:val="20"/>
          <w:szCs w:val="20"/>
        </w:rPr>
        <w:t>. We zijn onrealistisch optimistisch</w:t>
      </w:r>
      <w:r w:rsidR="00627045">
        <w:rPr>
          <w:rFonts w:ascii="Arial" w:hAnsi="Arial" w:cs="Arial"/>
          <w:sz w:val="20"/>
          <w:szCs w:val="20"/>
        </w:rPr>
        <w:t>.</w:t>
      </w:r>
    </w:p>
    <w:p w:rsidR="00407AEA" w:rsidRPr="001C1C3B" w:rsidRDefault="00407AEA" w:rsidP="004E02A3">
      <w:pPr>
        <w:pStyle w:val="Geenafstand"/>
        <w:rPr>
          <w:rFonts w:ascii="Arial" w:hAnsi="Arial" w:cs="Arial"/>
          <w:b/>
          <w:sz w:val="20"/>
          <w:szCs w:val="20"/>
        </w:rPr>
      </w:pPr>
      <w:r w:rsidRPr="001C1C3B">
        <w:rPr>
          <w:rFonts w:ascii="Arial" w:hAnsi="Arial" w:cs="Arial"/>
          <w:b/>
          <w:sz w:val="20"/>
          <w:szCs w:val="20"/>
        </w:rPr>
        <w:t>Ja, en?</w:t>
      </w:r>
    </w:p>
    <w:p w:rsidR="00B40BD9" w:rsidRPr="001C1C3B" w:rsidRDefault="00B40BD9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Mensen zijn geen computers</w:t>
      </w:r>
      <w:r w:rsidR="00627045">
        <w:rPr>
          <w:rFonts w:ascii="Arial" w:hAnsi="Arial" w:cs="Arial"/>
          <w:sz w:val="20"/>
          <w:szCs w:val="20"/>
        </w:rPr>
        <w:t>.</w:t>
      </w:r>
    </w:p>
    <w:p w:rsidR="00B40BD9" w:rsidRPr="001C1C3B" w:rsidRDefault="00B40BD9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We verwerken niet altijd alle (relevante) gezondheidsinformatie </w:t>
      </w:r>
      <w:proofErr w:type="gramStart"/>
      <w:r w:rsidRPr="001C1C3B">
        <w:rPr>
          <w:rFonts w:ascii="Arial" w:hAnsi="Arial" w:cs="Arial"/>
          <w:sz w:val="20"/>
          <w:szCs w:val="20"/>
        </w:rPr>
        <w:t>rationeel</w:t>
      </w:r>
      <w:r w:rsidR="00627045">
        <w:rPr>
          <w:rFonts w:ascii="Arial" w:hAnsi="Arial" w:cs="Arial"/>
          <w:sz w:val="20"/>
          <w:szCs w:val="20"/>
        </w:rPr>
        <w:t xml:space="preserve"> ;</w:t>
      </w:r>
      <w:proofErr w:type="gramEnd"/>
      <w:r w:rsidR="00627045">
        <w:rPr>
          <w:rFonts w:ascii="Arial" w:hAnsi="Arial" w:cs="Arial"/>
          <w:sz w:val="20"/>
          <w:szCs w:val="20"/>
        </w:rPr>
        <w:t>-)</w:t>
      </w:r>
    </w:p>
    <w:p w:rsidR="00B40BD9" w:rsidRPr="001C1C3B" w:rsidRDefault="00B40BD9" w:rsidP="00407AE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We komen niet altijd tot een reflectief en geïnformeerd besluit over hoe we ons moeten gedragen om zo gezond mogelijk te blijven</w:t>
      </w:r>
    </w:p>
    <w:p w:rsidR="00B40BD9" w:rsidRPr="001C1C3B" w:rsidRDefault="00B40BD9" w:rsidP="001C1C3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We maken veel gebruik van ons impulsieve systeem en “cognitieve shortcuts” om tot keuzes te komen</w:t>
      </w:r>
      <w:r w:rsidR="001C1C3B">
        <w:rPr>
          <w:rFonts w:ascii="Arial" w:hAnsi="Arial" w:cs="Arial"/>
          <w:sz w:val="20"/>
          <w:szCs w:val="20"/>
        </w:rPr>
        <w:t xml:space="preserve">. </w:t>
      </w:r>
      <w:r w:rsidR="001C1C3B" w:rsidRPr="001C1C3B">
        <w:rPr>
          <w:rFonts w:ascii="Arial" w:hAnsi="Arial" w:cs="Arial"/>
          <w:sz w:val="20"/>
          <w:szCs w:val="20"/>
        </w:rPr>
        <w:t>We kennen allemaal de “olifantenpaadjes”, die mensen maken door de kortste weg te nemen, ondanks gebods- of verbodsborden, richting aanduidingen.</w:t>
      </w:r>
    </w:p>
    <w:p w:rsidR="00407AEA" w:rsidRPr="001C1C3B" w:rsidRDefault="00407AEA" w:rsidP="004E02A3">
      <w:pPr>
        <w:pStyle w:val="Geenafstand"/>
        <w:rPr>
          <w:rFonts w:ascii="Arial" w:hAnsi="Arial" w:cs="Arial"/>
          <w:b/>
          <w:sz w:val="20"/>
          <w:szCs w:val="20"/>
        </w:rPr>
      </w:pPr>
      <w:r w:rsidRPr="001C1C3B">
        <w:rPr>
          <w:rFonts w:ascii="Arial" w:hAnsi="Arial" w:cs="Arial"/>
          <w:b/>
          <w:sz w:val="20"/>
          <w:szCs w:val="20"/>
        </w:rPr>
        <w:t>Dus:</w:t>
      </w:r>
    </w:p>
    <w:p w:rsidR="00B40BD9" w:rsidRDefault="00B40BD9" w:rsidP="009E54BB">
      <w:pPr>
        <w:pStyle w:val="Geenafstand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Meer begrip van (en grip op) deze shortcuts biedt mogelijkheden voor een effectievere gezondheidscommunicatie</w:t>
      </w:r>
      <w:r w:rsidR="00407AEA" w:rsidRPr="001C1C3B">
        <w:rPr>
          <w:rFonts w:ascii="Arial" w:hAnsi="Arial" w:cs="Arial"/>
          <w:sz w:val="20"/>
          <w:szCs w:val="20"/>
        </w:rPr>
        <w:t>.</w:t>
      </w:r>
    </w:p>
    <w:p w:rsidR="004E02A3" w:rsidRPr="001C1C3B" w:rsidRDefault="004E02A3" w:rsidP="001C1C3B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1. Kijk naar feitelijk gedrag, niet naar </w:t>
      </w:r>
      <w:r w:rsidRPr="001C1C3B">
        <w:rPr>
          <w:rFonts w:ascii="Arial" w:hAnsi="Arial" w:cs="Arial"/>
          <w:i/>
          <w:sz w:val="20"/>
          <w:szCs w:val="20"/>
        </w:rPr>
        <w:t>hoe het zou moeten</w:t>
      </w:r>
      <w:r w:rsidRPr="001C1C3B">
        <w:rPr>
          <w:rFonts w:ascii="Arial" w:hAnsi="Arial" w:cs="Arial"/>
          <w:sz w:val="20"/>
          <w:szCs w:val="20"/>
        </w:rPr>
        <w:t xml:space="preserve"> </w:t>
      </w:r>
    </w:p>
    <w:p w:rsidR="00C036E0" w:rsidRDefault="004E02A3" w:rsidP="001C1C3B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>2. Gedrag vormt zich (vaak onbewust) in de dagelijkse realiteit onder invloed van sociale en</w:t>
      </w:r>
    </w:p>
    <w:p w:rsidR="004E02A3" w:rsidRPr="001C1C3B" w:rsidRDefault="00C036E0" w:rsidP="001C1C3B">
      <w:pPr>
        <w:pStyle w:val="Geenafstand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E02A3" w:rsidRPr="001C1C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4E02A3" w:rsidRPr="001C1C3B">
        <w:rPr>
          <w:rFonts w:ascii="Arial" w:hAnsi="Arial" w:cs="Arial"/>
          <w:sz w:val="20"/>
          <w:szCs w:val="20"/>
        </w:rPr>
        <w:t>fysieke</w:t>
      </w:r>
      <w:proofErr w:type="gramEnd"/>
      <w:r w:rsidR="004E02A3" w:rsidRPr="001C1C3B">
        <w:rPr>
          <w:rFonts w:ascii="Arial" w:hAnsi="Arial" w:cs="Arial"/>
          <w:sz w:val="20"/>
          <w:szCs w:val="20"/>
        </w:rPr>
        <w:t xml:space="preserve"> factoren.</w:t>
      </w:r>
    </w:p>
    <w:p w:rsidR="00C036E0" w:rsidRDefault="004E02A3" w:rsidP="001C1C3B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1C1C3B">
        <w:rPr>
          <w:rFonts w:ascii="Arial" w:hAnsi="Arial" w:cs="Arial"/>
          <w:sz w:val="20"/>
          <w:szCs w:val="20"/>
        </w:rPr>
        <w:t xml:space="preserve">3. Gedragsverandering vraagt om een goed inzicht in de dagelijkse realiteit en een </w:t>
      </w:r>
    </w:p>
    <w:p w:rsidR="004E02A3" w:rsidRPr="001C1C3B" w:rsidRDefault="00C036E0" w:rsidP="001C1C3B">
      <w:pPr>
        <w:pStyle w:val="Geenafstand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4E02A3" w:rsidRPr="001C1C3B">
        <w:rPr>
          <w:rFonts w:ascii="Arial" w:hAnsi="Arial" w:cs="Arial"/>
          <w:sz w:val="20"/>
          <w:szCs w:val="20"/>
        </w:rPr>
        <w:t>onderbouwde</w:t>
      </w:r>
      <w:proofErr w:type="gramEnd"/>
      <w:r w:rsidR="004E02A3" w:rsidRPr="001C1C3B">
        <w:rPr>
          <w:rFonts w:ascii="Arial" w:hAnsi="Arial" w:cs="Arial"/>
          <w:sz w:val="20"/>
          <w:szCs w:val="20"/>
        </w:rPr>
        <w:t>, gecombineerde en congruente aanpak.</w:t>
      </w:r>
    </w:p>
    <w:p w:rsidR="00660CD5" w:rsidRDefault="00660CD5" w:rsidP="001C1C3B">
      <w:pPr>
        <w:pStyle w:val="Geenafstand"/>
        <w:rPr>
          <w:rFonts w:ascii="Arial" w:hAnsi="Arial" w:cs="Arial"/>
          <w:b/>
          <w:i/>
          <w:sz w:val="20"/>
          <w:szCs w:val="20"/>
        </w:rPr>
      </w:pPr>
    </w:p>
    <w:p w:rsidR="00627045" w:rsidRPr="00660CD5" w:rsidRDefault="007176AD" w:rsidP="001C1C3B">
      <w:pPr>
        <w:pStyle w:val="Geenafstand"/>
        <w:rPr>
          <w:rFonts w:ascii="Arial" w:hAnsi="Arial" w:cs="Arial"/>
          <w:b/>
          <w:sz w:val="20"/>
          <w:szCs w:val="20"/>
        </w:rPr>
      </w:pPr>
      <w:r w:rsidRPr="00660CD5">
        <w:rPr>
          <w:rFonts w:ascii="Arial" w:hAnsi="Arial" w:cs="Arial"/>
          <w:b/>
          <w:sz w:val="20"/>
          <w:szCs w:val="20"/>
        </w:rPr>
        <w:t>Maak van gewenst gedrag gemakkelijk gedrag</w:t>
      </w:r>
      <w:r w:rsidR="00627045" w:rsidRPr="00660CD5">
        <w:rPr>
          <w:rFonts w:ascii="Arial" w:hAnsi="Arial" w:cs="Arial"/>
          <w:b/>
          <w:sz w:val="20"/>
          <w:szCs w:val="20"/>
        </w:rPr>
        <w:t>.</w:t>
      </w:r>
    </w:p>
    <w:p w:rsidR="007176AD" w:rsidRDefault="00627045" w:rsidP="001C1C3B">
      <w:pPr>
        <w:pStyle w:val="Geenafstand"/>
        <w:rPr>
          <w:rFonts w:ascii="Arial" w:hAnsi="Arial" w:cs="Arial"/>
          <w:sz w:val="20"/>
          <w:szCs w:val="20"/>
        </w:rPr>
      </w:pPr>
      <w:r w:rsidRPr="00627045">
        <w:rPr>
          <w:rFonts w:ascii="Arial" w:hAnsi="Arial" w:cs="Arial"/>
          <w:sz w:val="20"/>
          <w:szCs w:val="20"/>
        </w:rPr>
        <w:t>Digitale technologie helpt bij gedrag</w:t>
      </w:r>
      <w:r>
        <w:rPr>
          <w:rFonts w:ascii="Arial" w:hAnsi="Arial" w:cs="Arial"/>
          <w:sz w:val="20"/>
          <w:szCs w:val="20"/>
        </w:rPr>
        <w:t>s</w:t>
      </w:r>
      <w:r w:rsidRPr="00627045">
        <w:rPr>
          <w:rFonts w:ascii="Arial" w:hAnsi="Arial" w:cs="Arial"/>
          <w:sz w:val="20"/>
          <w:szCs w:val="20"/>
        </w:rPr>
        <w:t>verandering</w:t>
      </w:r>
      <w:r>
        <w:rPr>
          <w:rFonts w:ascii="Arial" w:hAnsi="Arial" w:cs="Arial"/>
          <w:sz w:val="20"/>
          <w:szCs w:val="20"/>
        </w:rPr>
        <w:t xml:space="preserve">. Er wordt onderzoek gedaan naar </w:t>
      </w:r>
      <w:proofErr w:type="spellStart"/>
      <w:r w:rsidR="003A1516" w:rsidRPr="003A1516">
        <w:rPr>
          <w:rFonts w:ascii="Arial" w:hAnsi="Arial" w:cs="Arial"/>
          <w:sz w:val="20"/>
          <w:szCs w:val="20"/>
        </w:rPr>
        <w:t>touchpoints</w:t>
      </w:r>
      <w:proofErr w:type="spellEnd"/>
      <w:r w:rsidR="003A1516">
        <w:rPr>
          <w:rFonts w:ascii="Arial" w:hAnsi="Arial" w:cs="Arial"/>
          <w:sz w:val="20"/>
          <w:szCs w:val="20"/>
        </w:rPr>
        <w:t>,</w:t>
      </w:r>
      <w:r w:rsidR="003A1516" w:rsidRPr="003A1516">
        <w:t xml:space="preserve"> </w:t>
      </w:r>
      <w:r w:rsidR="003A1516" w:rsidRPr="003A1516">
        <w:rPr>
          <w:rFonts w:ascii="Arial" w:hAnsi="Arial" w:cs="Arial"/>
          <w:sz w:val="20"/>
          <w:szCs w:val="20"/>
        </w:rPr>
        <w:t>die aanzetten tot duurzaam en gezond gedrag.</w:t>
      </w:r>
      <w:r w:rsidR="00A42E88" w:rsidRPr="00A42E88">
        <w:t xml:space="preserve"> </w:t>
      </w:r>
      <w:hyperlink r:id="rId6" w:history="1">
        <w:r w:rsidR="00A42E88" w:rsidRPr="00B63D54">
          <w:rPr>
            <w:rStyle w:val="Hyperlink"/>
            <w:rFonts w:ascii="Arial" w:hAnsi="Arial" w:cs="Arial"/>
            <w:sz w:val="20"/>
            <w:szCs w:val="20"/>
          </w:rPr>
          <w:t>http://tou</w:t>
        </w:r>
        <w:r w:rsidR="00A42E88" w:rsidRPr="00B63D54">
          <w:rPr>
            <w:rStyle w:val="Hyperlink"/>
            <w:rFonts w:ascii="Arial" w:hAnsi="Arial" w:cs="Arial"/>
            <w:sz w:val="20"/>
            <w:szCs w:val="20"/>
          </w:rPr>
          <w:t>c</w:t>
        </w:r>
        <w:r w:rsidR="00A42E88" w:rsidRPr="00B63D54">
          <w:rPr>
            <w:rStyle w:val="Hyperlink"/>
            <w:rFonts w:ascii="Arial" w:hAnsi="Arial" w:cs="Arial"/>
            <w:sz w:val="20"/>
            <w:szCs w:val="20"/>
          </w:rPr>
          <w:t>hpoints-hu.nl/</w:t>
        </w:r>
      </w:hyperlink>
      <w:r w:rsidR="00A42E88">
        <w:rPr>
          <w:rFonts w:ascii="Arial" w:hAnsi="Arial" w:cs="Arial"/>
          <w:sz w:val="20"/>
          <w:szCs w:val="20"/>
        </w:rPr>
        <w:t xml:space="preserve"> </w:t>
      </w:r>
    </w:p>
    <w:p w:rsidR="00F37ED7" w:rsidRPr="001C1C3B" w:rsidRDefault="00F37ED7" w:rsidP="001C1C3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</w:t>
      </w:r>
      <w:proofErr w:type="spellStart"/>
      <w:r>
        <w:rPr>
          <w:rFonts w:ascii="Arial" w:hAnsi="Arial" w:cs="Arial"/>
          <w:sz w:val="20"/>
          <w:szCs w:val="20"/>
        </w:rPr>
        <w:t>apps</w:t>
      </w:r>
      <w:proofErr w:type="spellEnd"/>
      <w:r>
        <w:rPr>
          <w:rFonts w:ascii="Arial" w:hAnsi="Arial" w:cs="Arial"/>
          <w:sz w:val="20"/>
          <w:szCs w:val="20"/>
        </w:rPr>
        <w:t xml:space="preserve"> dragen bij aan het gebruiksgemak van de </w:t>
      </w:r>
      <w:r w:rsidR="00515FBA">
        <w:rPr>
          <w:rFonts w:ascii="Arial" w:hAnsi="Arial" w:cs="Arial"/>
          <w:sz w:val="20"/>
          <w:szCs w:val="20"/>
        </w:rPr>
        <w:t xml:space="preserve">patiënt. </w:t>
      </w:r>
    </w:p>
    <w:p w:rsidR="00627045" w:rsidRPr="00660CD5" w:rsidRDefault="00627045" w:rsidP="001C1C3B">
      <w:pPr>
        <w:pStyle w:val="Geenafstand"/>
        <w:rPr>
          <w:rFonts w:ascii="Arial" w:hAnsi="Arial" w:cs="Arial"/>
          <w:sz w:val="20"/>
          <w:szCs w:val="20"/>
        </w:rPr>
      </w:pPr>
    </w:p>
    <w:p w:rsidR="001C1C3B" w:rsidRPr="00660CD5" w:rsidRDefault="001C1C3B" w:rsidP="001C1C3B">
      <w:pPr>
        <w:pStyle w:val="Geenafstand"/>
        <w:rPr>
          <w:rFonts w:ascii="Arial" w:hAnsi="Arial" w:cs="Arial"/>
          <w:b/>
          <w:sz w:val="20"/>
          <w:szCs w:val="20"/>
        </w:rPr>
      </w:pPr>
      <w:r w:rsidRPr="00660CD5">
        <w:rPr>
          <w:rFonts w:ascii="Arial" w:hAnsi="Arial" w:cs="Arial"/>
          <w:b/>
          <w:sz w:val="20"/>
          <w:szCs w:val="20"/>
        </w:rPr>
        <w:t>Maak ongewenst gedrag moeilijker</w:t>
      </w:r>
    </w:p>
    <w:p w:rsidR="00291361" w:rsidRDefault="00627045" w:rsidP="001C1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hier is digitale technologie vaak een oplossing</w:t>
      </w:r>
      <w:r w:rsidR="00291361">
        <w:rPr>
          <w:rFonts w:ascii="Arial" w:hAnsi="Arial" w:cs="Arial"/>
          <w:sz w:val="20"/>
          <w:szCs w:val="20"/>
        </w:rPr>
        <w:t xml:space="preserve">. Schakel bijvoorbeeld een </w:t>
      </w:r>
      <w:r w:rsidR="00F37ED7">
        <w:rPr>
          <w:rFonts w:ascii="Arial" w:hAnsi="Arial" w:cs="Arial"/>
          <w:sz w:val="20"/>
          <w:szCs w:val="20"/>
        </w:rPr>
        <w:t>“</w:t>
      </w:r>
      <w:r w:rsidR="00291361">
        <w:rPr>
          <w:rFonts w:ascii="Arial" w:hAnsi="Arial" w:cs="Arial"/>
          <w:sz w:val="20"/>
          <w:szCs w:val="20"/>
        </w:rPr>
        <w:t>pseudo-moeder</w:t>
      </w:r>
      <w:r w:rsidR="00F37ED7">
        <w:rPr>
          <w:rFonts w:ascii="Arial" w:hAnsi="Arial" w:cs="Arial"/>
          <w:sz w:val="20"/>
          <w:szCs w:val="20"/>
        </w:rPr>
        <w:t>”</w:t>
      </w:r>
      <w:r w:rsidR="00291361">
        <w:rPr>
          <w:rFonts w:ascii="Arial" w:hAnsi="Arial" w:cs="Arial"/>
          <w:sz w:val="20"/>
          <w:szCs w:val="20"/>
        </w:rPr>
        <w:t xml:space="preserve"> in. </w:t>
      </w:r>
      <w:hyperlink r:id="rId7" w:history="1">
        <w:r w:rsidR="00291361" w:rsidRPr="003A2DBC">
          <w:rPr>
            <w:rStyle w:val="Hyperlink"/>
            <w:rFonts w:ascii="Arial" w:hAnsi="Arial" w:cs="Arial"/>
            <w:sz w:val="20"/>
            <w:szCs w:val="20"/>
          </w:rPr>
          <w:t>http://www.smarthealth.nl/review/2015/03/17/review-voldoende-drinken-dankzij-obli/</w:t>
        </w:r>
      </w:hyperlink>
      <w:r w:rsidR="00291361">
        <w:rPr>
          <w:rFonts w:ascii="Arial" w:hAnsi="Arial" w:cs="Arial"/>
          <w:sz w:val="20"/>
          <w:szCs w:val="20"/>
        </w:rPr>
        <w:t xml:space="preserve"> </w:t>
      </w:r>
    </w:p>
    <w:p w:rsidR="001C1C3B" w:rsidRPr="00660CD5" w:rsidRDefault="001C1C3B" w:rsidP="00C036E0">
      <w:pPr>
        <w:pStyle w:val="Geenafstand"/>
        <w:rPr>
          <w:rFonts w:ascii="Arial" w:hAnsi="Arial" w:cs="Arial"/>
          <w:b/>
          <w:sz w:val="20"/>
          <w:szCs w:val="20"/>
        </w:rPr>
      </w:pPr>
      <w:r w:rsidRPr="00660CD5">
        <w:rPr>
          <w:rFonts w:ascii="Arial" w:hAnsi="Arial" w:cs="Arial"/>
          <w:b/>
          <w:sz w:val="20"/>
          <w:szCs w:val="20"/>
        </w:rPr>
        <w:t>Bouw controle(momenten) in</w:t>
      </w:r>
      <w:r w:rsidR="00A42E88" w:rsidRPr="00660CD5">
        <w:rPr>
          <w:rFonts w:ascii="Arial" w:hAnsi="Arial" w:cs="Arial"/>
          <w:b/>
          <w:sz w:val="20"/>
          <w:szCs w:val="20"/>
        </w:rPr>
        <w:t xml:space="preserve"> </w:t>
      </w:r>
    </w:p>
    <w:p w:rsidR="00C036E0" w:rsidRDefault="00A153FE" w:rsidP="001C1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036E0" w:rsidRPr="00C036E0">
        <w:rPr>
          <w:rFonts w:ascii="Arial" w:hAnsi="Arial" w:cs="Arial"/>
          <w:sz w:val="20"/>
          <w:szCs w:val="20"/>
        </w:rPr>
        <w:t>igitale hulpmiddelen</w:t>
      </w:r>
      <w:r>
        <w:rPr>
          <w:rFonts w:ascii="Arial" w:hAnsi="Arial" w:cs="Arial"/>
          <w:sz w:val="20"/>
          <w:szCs w:val="20"/>
        </w:rPr>
        <w:t>, zoals gezondheidsapps, zijn vaak</w:t>
      </w:r>
      <w:r w:rsidR="00C036E0">
        <w:rPr>
          <w:rFonts w:ascii="Arial" w:hAnsi="Arial" w:cs="Arial"/>
          <w:sz w:val="20"/>
          <w:szCs w:val="20"/>
        </w:rPr>
        <w:t xml:space="preserve"> een welkome ondersteuning.</w:t>
      </w:r>
      <w:r w:rsidRPr="00A15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A153FE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A153FE">
        <w:rPr>
          <w:rFonts w:ascii="Arial" w:hAnsi="Arial" w:cs="Arial"/>
          <w:sz w:val="20"/>
          <w:szCs w:val="20"/>
        </w:rPr>
        <w:t>app</w:t>
      </w:r>
      <w:proofErr w:type="spellEnd"/>
      <w:r w:rsidRPr="00A153FE">
        <w:rPr>
          <w:rFonts w:ascii="Arial" w:hAnsi="Arial" w:cs="Arial"/>
          <w:sz w:val="20"/>
          <w:szCs w:val="20"/>
        </w:rPr>
        <w:t xml:space="preserve"> als </w:t>
      </w:r>
      <w:proofErr w:type="spellStart"/>
      <w:r w:rsidRPr="00A153FE">
        <w:rPr>
          <w:rFonts w:ascii="Arial" w:hAnsi="Arial" w:cs="Arial"/>
          <w:sz w:val="20"/>
          <w:szCs w:val="20"/>
        </w:rPr>
        <w:t>Lose</w:t>
      </w:r>
      <w:proofErr w:type="spellEnd"/>
      <w:r w:rsidRPr="00A153FE">
        <w:rPr>
          <w:rFonts w:ascii="Arial" w:hAnsi="Arial" w:cs="Arial"/>
          <w:sz w:val="20"/>
          <w:szCs w:val="20"/>
        </w:rPr>
        <w:t xml:space="preserve"> It! </w:t>
      </w:r>
      <w:proofErr w:type="gramStart"/>
      <w:r>
        <w:rPr>
          <w:rFonts w:ascii="Arial" w:hAnsi="Arial" w:cs="Arial"/>
          <w:sz w:val="20"/>
          <w:szCs w:val="20"/>
        </w:rPr>
        <w:t>kan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153FE">
        <w:rPr>
          <w:rFonts w:ascii="Arial" w:hAnsi="Arial" w:cs="Arial"/>
          <w:sz w:val="20"/>
          <w:szCs w:val="20"/>
        </w:rPr>
        <w:t xml:space="preserve">gebruikers daadwerkelijk motiveren om goed bezig te blijven als zij proberen af te vallen. </w:t>
      </w:r>
      <w:hyperlink r:id="rId8" w:history="1">
        <w:r w:rsidRPr="003A2DBC">
          <w:rPr>
            <w:rStyle w:val="Hyperlink"/>
            <w:rFonts w:ascii="Arial" w:hAnsi="Arial" w:cs="Arial"/>
            <w:sz w:val="20"/>
            <w:szCs w:val="20"/>
          </w:rPr>
          <w:t>http://www.smarthealth.nl/newsroom-eHealth-mHealth-week-19-2015?utm_source=SmartHealth+EHealth+Nieuwsbrief&amp;utm_campaign=793c770642-SmartHealth_Nieuwsbrief_Watch_Conference_recap&amp;utm_medium=e</w:t>
        </w:r>
        <w:bookmarkStart w:id="0" w:name="_GoBack"/>
        <w:bookmarkEnd w:id="0"/>
        <w:r w:rsidRPr="003A2DBC">
          <w:rPr>
            <w:rStyle w:val="Hyperlink"/>
            <w:rFonts w:ascii="Arial" w:hAnsi="Arial" w:cs="Arial"/>
            <w:sz w:val="20"/>
            <w:szCs w:val="20"/>
          </w:rPr>
          <w:t>mail&amp;utm_term=0_bb60c033e7-</w:t>
        </w:r>
        <w:r w:rsidRPr="003A2DBC">
          <w:rPr>
            <w:rStyle w:val="Hyperlink"/>
            <w:rFonts w:ascii="Arial" w:hAnsi="Arial" w:cs="Arial"/>
            <w:sz w:val="20"/>
            <w:szCs w:val="20"/>
          </w:rPr>
          <w:lastRenderedPageBreak/>
          <w:t>793c770642-87420593</w:t>
        </w:r>
      </w:hyperlink>
      <w:r w:rsidR="00515FBA">
        <w:rPr>
          <w:rFonts w:ascii="Arial" w:hAnsi="Arial" w:cs="Arial"/>
          <w:sz w:val="20"/>
          <w:szCs w:val="20"/>
        </w:rPr>
        <w:t xml:space="preserve"> Diverse </w:t>
      </w:r>
      <w:proofErr w:type="spellStart"/>
      <w:r w:rsidR="00515FBA">
        <w:rPr>
          <w:rFonts w:ascii="Arial" w:hAnsi="Arial" w:cs="Arial"/>
          <w:sz w:val="20"/>
          <w:szCs w:val="20"/>
        </w:rPr>
        <w:t>apps</w:t>
      </w:r>
      <w:proofErr w:type="spellEnd"/>
      <w:r w:rsidR="00515FBA">
        <w:rPr>
          <w:rFonts w:ascii="Arial" w:hAnsi="Arial" w:cs="Arial"/>
          <w:sz w:val="20"/>
          <w:szCs w:val="20"/>
        </w:rPr>
        <w:t xml:space="preserve"> helpen bij het controleren van de medicatie of bij het maken van afspraken.</w:t>
      </w:r>
      <w:r w:rsidR="00EE08FA">
        <w:rPr>
          <w:rFonts w:ascii="Arial" w:hAnsi="Arial" w:cs="Arial"/>
          <w:sz w:val="20"/>
          <w:szCs w:val="20"/>
        </w:rPr>
        <w:t xml:space="preserve"> </w:t>
      </w:r>
    </w:p>
    <w:p w:rsidR="00660CD5" w:rsidRPr="00660CD5" w:rsidRDefault="00660CD5" w:rsidP="001C1C3B">
      <w:pPr>
        <w:rPr>
          <w:rFonts w:ascii="Arial" w:hAnsi="Arial" w:cs="Arial"/>
          <w:b/>
          <w:sz w:val="20"/>
          <w:szCs w:val="20"/>
        </w:rPr>
      </w:pPr>
      <w:r w:rsidRPr="00660CD5">
        <w:rPr>
          <w:rFonts w:ascii="Arial" w:hAnsi="Arial" w:cs="Arial"/>
          <w:b/>
          <w:sz w:val="20"/>
          <w:szCs w:val="20"/>
        </w:rPr>
        <w:t xml:space="preserve">De </w:t>
      </w:r>
      <w:r w:rsidR="00EE08FA">
        <w:rPr>
          <w:rFonts w:ascii="Arial" w:hAnsi="Arial" w:cs="Arial"/>
          <w:b/>
          <w:sz w:val="20"/>
          <w:szCs w:val="20"/>
        </w:rPr>
        <w:t>(</w:t>
      </w:r>
      <w:proofErr w:type="spellStart"/>
      <w:r w:rsidR="00EE08FA">
        <w:rPr>
          <w:rFonts w:ascii="Arial" w:hAnsi="Arial" w:cs="Arial"/>
          <w:b/>
          <w:sz w:val="20"/>
          <w:szCs w:val="20"/>
        </w:rPr>
        <w:t>gedrags</w:t>
      </w:r>
      <w:proofErr w:type="spellEnd"/>
      <w:r w:rsidR="00EE08FA">
        <w:rPr>
          <w:rFonts w:ascii="Arial" w:hAnsi="Arial" w:cs="Arial"/>
          <w:b/>
          <w:sz w:val="20"/>
          <w:szCs w:val="20"/>
        </w:rPr>
        <w:t>)</w:t>
      </w:r>
      <w:r w:rsidRPr="00660CD5">
        <w:rPr>
          <w:rFonts w:ascii="Arial" w:hAnsi="Arial" w:cs="Arial"/>
          <w:b/>
          <w:sz w:val="20"/>
          <w:szCs w:val="20"/>
        </w:rPr>
        <w:t>veranderingen werken twee kanten op:</w:t>
      </w:r>
    </w:p>
    <w:p w:rsidR="00A153FE" w:rsidRDefault="00F37ED7" w:rsidP="001C1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153FE">
        <w:rPr>
          <w:rFonts w:ascii="Arial" w:hAnsi="Arial" w:cs="Arial"/>
          <w:sz w:val="20"/>
          <w:szCs w:val="20"/>
        </w:rPr>
        <w:t>rends in de eerstelijns zorg en technologische ontwikkelingen</w:t>
      </w:r>
      <w:r>
        <w:rPr>
          <w:rFonts w:ascii="Arial" w:hAnsi="Arial" w:cs="Arial"/>
          <w:sz w:val="20"/>
          <w:szCs w:val="20"/>
        </w:rPr>
        <w:t xml:space="preserve"> worden steeds duidelijker.</w:t>
      </w:r>
      <w:r w:rsidR="00A153FE">
        <w:rPr>
          <w:rFonts w:ascii="Arial" w:hAnsi="Arial" w:cs="Arial"/>
          <w:sz w:val="20"/>
          <w:szCs w:val="20"/>
        </w:rPr>
        <w:t xml:space="preserve"> </w:t>
      </w:r>
      <w:r w:rsidR="000246CA">
        <w:rPr>
          <w:rFonts w:ascii="Arial" w:hAnsi="Arial" w:cs="Arial"/>
          <w:sz w:val="20"/>
          <w:szCs w:val="20"/>
        </w:rPr>
        <w:t xml:space="preserve">Ondanks alle bedenkingen ontkomen we er niet aan dat de “robotisering” ook in de zorg veel mensenwerk gaat overnemen. Dat schept ruimte voor zorgvrager en zorgverlener. </w:t>
      </w:r>
      <w:r w:rsidR="007F0BE3">
        <w:rPr>
          <w:rFonts w:ascii="Arial" w:hAnsi="Arial" w:cs="Arial"/>
          <w:sz w:val="20"/>
          <w:szCs w:val="20"/>
        </w:rPr>
        <w:t>Inzicht in het eigen zorgproces kan patiënten meer grip (e</w:t>
      </w:r>
      <w:r w:rsidR="000246CA">
        <w:rPr>
          <w:rFonts w:ascii="Arial" w:hAnsi="Arial" w:cs="Arial"/>
          <w:sz w:val="20"/>
          <w:szCs w:val="20"/>
        </w:rPr>
        <w:t>igen regie en zelfmanagement</w:t>
      </w:r>
      <w:r w:rsidR="007F0BE3">
        <w:rPr>
          <w:rFonts w:ascii="Arial" w:hAnsi="Arial" w:cs="Arial"/>
          <w:sz w:val="20"/>
          <w:szCs w:val="20"/>
        </w:rPr>
        <w:t>)</w:t>
      </w:r>
      <w:r w:rsidR="000246CA">
        <w:rPr>
          <w:rFonts w:ascii="Arial" w:hAnsi="Arial" w:cs="Arial"/>
          <w:sz w:val="20"/>
          <w:szCs w:val="20"/>
        </w:rPr>
        <w:t xml:space="preserve"> </w:t>
      </w:r>
      <w:r w:rsidR="007F0BE3">
        <w:rPr>
          <w:rFonts w:ascii="Arial" w:hAnsi="Arial" w:cs="Arial"/>
          <w:sz w:val="20"/>
          <w:szCs w:val="20"/>
        </w:rPr>
        <w:t>geven, de mogelijkheid om beter te anticiperen en een actievere rol te spelen. E</w:t>
      </w:r>
      <w:r w:rsidR="000246CA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uitdaging</w:t>
      </w:r>
      <w:r w:rsidR="000246CA">
        <w:rPr>
          <w:rFonts w:ascii="Arial" w:hAnsi="Arial" w:cs="Arial"/>
          <w:sz w:val="20"/>
          <w:szCs w:val="20"/>
        </w:rPr>
        <w:t xml:space="preserve"> voor de professional om andere skills te leren en </w:t>
      </w:r>
      <w:r>
        <w:rPr>
          <w:rFonts w:ascii="Arial" w:hAnsi="Arial" w:cs="Arial"/>
          <w:sz w:val="20"/>
          <w:szCs w:val="20"/>
        </w:rPr>
        <w:t>zich te verdiepen in</w:t>
      </w:r>
      <w:r w:rsidR="000246CA">
        <w:rPr>
          <w:rFonts w:ascii="Arial" w:hAnsi="Arial" w:cs="Arial"/>
          <w:sz w:val="20"/>
          <w:szCs w:val="20"/>
        </w:rPr>
        <w:t xml:space="preserve"> die zaken, </w:t>
      </w:r>
      <w:r>
        <w:rPr>
          <w:rFonts w:ascii="Arial" w:hAnsi="Arial" w:cs="Arial"/>
          <w:sz w:val="20"/>
          <w:szCs w:val="20"/>
        </w:rPr>
        <w:t>waarvoor</w:t>
      </w:r>
      <w:r w:rsidR="000246CA">
        <w:rPr>
          <w:rFonts w:ascii="Arial" w:hAnsi="Arial" w:cs="Arial"/>
          <w:sz w:val="20"/>
          <w:szCs w:val="20"/>
        </w:rPr>
        <w:t xml:space="preserve"> altijd persoonlijke interventie </w:t>
      </w:r>
      <w:r>
        <w:rPr>
          <w:rFonts w:ascii="Arial" w:hAnsi="Arial" w:cs="Arial"/>
          <w:sz w:val="20"/>
          <w:szCs w:val="20"/>
        </w:rPr>
        <w:t>nodig zal zijn</w:t>
      </w:r>
      <w:r w:rsidR="000246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5FBA" w:rsidRDefault="00515FBA" w:rsidP="001C1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moderne huisarts biedt zijn/haar patiënten een aantal communicatiekanalen, waarin de nieuwe media een belangrijke rol spelen. Gebruik van </w:t>
      </w:r>
      <w:proofErr w:type="spellStart"/>
      <w:r>
        <w:rPr>
          <w:rFonts w:ascii="Arial" w:hAnsi="Arial" w:cs="Arial"/>
          <w:sz w:val="20"/>
          <w:szCs w:val="20"/>
        </w:rPr>
        <w:t>apps</w:t>
      </w:r>
      <w:proofErr w:type="spellEnd"/>
      <w:r>
        <w:rPr>
          <w:rFonts w:ascii="Arial" w:hAnsi="Arial" w:cs="Arial"/>
          <w:sz w:val="20"/>
          <w:szCs w:val="20"/>
        </w:rPr>
        <w:t>, gebaseerd op patiëntenperspectief</w:t>
      </w:r>
      <w:r w:rsidR="00660CD5">
        <w:rPr>
          <w:rFonts w:ascii="Arial" w:hAnsi="Arial" w:cs="Arial"/>
          <w:sz w:val="20"/>
          <w:szCs w:val="20"/>
        </w:rPr>
        <w:t>, worden steeds gewoner</w:t>
      </w:r>
      <w:r>
        <w:rPr>
          <w:rFonts w:ascii="Arial" w:hAnsi="Arial" w:cs="Arial"/>
          <w:sz w:val="20"/>
          <w:szCs w:val="20"/>
        </w:rPr>
        <w:t>. Het vergroten van de bereikbaarheid van de praktijk (</w:t>
      </w:r>
      <w:proofErr w:type="spellStart"/>
      <w:r>
        <w:rPr>
          <w:rFonts w:ascii="Arial" w:hAnsi="Arial" w:cs="Arial"/>
          <w:sz w:val="20"/>
          <w:szCs w:val="20"/>
        </w:rPr>
        <w:t>apps</w:t>
      </w:r>
      <w:proofErr w:type="spellEnd"/>
      <w:r>
        <w:rPr>
          <w:rFonts w:ascii="Arial" w:hAnsi="Arial" w:cs="Arial"/>
          <w:sz w:val="20"/>
          <w:szCs w:val="20"/>
        </w:rPr>
        <w:t>, online spreekuur en intercollegiaal overleg</w:t>
      </w:r>
      <w:r w:rsidR="007F0BE3">
        <w:rPr>
          <w:rFonts w:ascii="Arial" w:hAnsi="Arial" w:cs="Arial"/>
          <w:sz w:val="20"/>
          <w:szCs w:val="20"/>
        </w:rPr>
        <w:t>, bijvoorbeeld</w:t>
      </w:r>
      <w:r w:rsidR="00660CD5">
        <w:rPr>
          <w:rFonts w:ascii="Arial" w:hAnsi="Arial" w:cs="Arial"/>
          <w:sz w:val="20"/>
          <w:szCs w:val="20"/>
        </w:rPr>
        <w:t>) en het verkorten van de</w:t>
      </w:r>
      <w:r w:rsidR="007F0BE3">
        <w:rPr>
          <w:rFonts w:ascii="Arial" w:hAnsi="Arial" w:cs="Arial"/>
          <w:sz w:val="20"/>
          <w:szCs w:val="20"/>
        </w:rPr>
        <w:t xml:space="preserve"> wachttijden in de wachtruimte</w:t>
      </w:r>
      <w:r>
        <w:rPr>
          <w:rFonts w:ascii="Arial" w:hAnsi="Arial" w:cs="Arial"/>
          <w:sz w:val="20"/>
          <w:szCs w:val="20"/>
        </w:rPr>
        <w:t xml:space="preserve"> </w:t>
      </w:r>
      <w:r w:rsidR="007F0BE3" w:rsidRPr="007F0BE3">
        <w:rPr>
          <w:rFonts w:ascii="Arial" w:hAnsi="Arial" w:cs="Arial"/>
          <w:sz w:val="20"/>
          <w:szCs w:val="20"/>
        </w:rPr>
        <w:t xml:space="preserve">doordat patiënten vragenlijsten en formulieren </w:t>
      </w:r>
      <w:r w:rsidR="007F0BE3">
        <w:rPr>
          <w:rFonts w:ascii="Arial" w:hAnsi="Arial" w:cs="Arial"/>
          <w:sz w:val="20"/>
          <w:szCs w:val="20"/>
        </w:rPr>
        <w:t>van tevoren (online)</w:t>
      </w:r>
      <w:r w:rsidR="007F0BE3" w:rsidRPr="007F0BE3">
        <w:rPr>
          <w:rFonts w:ascii="Arial" w:hAnsi="Arial" w:cs="Arial"/>
          <w:sz w:val="20"/>
          <w:szCs w:val="20"/>
        </w:rPr>
        <w:t xml:space="preserve"> kunnen invullen en versturen.</w:t>
      </w:r>
    </w:p>
    <w:p w:rsidR="007F0BE3" w:rsidRDefault="007F0BE3" w:rsidP="001C1C3B">
      <w:pPr>
        <w:rPr>
          <w:rFonts w:ascii="Arial" w:hAnsi="Arial" w:cs="Arial"/>
          <w:sz w:val="20"/>
          <w:szCs w:val="20"/>
        </w:rPr>
      </w:pPr>
    </w:p>
    <w:p w:rsidR="00515FBA" w:rsidRPr="00A153FE" w:rsidRDefault="00515FBA" w:rsidP="001C1C3B">
      <w:pPr>
        <w:rPr>
          <w:rFonts w:ascii="Arial" w:hAnsi="Arial" w:cs="Arial"/>
          <w:sz w:val="20"/>
          <w:szCs w:val="20"/>
        </w:rPr>
      </w:pPr>
    </w:p>
    <w:p w:rsidR="00A153FE" w:rsidRDefault="00A153FE" w:rsidP="001C1C3B">
      <w:pPr>
        <w:rPr>
          <w:rFonts w:ascii="Arial" w:hAnsi="Arial" w:cs="Arial"/>
          <w:i/>
          <w:sz w:val="20"/>
          <w:szCs w:val="20"/>
        </w:rPr>
      </w:pPr>
    </w:p>
    <w:p w:rsidR="00A153FE" w:rsidRDefault="00A153FE" w:rsidP="001C1C3B">
      <w:pPr>
        <w:rPr>
          <w:rFonts w:ascii="Arial" w:hAnsi="Arial" w:cs="Arial"/>
          <w:i/>
          <w:sz w:val="20"/>
          <w:szCs w:val="20"/>
        </w:rPr>
      </w:pPr>
    </w:p>
    <w:p w:rsidR="00A153FE" w:rsidRDefault="00A153FE" w:rsidP="001C1C3B">
      <w:pPr>
        <w:rPr>
          <w:rFonts w:ascii="Arial" w:hAnsi="Arial" w:cs="Arial"/>
          <w:i/>
          <w:sz w:val="20"/>
          <w:szCs w:val="20"/>
        </w:rPr>
      </w:pPr>
    </w:p>
    <w:sectPr w:rsidR="00A1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A2B"/>
    <w:multiLevelType w:val="hybridMultilevel"/>
    <w:tmpl w:val="7F322E0A"/>
    <w:lvl w:ilvl="0" w:tplc="91A02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1A"/>
    <w:rsid w:val="00000364"/>
    <w:rsid w:val="0000169C"/>
    <w:rsid w:val="00001CB0"/>
    <w:rsid w:val="00001F9F"/>
    <w:rsid w:val="0000286E"/>
    <w:rsid w:val="00002BDB"/>
    <w:rsid w:val="00002C5B"/>
    <w:rsid w:val="00002F56"/>
    <w:rsid w:val="000034A4"/>
    <w:rsid w:val="00003D99"/>
    <w:rsid w:val="0000553F"/>
    <w:rsid w:val="000064AF"/>
    <w:rsid w:val="000078D6"/>
    <w:rsid w:val="00007CCB"/>
    <w:rsid w:val="00010391"/>
    <w:rsid w:val="00010720"/>
    <w:rsid w:val="000117F7"/>
    <w:rsid w:val="00012016"/>
    <w:rsid w:val="0001215D"/>
    <w:rsid w:val="000122F3"/>
    <w:rsid w:val="00013049"/>
    <w:rsid w:val="00013B0C"/>
    <w:rsid w:val="00014347"/>
    <w:rsid w:val="0001501E"/>
    <w:rsid w:val="00015083"/>
    <w:rsid w:val="000157A3"/>
    <w:rsid w:val="00015EE6"/>
    <w:rsid w:val="00016D81"/>
    <w:rsid w:val="0001775F"/>
    <w:rsid w:val="00021366"/>
    <w:rsid w:val="00021375"/>
    <w:rsid w:val="00021FF1"/>
    <w:rsid w:val="000228A8"/>
    <w:rsid w:val="000228B4"/>
    <w:rsid w:val="00022A21"/>
    <w:rsid w:val="0002328E"/>
    <w:rsid w:val="000237CA"/>
    <w:rsid w:val="0002396B"/>
    <w:rsid w:val="00023B19"/>
    <w:rsid w:val="00023B9E"/>
    <w:rsid w:val="00023FEB"/>
    <w:rsid w:val="000246CA"/>
    <w:rsid w:val="00024F6E"/>
    <w:rsid w:val="000250DF"/>
    <w:rsid w:val="000252F2"/>
    <w:rsid w:val="00025B58"/>
    <w:rsid w:val="000276BC"/>
    <w:rsid w:val="000301E8"/>
    <w:rsid w:val="00030510"/>
    <w:rsid w:val="00031D96"/>
    <w:rsid w:val="0003241D"/>
    <w:rsid w:val="00032ED3"/>
    <w:rsid w:val="00032FE0"/>
    <w:rsid w:val="000332CA"/>
    <w:rsid w:val="000338CC"/>
    <w:rsid w:val="00033C54"/>
    <w:rsid w:val="000350B5"/>
    <w:rsid w:val="00035C90"/>
    <w:rsid w:val="0003658F"/>
    <w:rsid w:val="00036820"/>
    <w:rsid w:val="00036934"/>
    <w:rsid w:val="00037056"/>
    <w:rsid w:val="00037A25"/>
    <w:rsid w:val="00037C42"/>
    <w:rsid w:val="000401CC"/>
    <w:rsid w:val="0004033E"/>
    <w:rsid w:val="00040C15"/>
    <w:rsid w:val="0004101A"/>
    <w:rsid w:val="00041279"/>
    <w:rsid w:val="000412CF"/>
    <w:rsid w:val="00042C07"/>
    <w:rsid w:val="00042F6A"/>
    <w:rsid w:val="00043236"/>
    <w:rsid w:val="000439FA"/>
    <w:rsid w:val="00043D39"/>
    <w:rsid w:val="00044717"/>
    <w:rsid w:val="00044F7A"/>
    <w:rsid w:val="00045784"/>
    <w:rsid w:val="00045D5D"/>
    <w:rsid w:val="00046789"/>
    <w:rsid w:val="00047A6B"/>
    <w:rsid w:val="00047DF6"/>
    <w:rsid w:val="000517C6"/>
    <w:rsid w:val="00051825"/>
    <w:rsid w:val="00052981"/>
    <w:rsid w:val="00053D28"/>
    <w:rsid w:val="00053EEF"/>
    <w:rsid w:val="000541DA"/>
    <w:rsid w:val="00054778"/>
    <w:rsid w:val="000549C4"/>
    <w:rsid w:val="00055326"/>
    <w:rsid w:val="000553A6"/>
    <w:rsid w:val="00055451"/>
    <w:rsid w:val="00055C40"/>
    <w:rsid w:val="00055C8A"/>
    <w:rsid w:val="00056501"/>
    <w:rsid w:val="000567F0"/>
    <w:rsid w:val="00056AF1"/>
    <w:rsid w:val="000609A4"/>
    <w:rsid w:val="00060B36"/>
    <w:rsid w:val="00060DE3"/>
    <w:rsid w:val="00061105"/>
    <w:rsid w:val="00062779"/>
    <w:rsid w:val="00063BE2"/>
    <w:rsid w:val="00064234"/>
    <w:rsid w:val="00064D51"/>
    <w:rsid w:val="00065219"/>
    <w:rsid w:val="0006539C"/>
    <w:rsid w:val="00065895"/>
    <w:rsid w:val="00066BA7"/>
    <w:rsid w:val="00066CDC"/>
    <w:rsid w:val="00066F90"/>
    <w:rsid w:val="00066FAC"/>
    <w:rsid w:val="0006728F"/>
    <w:rsid w:val="00067B26"/>
    <w:rsid w:val="00067B93"/>
    <w:rsid w:val="0007078F"/>
    <w:rsid w:val="000712F1"/>
    <w:rsid w:val="00071A97"/>
    <w:rsid w:val="000722AF"/>
    <w:rsid w:val="000725B6"/>
    <w:rsid w:val="00072AEA"/>
    <w:rsid w:val="00072B5A"/>
    <w:rsid w:val="00073AB8"/>
    <w:rsid w:val="000741A7"/>
    <w:rsid w:val="000741D6"/>
    <w:rsid w:val="0007428F"/>
    <w:rsid w:val="00074BC1"/>
    <w:rsid w:val="000752B8"/>
    <w:rsid w:val="00075D59"/>
    <w:rsid w:val="0007607D"/>
    <w:rsid w:val="0007619F"/>
    <w:rsid w:val="00077C07"/>
    <w:rsid w:val="0008103F"/>
    <w:rsid w:val="00081A1B"/>
    <w:rsid w:val="00082B93"/>
    <w:rsid w:val="000835C7"/>
    <w:rsid w:val="000837F2"/>
    <w:rsid w:val="0008401C"/>
    <w:rsid w:val="000844ED"/>
    <w:rsid w:val="000845F7"/>
    <w:rsid w:val="00084704"/>
    <w:rsid w:val="00084C3E"/>
    <w:rsid w:val="00084DC0"/>
    <w:rsid w:val="00084EF8"/>
    <w:rsid w:val="000864A1"/>
    <w:rsid w:val="000867DB"/>
    <w:rsid w:val="000870C2"/>
    <w:rsid w:val="000905D3"/>
    <w:rsid w:val="00090D44"/>
    <w:rsid w:val="0009162C"/>
    <w:rsid w:val="00091934"/>
    <w:rsid w:val="00091C7F"/>
    <w:rsid w:val="0009368C"/>
    <w:rsid w:val="00095C2D"/>
    <w:rsid w:val="0009685A"/>
    <w:rsid w:val="000A11AD"/>
    <w:rsid w:val="000A1651"/>
    <w:rsid w:val="000A171D"/>
    <w:rsid w:val="000A198C"/>
    <w:rsid w:val="000A19E6"/>
    <w:rsid w:val="000A263B"/>
    <w:rsid w:val="000A34E1"/>
    <w:rsid w:val="000A3508"/>
    <w:rsid w:val="000A361B"/>
    <w:rsid w:val="000A37A7"/>
    <w:rsid w:val="000A3A3F"/>
    <w:rsid w:val="000A41C7"/>
    <w:rsid w:val="000A4B3C"/>
    <w:rsid w:val="000A4CF4"/>
    <w:rsid w:val="000A53B7"/>
    <w:rsid w:val="000A5701"/>
    <w:rsid w:val="000A643A"/>
    <w:rsid w:val="000A65EA"/>
    <w:rsid w:val="000A6605"/>
    <w:rsid w:val="000A6B8C"/>
    <w:rsid w:val="000A78FF"/>
    <w:rsid w:val="000A793D"/>
    <w:rsid w:val="000A79BD"/>
    <w:rsid w:val="000B0F5D"/>
    <w:rsid w:val="000B14A9"/>
    <w:rsid w:val="000B171F"/>
    <w:rsid w:val="000B1CEA"/>
    <w:rsid w:val="000B2F53"/>
    <w:rsid w:val="000B3247"/>
    <w:rsid w:val="000B33AA"/>
    <w:rsid w:val="000B4265"/>
    <w:rsid w:val="000B464E"/>
    <w:rsid w:val="000B4800"/>
    <w:rsid w:val="000B4AAA"/>
    <w:rsid w:val="000B5B71"/>
    <w:rsid w:val="000B5F83"/>
    <w:rsid w:val="000B6C60"/>
    <w:rsid w:val="000B77B8"/>
    <w:rsid w:val="000C0241"/>
    <w:rsid w:val="000C0979"/>
    <w:rsid w:val="000C2CB6"/>
    <w:rsid w:val="000C3839"/>
    <w:rsid w:val="000C6009"/>
    <w:rsid w:val="000C6083"/>
    <w:rsid w:val="000C77E1"/>
    <w:rsid w:val="000C7A87"/>
    <w:rsid w:val="000C7D6A"/>
    <w:rsid w:val="000D0810"/>
    <w:rsid w:val="000D13BE"/>
    <w:rsid w:val="000D157A"/>
    <w:rsid w:val="000D15F2"/>
    <w:rsid w:val="000D2412"/>
    <w:rsid w:val="000D37F7"/>
    <w:rsid w:val="000D3FCE"/>
    <w:rsid w:val="000D5B1E"/>
    <w:rsid w:val="000D6E85"/>
    <w:rsid w:val="000D7084"/>
    <w:rsid w:val="000E0256"/>
    <w:rsid w:val="000E2439"/>
    <w:rsid w:val="000E2622"/>
    <w:rsid w:val="000E2AC5"/>
    <w:rsid w:val="000E3041"/>
    <w:rsid w:val="000E3BB1"/>
    <w:rsid w:val="000E4BEF"/>
    <w:rsid w:val="000E4D14"/>
    <w:rsid w:val="000E4D76"/>
    <w:rsid w:val="000E50C2"/>
    <w:rsid w:val="000E5942"/>
    <w:rsid w:val="000E67B3"/>
    <w:rsid w:val="000E73E5"/>
    <w:rsid w:val="000F1611"/>
    <w:rsid w:val="000F1EB5"/>
    <w:rsid w:val="000F1F48"/>
    <w:rsid w:val="000F33EF"/>
    <w:rsid w:val="000F353A"/>
    <w:rsid w:val="000F4416"/>
    <w:rsid w:val="000F44A3"/>
    <w:rsid w:val="000F47F2"/>
    <w:rsid w:val="000F5923"/>
    <w:rsid w:val="000F5BE6"/>
    <w:rsid w:val="000F66EB"/>
    <w:rsid w:val="000F6772"/>
    <w:rsid w:val="000F7C5A"/>
    <w:rsid w:val="000F7EAC"/>
    <w:rsid w:val="0010027B"/>
    <w:rsid w:val="00100A71"/>
    <w:rsid w:val="00100DC9"/>
    <w:rsid w:val="001017BC"/>
    <w:rsid w:val="00102B0F"/>
    <w:rsid w:val="00102E04"/>
    <w:rsid w:val="0010345F"/>
    <w:rsid w:val="001035A2"/>
    <w:rsid w:val="00103AAA"/>
    <w:rsid w:val="001049E7"/>
    <w:rsid w:val="00105436"/>
    <w:rsid w:val="00105C20"/>
    <w:rsid w:val="00106C92"/>
    <w:rsid w:val="00106E21"/>
    <w:rsid w:val="00107802"/>
    <w:rsid w:val="00107E0A"/>
    <w:rsid w:val="00110F13"/>
    <w:rsid w:val="00111CF8"/>
    <w:rsid w:val="00112570"/>
    <w:rsid w:val="0011310F"/>
    <w:rsid w:val="001132D0"/>
    <w:rsid w:val="00113C4D"/>
    <w:rsid w:val="001146AF"/>
    <w:rsid w:val="00115670"/>
    <w:rsid w:val="00115C0F"/>
    <w:rsid w:val="001169B2"/>
    <w:rsid w:val="001173C4"/>
    <w:rsid w:val="0011799E"/>
    <w:rsid w:val="00117CB5"/>
    <w:rsid w:val="00121B97"/>
    <w:rsid w:val="00122022"/>
    <w:rsid w:val="001224D2"/>
    <w:rsid w:val="00122855"/>
    <w:rsid w:val="00122957"/>
    <w:rsid w:val="001232AD"/>
    <w:rsid w:val="00123930"/>
    <w:rsid w:val="00123EC9"/>
    <w:rsid w:val="00124045"/>
    <w:rsid w:val="0012410B"/>
    <w:rsid w:val="0012517D"/>
    <w:rsid w:val="001252D6"/>
    <w:rsid w:val="00130C16"/>
    <w:rsid w:val="00130D79"/>
    <w:rsid w:val="00130EE1"/>
    <w:rsid w:val="00132438"/>
    <w:rsid w:val="00132817"/>
    <w:rsid w:val="00132C73"/>
    <w:rsid w:val="00134048"/>
    <w:rsid w:val="001359B3"/>
    <w:rsid w:val="001369AC"/>
    <w:rsid w:val="00137579"/>
    <w:rsid w:val="001376C8"/>
    <w:rsid w:val="001379B7"/>
    <w:rsid w:val="00137F7D"/>
    <w:rsid w:val="00137FBE"/>
    <w:rsid w:val="00140092"/>
    <w:rsid w:val="00140D4A"/>
    <w:rsid w:val="0014198C"/>
    <w:rsid w:val="00141DD8"/>
    <w:rsid w:val="00141F94"/>
    <w:rsid w:val="00141FFC"/>
    <w:rsid w:val="001422EF"/>
    <w:rsid w:val="0014235E"/>
    <w:rsid w:val="00143EC1"/>
    <w:rsid w:val="00144558"/>
    <w:rsid w:val="00145237"/>
    <w:rsid w:val="00145263"/>
    <w:rsid w:val="00146210"/>
    <w:rsid w:val="00146293"/>
    <w:rsid w:val="001463E1"/>
    <w:rsid w:val="001465A7"/>
    <w:rsid w:val="00147DA0"/>
    <w:rsid w:val="00150721"/>
    <w:rsid w:val="00150A14"/>
    <w:rsid w:val="00150B39"/>
    <w:rsid w:val="00150D2B"/>
    <w:rsid w:val="00150F83"/>
    <w:rsid w:val="00151F1B"/>
    <w:rsid w:val="00152618"/>
    <w:rsid w:val="00152D1B"/>
    <w:rsid w:val="001532C4"/>
    <w:rsid w:val="001542C6"/>
    <w:rsid w:val="0015456A"/>
    <w:rsid w:val="00154828"/>
    <w:rsid w:val="00155A2F"/>
    <w:rsid w:val="00156033"/>
    <w:rsid w:val="00157083"/>
    <w:rsid w:val="00157D8D"/>
    <w:rsid w:val="001601AD"/>
    <w:rsid w:val="00161264"/>
    <w:rsid w:val="00161AEE"/>
    <w:rsid w:val="0016313B"/>
    <w:rsid w:val="00163324"/>
    <w:rsid w:val="00163984"/>
    <w:rsid w:val="001641A9"/>
    <w:rsid w:val="001647CE"/>
    <w:rsid w:val="00165B68"/>
    <w:rsid w:val="00165C49"/>
    <w:rsid w:val="00165E87"/>
    <w:rsid w:val="00165ED7"/>
    <w:rsid w:val="00166150"/>
    <w:rsid w:val="00167028"/>
    <w:rsid w:val="001677A3"/>
    <w:rsid w:val="001677E8"/>
    <w:rsid w:val="00167A21"/>
    <w:rsid w:val="00167CCE"/>
    <w:rsid w:val="0017029B"/>
    <w:rsid w:val="0017089A"/>
    <w:rsid w:val="00170BEA"/>
    <w:rsid w:val="00170E77"/>
    <w:rsid w:val="00171074"/>
    <w:rsid w:val="0017134B"/>
    <w:rsid w:val="0017242E"/>
    <w:rsid w:val="0017288A"/>
    <w:rsid w:val="00173121"/>
    <w:rsid w:val="001736BB"/>
    <w:rsid w:val="00173C7C"/>
    <w:rsid w:val="00174554"/>
    <w:rsid w:val="001748C8"/>
    <w:rsid w:val="00174A0B"/>
    <w:rsid w:val="00174F9E"/>
    <w:rsid w:val="00175C8E"/>
    <w:rsid w:val="00175F22"/>
    <w:rsid w:val="00176229"/>
    <w:rsid w:val="001762DA"/>
    <w:rsid w:val="001775F6"/>
    <w:rsid w:val="00177CAA"/>
    <w:rsid w:val="00180ED6"/>
    <w:rsid w:val="001810FE"/>
    <w:rsid w:val="001819EA"/>
    <w:rsid w:val="00181DE3"/>
    <w:rsid w:val="001820C8"/>
    <w:rsid w:val="00182533"/>
    <w:rsid w:val="00182CAB"/>
    <w:rsid w:val="00183535"/>
    <w:rsid w:val="00184C6C"/>
    <w:rsid w:val="001859C0"/>
    <w:rsid w:val="00185BFC"/>
    <w:rsid w:val="00185E61"/>
    <w:rsid w:val="001864DA"/>
    <w:rsid w:val="00186599"/>
    <w:rsid w:val="00190127"/>
    <w:rsid w:val="001908C7"/>
    <w:rsid w:val="0019138A"/>
    <w:rsid w:val="0019149E"/>
    <w:rsid w:val="00191A99"/>
    <w:rsid w:val="00192787"/>
    <w:rsid w:val="00192D2C"/>
    <w:rsid w:val="00193BC8"/>
    <w:rsid w:val="00193ED8"/>
    <w:rsid w:val="00194127"/>
    <w:rsid w:val="00194A88"/>
    <w:rsid w:val="00195C2C"/>
    <w:rsid w:val="00195C69"/>
    <w:rsid w:val="00195D05"/>
    <w:rsid w:val="00196569"/>
    <w:rsid w:val="0019667F"/>
    <w:rsid w:val="00196E5E"/>
    <w:rsid w:val="00197B46"/>
    <w:rsid w:val="001A1138"/>
    <w:rsid w:val="001A126C"/>
    <w:rsid w:val="001A13D6"/>
    <w:rsid w:val="001A17D0"/>
    <w:rsid w:val="001A1A0F"/>
    <w:rsid w:val="001A2CE4"/>
    <w:rsid w:val="001A3825"/>
    <w:rsid w:val="001A3D25"/>
    <w:rsid w:val="001A3D99"/>
    <w:rsid w:val="001A4265"/>
    <w:rsid w:val="001A477F"/>
    <w:rsid w:val="001A4E05"/>
    <w:rsid w:val="001A6159"/>
    <w:rsid w:val="001A64D1"/>
    <w:rsid w:val="001A65CA"/>
    <w:rsid w:val="001A66F7"/>
    <w:rsid w:val="001A7229"/>
    <w:rsid w:val="001A77F1"/>
    <w:rsid w:val="001A7959"/>
    <w:rsid w:val="001A7CD7"/>
    <w:rsid w:val="001B0329"/>
    <w:rsid w:val="001B06F6"/>
    <w:rsid w:val="001B071D"/>
    <w:rsid w:val="001B1EB7"/>
    <w:rsid w:val="001B20BD"/>
    <w:rsid w:val="001B3710"/>
    <w:rsid w:val="001B3E46"/>
    <w:rsid w:val="001B5B53"/>
    <w:rsid w:val="001B5BC9"/>
    <w:rsid w:val="001B666F"/>
    <w:rsid w:val="001B675B"/>
    <w:rsid w:val="001B6D3B"/>
    <w:rsid w:val="001B7C0E"/>
    <w:rsid w:val="001C06F5"/>
    <w:rsid w:val="001C0E29"/>
    <w:rsid w:val="001C1C3B"/>
    <w:rsid w:val="001C1D60"/>
    <w:rsid w:val="001C279B"/>
    <w:rsid w:val="001C2E96"/>
    <w:rsid w:val="001C3288"/>
    <w:rsid w:val="001C3562"/>
    <w:rsid w:val="001C4D8A"/>
    <w:rsid w:val="001C5616"/>
    <w:rsid w:val="001C59B7"/>
    <w:rsid w:val="001C60B0"/>
    <w:rsid w:val="001C61CF"/>
    <w:rsid w:val="001C6EAE"/>
    <w:rsid w:val="001C6F16"/>
    <w:rsid w:val="001C778D"/>
    <w:rsid w:val="001C7A85"/>
    <w:rsid w:val="001C7B54"/>
    <w:rsid w:val="001C7C17"/>
    <w:rsid w:val="001D03BB"/>
    <w:rsid w:val="001D1729"/>
    <w:rsid w:val="001D25D1"/>
    <w:rsid w:val="001D2972"/>
    <w:rsid w:val="001D3715"/>
    <w:rsid w:val="001D3872"/>
    <w:rsid w:val="001D3F40"/>
    <w:rsid w:val="001D43A5"/>
    <w:rsid w:val="001D4AF9"/>
    <w:rsid w:val="001D5391"/>
    <w:rsid w:val="001D58A3"/>
    <w:rsid w:val="001D5AB7"/>
    <w:rsid w:val="001D627B"/>
    <w:rsid w:val="001D6E50"/>
    <w:rsid w:val="001D6FE6"/>
    <w:rsid w:val="001D7CF6"/>
    <w:rsid w:val="001E0194"/>
    <w:rsid w:val="001E01F5"/>
    <w:rsid w:val="001E1CC0"/>
    <w:rsid w:val="001E2193"/>
    <w:rsid w:val="001E387E"/>
    <w:rsid w:val="001E401F"/>
    <w:rsid w:val="001E449E"/>
    <w:rsid w:val="001E4D15"/>
    <w:rsid w:val="001E4F67"/>
    <w:rsid w:val="001E4FAF"/>
    <w:rsid w:val="001E5F8D"/>
    <w:rsid w:val="001E6EBB"/>
    <w:rsid w:val="001E7290"/>
    <w:rsid w:val="001E78F7"/>
    <w:rsid w:val="001F0ACC"/>
    <w:rsid w:val="001F0E5D"/>
    <w:rsid w:val="001F0FC3"/>
    <w:rsid w:val="001F1AA0"/>
    <w:rsid w:val="001F1CBA"/>
    <w:rsid w:val="001F1D4D"/>
    <w:rsid w:val="001F2A83"/>
    <w:rsid w:val="001F30E9"/>
    <w:rsid w:val="001F33EB"/>
    <w:rsid w:val="001F389D"/>
    <w:rsid w:val="001F436B"/>
    <w:rsid w:val="001F443F"/>
    <w:rsid w:val="001F559E"/>
    <w:rsid w:val="001F5808"/>
    <w:rsid w:val="001F674A"/>
    <w:rsid w:val="001F78A7"/>
    <w:rsid w:val="001F7B46"/>
    <w:rsid w:val="001F7DB5"/>
    <w:rsid w:val="001F7FCA"/>
    <w:rsid w:val="002012BE"/>
    <w:rsid w:val="00201EB8"/>
    <w:rsid w:val="00202AF1"/>
    <w:rsid w:val="00203DB0"/>
    <w:rsid w:val="00204105"/>
    <w:rsid w:val="002046E0"/>
    <w:rsid w:val="002049BB"/>
    <w:rsid w:val="002051F0"/>
    <w:rsid w:val="00205396"/>
    <w:rsid w:val="00205662"/>
    <w:rsid w:val="00206A11"/>
    <w:rsid w:val="0020730B"/>
    <w:rsid w:val="002079B0"/>
    <w:rsid w:val="00207B0E"/>
    <w:rsid w:val="00207C0F"/>
    <w:rsid w:val="00210AD3"/>
    <w:rsid w:val="00210F69"/>
    <w:rsid w:val="00211124"/>
    <w:rsid w:val="00211778"/>
    <w:rsid w:val="00212739"/>
    <w:rsid w:val="002127E7"/>
    <w:rsid w:val="00212D2A"/>
    <w:rsid w:val="00212F0B"/>
    <w:rsid w:val="0021385E"/>
    <w:rsid w:val="00213A96"/>
    <w:rsid w:val="00214A5E"/>
    <w:rsid w:val="0021546F"/>
    <w:rsid w:val="002156EC"/>
    <w:rsid w:val="002164AC"/>
    <w:rsid w:val="002164B7"/>
    <w:rsid w:val="00216566"/>
    <w:rsid w:val="00216F3D"/>
    <w:rsid w:val="00217075"/>
    <w:rsid w:val="002178AF"/>
    <w:rsid w:val="00217AF1"/>
    <w:rsid w:val="002201F1"/>
    <w:rsid w:val="0022048A"/>
    <w:rsid w:val="00220D8D"/>
    <w:rsid w:val="0022220C"/>
    <w:rsid w:val="00222DBD"/>
    <w:rsid w:val="0022304F"/>
    <w:rsid w:val="0022309B"/>
    <w:rsid w:val="002233A5"/>
    <w:rsid w:val="0022572A"/>
    <w:rsid w:val="00225A59"/>
    <w:rsid w:val="00226302"/>
    <w:rsid w:val="00227135"/>
    <w:rsid w:val="00227245"/>
    <w:rsid w:val="0022767F"/>
    <w:rsid w:val="00230449"/>
    <w:rsid w:val="00231048"/>
    <w:rsid w:val="0023176A"/>
    <w:rsid w:val="00231A76"/>
    <w:rsid w:val="002338C6"/>
    <w:rsid w:val="002342D4"/>
    <w:rsid w:val="00234F21"/>
    <w:rsid w:val="0023543B"/>
    <w:rsid w:val="002359CB"/>
    <w:rsid w:val="00236213"/>
    <w:rsid w:val="00236262"/>
    <w:rsid w:val="00236F3D"/>
    <w:rsid w:val="002408B1"/>
    <w:rsid w:val="00240A26"/>
    <w:rsid w:val="002411E1"/>
    <w:rsid w:val="0024155F"/>
    <w:rsid w:val="00241F0D"/>
    <w:rsid w:val="00242045"/>
    <w:rsid w:val="00242075"/>
    <w:rsid w:val="00242987"/>
    <w:rsid w:val="002429E6"/>
    <w:rsid w:val="00242AE2"/>
    <w:rsid w:val="0024364A"/>
    <w:rsid w:val="002446D3"/>
    <w:rsid w:val="0024479C"/>
    <w:rsid w:val="00245B09"/>
    <w:rsid w:val="00245B56"/>
    <w:rsid w:val="00246855"/>
    <w:rsid w:val="00246D28"/>
    <w:rsid w:val="00246E04"/>
    <w:rsid w:val="00246EC7"/>
    <w:rsid w:val="00247A85"/>
    <w:rsid w:val="00250BB6"/>
    <w:rsid w:val="00251376"/>
    <w:rsid w:val="0025203D"/>
    <w:rsid w:val="00253272"/>
    <w:rsid w:val="00253E99"/>
    <w:rsid w:val="00253F1E"/>
    <w:rsid w:val="0025416B"/>
    <w:rsid w:val="002542CA"/>
    <w:rsid w:val="00254954"/>
    <w:rsid w:val="00254AEC"/>
    <w:rsid w:val="0025566A"/>
    <w:rsid w:val="00255C0F"/>
    <w:rsid w:val="0025629A"/>
    <w:rsid w:val="002562BE"/>
    <w:rsid w:val="0025692D"/>
    <w:rsid w:val="00256F70"/>
    <w:rsid w:val="00257914"/>
    <w:rsid w:val="00257FE8"/>
    <w:rsid w:val="002604C4"/>
    <w:rsid w:val="002604DB"/>
    <w:rsid w:val="00260A87"/>
    <w:rsid w:val="00262201"/>
    <w:rsid w:val="002622DB"/>
    <w:rsid w:val="00262840"/>
    <w:rsid w:val="00262C66"/>
    <w:rsid w:val="00263046"/>
    <w:rsid w:val="0026340E"/>
    <w:rsid w:val="0026398F"/>
    <w:rsid w:val="00263A56"/>
    <w:rsid w:val="00264A8F"/>
    <w:rsid w:val="00264EBC"/>
    <w:rsid w:val="00264EC3"/>
    <w:rsid w:val="002659E0"/>
    <w:rsid w:val="00265C05"/>
    <w:rsid w:val="00265CB9"/>
    <w:rsid w:val="00267674"/>
    <w:rsid w:val="00267D78"/>
    <w:rsid w:val="00270453"/>
    <w:rsid w:val="00270685"/>
    <w:rsid w:val="00270E79"/>
    <w:rsid w:val="0027136B"/>
    <w:rsid w:val="00272E3C"/>
    <w:rsid w:val="00272FE2"/>
    <w:rsid w:val="002731CE"/>
    <w:rsid w:val="00273542"/>
    <w:rsid w:val="00273F1F"/>
    <w:rsid w:val="00274E02"/>
    <w:rsid w:val="0027520E"/>
    <w:rsid w:val="002752B7"/>
    <w:rsid w:val="00276254"/>
    <w:rsid w:val="002772DE"/>
    <w:rsid w:val="002773D3"/>
    <w:rsid w:val="00277B73"/>
    <w:rsid w:val="00280272"/>
    <w:rsid w:val="00281BAB"/>
    <w:rsid w:val="00282216"/>
    <w:rsid w:val="0028287B"/>
    <w:rsid w:val="00283086"/>
    <w:rsid w:val="002843BB"/>
    <w:rsid w:val="00284851"/>
    <w:rsid w:val="00284CB9"/>
    <w:rsid w:val="002857BD"/>
    <w:rsid w:val="00290564"/>
    <w:rsid w:val="00291208"/>
    <w:rsid w:val="00291361"/>
    <w:rsid w:val="00291511"/>
    <w:rsid w:val="00292539"/>
    <w:rsid w:val="00292B2B"/>
    <w:rsid w:val="00293A66"/>
    <w:rsid w:val="002947C1"/>
    <w:rsid w:val="00295F7D"/>
    <w:rsid w:val="00297138"/>
    <w:rsid w:val="00297FFC"/>
    <w:rsid w:val="002A0539"/>
    <w:rsid w:val="002A1230"/>
    <w:rsid w:val="002A1C79"/>
    <w:rsid w:val="002A2089"/>
    <w:rsid w:val="002A3061"/>
    <w:rsid w:val="002A386A"/>
    <w:rsid w:val="002A3D40"/>
    <w:rsid w:val="002A3EDC"/>
    <w:rsid w:val="002A401E"/>
    <w:rsid w:val="002A4331"/>
    <w:rsid w:val="002A4E88"/>
    <w:rsid w:val="002A6244"/>
    <w:rsid w:val="002A7314"/>
    <w:rsid w:val="002A7748"/>
    <w:rsid w:val="002A78BF"/>
    <w:rsid w:val="002A7E49"/>
    <w:rsid w:val="002B16FF"/>
    <w:rsid w:val="002B2A86"/>
    <w:rsid w:val="002B355C"/>
    <w:rsid w:val="002B417F"/>
    <w:rsid w:val="002B5FB6"/>
    <w:rsid w:val="002B668D"/>
    <w:rsid w:val="002B6DFE"/>
    <w:rsid w:val="002B6EA3"/>
    <w:rsid w:val="002B71D7"/>
    <w:rsid w:val="002B7329"/>
    <w:rsid w:val="002B7A4A"/>
    <w:rsid w:val="002C1827"/>
    <w:rsid w:val="002C1AB2"/>
    <w:rsid w:val="002C1B61"/>
    <w:rsid w:val="002C24FD"/>
    <w:rsid w:val="002C285D"/>
    <w:rsid w:val="002C2CE9"/>
    <w:rsid w:val="002C2E52"/>
    <w:rsid w:val="002C2EA3"/>
    <w:rsid w:val="002C3B09"/>
    <w:rsid w:val="002C4442"/>
    <w:rsid w:val="002C4878"/>
    <w:rsid w:val="002C4E16"/>
    <w:rsid w:val="002C5251"/>
    <w:rsid w:val="002C6231"/>
    <w:rsid w:val="002C6253"/>
    <w:rsid w:val="002C6640"/>
    <w:rsid w:val="002C6A15"/>
    <w:rsid w:val="002C70B0"/>
    <w:rsid w:val="002C7680"/>
    <w:rsid w:val="002C7F0F"/>
    <w:rsid w:val="002D0B72"/>
    <w:rsid w:val="002D188F"/>
    <w:rsid w:val="002D21C4"/>
    <w:rsid w:val="002D3451"/>
    <w:rsid w:val="002D3E84"/>
    <w:rsid w:val="002D3F99"/>
    <w:rsid w:val="002D4198"/>
    <w:rsid w:val="002D41D4"/>
    <w:rsid w:val="002D447D"/>
    <w:rsid w:val="002D46EE"/>
    <w:rsid w:val="002D4A07"/>
    <w:rsid w:val="002D521E"/>
    <w:rsid w:val="002D5617"/>
    <w:rsid w:val="002D58EE"/>
    <w:rsid w:val="002D5A2E"/>
    <w:rsid w:val="002D61DA"/>
    <w:rsid w:val="002D6CF8"/>
    <w:rsid w:val="002D72DA"/>
    <w:rsid w:val="002E0078"/>
    <w:rsid w:val="002E03E8"/>
    <w:rsid w:val="002E0495"/>
    <w:rsid w:val="002E098F"/>
    <w:rsid w:val="002E130C"/>
    <w:rsid w:val="002E1613"/>
    <w:rsid w:val="002E16FF"/>
    <w:rsid w:val="002E31FF"/>
    <w:rsid w:val="002E3C77"/>
    <w:rsid w:val="002E428A"/>
    <w:rsid w:val="002E55DF"/>
    <w:rsid w:val="002E6979"/>
    <w:rsid w:val="002E7317"/>
    <w:rsid w:val="002E793E"/>
    <w:rsid w:val="002F1169"/>
    <w:rsid w:val="002F18A6"/>
    <w:rsid w:val="002F18DC"/>
    <w:rsid w:val="002F1E4E"/>
    <w:rsid w:val="002F30C3"/>
    <w:rsid w:val="002F34A0"/>
    <w:rsid w:val="002F49EB"/>
    <w:rsid w:val="002F55D9"/>
    <w:rsid w:val="002F5FA6"/>
    <w:rsid w:val="002F6600"/>
    <w:rsid w:val="002F686B"/>
    <w:rsid w:val="00300227"/>
    <w:rsid w:val="0030068E"/>
    <w:rsid w:val="00301EB9"/>
    <w:rsid w:val="00302939"/>
    <w:rsid w:val="00302AAB"/>
    <w:rsid w:val="003037F0"/>
    <w:rsid w:val="003045E5"/>
    <w:rsid w:val="0030607A"/>
    <w:rsid w:val="0030626A"/>
    <w:rsid w:val="00307AE1"/>
    <w:rsid w:val="0031084E"/>
    <w:rsid w:val="003108EC"/>
    <w:rsid w:val="00310BD8"/>
    <w:rsid w:val="00310C1C"/>
    <w:rsid w:val="0031243E"/>
    <w:rsid w:val="00312BDB"/>
    <w:rsid w:val="003137E0"/>
    <w:rsid w:val="00314A0D"/>
    <w:rsid w:val="00314B48"/>
    <w:rsid w:val="00314D4B"/>
    <w:rsid w:val="0031524B"/>
    <w:rsid w:val="00316A79"/>
    <w:rsid w:val="00316B39"/>
    <w:rsid w:val="00316FF5"/>
    <w:rsid w:val="00317333"/>
    <w:rsid w:val="00317E18"/>
    <w:rsid w:val="0032025B"/>
    <w:rsid w:val="003205DD"/>
    <w:rsid w:val="0032289E"/>
    <w:rsid w:val="00322BB8"/>
    <w:rsid w:val="00322BBC"/>
    <w:rsid w:val="00322C5A"/>
    <w:rsid w:val="003237D2"/>
    <w:rsid w:val="00323FC0"/>
    <w:rsid w:val="003243B2"/>
    <w:rsid w:val="00325466"/>
    <w:rsid w:val="00325A43"/>
    <w:rsid w:val="00325DB0"/>
    <w:rsid w:val="00326008"/>
    <w:rsid w:val="0032628E"/>
    <w:rsid w:val="003262BA"/>
    <w:rsid w:val="00326E36"/>
    <w:rsid w:val="003277EA"/>
    <w:rsid w:val="003277EC"/>
    <w:rsid w:val="00327A4A"/>
    <w:rsid w:val="003303F4"/>
    <w:rsid w:val="00330BF3"/>
    <w:rsid w:val="00330C0B"/>
    <w:rsid w:val="00331C2C"/>
    <w:rsid w:val="0033237C"/>
    <w:rsid w:val="00333798"/>
    <w:rsid w:val="00334422"/>
    <w:rsid w:val="003346C9"/>
    <w:rsid w:val="00334883"/>
    <w:rsid w:val="0033494D"/>
    <w:rsid w:val="0033522F"/>
    <w:rsid w:val="003354FE"/>
    <w:rsid w:val="00335C90"/>
    <w:rsid w:val="003364C0"/>
    <w:rsid w:val="00336790"/>
    <w:rsid w:val="00336B49"/>
    <w:rsid w:val="00336D88"/>
    <w:rsid w:val="00337DB6"/>
    <w:rsid w:val="00340472"/>
    <w:rsid w:val="00340603"/>
    <w:rsid w:val="0034080A"/>
    <w:rsid w:val="0034160F"/>
    <w:rsid w:val="00341B24"/>
    <w:rsid w:val="003420AA"/>
    <w:rsid w:val="003430A8"/>
    <w:rsid w:val="00343171"/>
    <w:rsid w:val="00343C53"/>
    <w:rsid w:val="00343C82"/>
    <w:rsid w:val="00343DE5"/>
    <w:rsid w:val="0034466B"/>
    <w:rsid w:val="0034567D"/>
    <w:rsid w:val="00346769"/>
    <w:rsid w:val="0034753A"/>
    <w:rsid w:val="00351873"/>
    <w:rsid w:val="00351A4E"/>
    <w:rsid w:val="00352374"/>
    <w:rsid w:val="003524D8"/>
    <w:rsid w:val="0035254A"/>
    <w:rsid w:val="00352B42"/>
    <w:rsid w:val="00353343"/>
    <w:rsid w:val="00353DD1"/>
    <w:rsid w:val="00354492"/>
    <w:rsid w:val="003545C7"/>
    <w:rsid w:val="00355738"/>
    <w:rsid w:val="00355893"/>
    <w:rsid w:val="00355AE3"/>
    <w:rsid w:val="003562F0"/>
    <w:rsid w:val="003563DD"/>
    <w:rsid w:val="003600BA"/>
    <w:rsid w:val="0036025B"/>
    <w:rsid w:val="00362EF1"/>
    <w:rsid w:val="00363179"/>
    <w:rsid w:val="00363958"/>
    <w:rsid w:val="00364CE0"/>
    <w:rsid w:val="00370051"/>
    <w:rsid w:val="00370D9A"/>
    <w:rsid w:val="00371879"/>
    <w:rsid w:val="00371C20"/>
    <w:rsid w:val="00372571"/>
    <w:rsid w:val="003728DF"/>
    <w:rsid w:val="00374E3F"/>
    <w:rsid w:val="00375653"/>
    <w:rsid w:val="00376227"/>
    <w:rsid w:val="00376CB7"/>
    <w:rsid w:val="00380D45"/>
    <w:rsid w:val="00381261"/>
    <w:rsid w:val="00382BF3"/>
    <w:rsid w:val="0038330A"/>
    <w:rsid w:val="0038354F"/>
    <w:rsid w:val="00383C97"/>
    <w:rsid w:val="003840CA"/>
    <w:rsid w:val="00384DC3"/>
    <w:rsid w:val="0038530C"/>
    <w:rsid w:val="00385CAE"/>
    <w:rsid w:val="0038609A"/>
    <w:rsid w:val="0038611B"/>
    <w:rsid w:val="00386450"/>
    <w:rsid w:val="00387714"/>
    <w:rsid w:val="003878E9"/>
    <w:rsid w:val="00391137"/>
    <w:rsid w:val="0039139D"/>
    <w:rsid w:val="003915A9"/>
    <w:rsid w:val="003919BC"/>
    <w:rsid w:val="00391DA8"/>
    <w:rsid w:val="0039220E"/>
    <w:rsid w:val="00392388"/>
    <w:rsid w:val="00392435"/>
    <w:rsid w:val="00392571"/>
    <w:rsid w:val="00393547"/>
    <w:rsid w:val="003940C8"/>
    <w:rsid w:val="00397017"/>
    <w:rsid w:val="003A0726"/>
    <w:rsid w:val="003A08F5"/>
    <w:rsid w:val="003A0EDD"/>
    <w:rsid w:val="003A1516"/>
    <w:rsid w:val="003A1B12"/>
    <w:rsid w:val="003A1CB9"/>
    <w:rsid w:val="003A1ED3"/>
    <w:rsid w:val="003A3883"/>
    <w:rsid w:val="003A3992"/>
    <w:rsid w:val="003A4177"/>
    <w:rsid w:val="003A5029"/>
    <w:rsid w:val="003A5238"/>
    <w:rsid w:val="003A573C"/>
    <w:rsid w:val="003A622A"/>
    <w:rsid w:val="003A665D"/>
    <w:rsid w:val="003B015B"/>
    <w:rsid w:val="003B097D"/>
    <w:rsid w:val="003B1561"/>
    <w:rsid w:val="003B15F7"/>
    <w:rsid w:val="003B323B"/>
    <w:rsid w:val="003B438C"/>
    <w:rsid w:val="003B4558"/>
    <w:rsid w:val="003B52B9"/>
    <w:rsid w:val="003B576F"/>
    <w:rsid w:val="003B5A70"/>
    <w:rsid w:val="003B63BE"/>
    <w:rsid w:val="003B6A23"/>
    <w:rsid w:val="003B7176"/>
    <w:rsid w:val="003B717C"/>
    <w:rsid w:val="003B7459"/>
    <w:rsid w:val="003C04BD"/>
    <w:rsid w:val="003C109B"/>
    <w:rsid w:val="003C12C7"/>
    <w:rsid w:val="003C1FDC"/>
    <w:rsid w:val="003C216B"/>
    <w:rsid w:val="003C3C32"/>
    <w:rsid w:val="003C3C96"/>
    <w:rsid w:val="003C3F57"/>
    <w:rsid w:val="003C45D2"/>
    <w:rsid w:val="003C48C4"/>
    <w:rsid w:val="003C559E"/>
    <w:rsid w:val="003C635C"/>
    <w:rsid w:val="003C66EF"/>
    <w:rsid w:val="003D02DA"/>
    <w:rsid w:val="003D03E2"/>
    <w:rsid w:val="003D069E"/>
    <w:rsid w:val="003D2783"/>
    <w:rsid w:val="003D2B01"/>
    <w:rsid w:val="003D2EAF"/>
    <w:rsid w:val="003D34DE"/>
    <w:rsid w:val="003D34E9"/>
    <w:rsid w:val="003D4195"/>
    <w:rsid w:val="003D4CED"/>
    <w:rsid w:val="003D5987"/>
    <w:rsid w:val="003D5CF1"/>
    <w:rsid w:val="003D719C"/>
    <w:rsid w:val="003D75FB"/>
    <w:rsid w:val="003E08BC"/>
    <w:rsid w:val="003E1279"/>
    <w:rsid w:val="003E13E4"/>
    <w:rsid w:val="003E1B80"/>
    <w:rsid w:val="003E212D"/>
    <w:rsid w:val="003E32ED"/>
    <w:rsid w:val="003E3AEF"/>
    <w:rsid w:val="003E454B"/>
    <w:rsid w:val="003E4784"/>
    <w:rsid w:val="003E557A"/>
    <w:rsid w:val="003E690B"/>
    <w:rsid w:val="003E6A1F"/>
    <w:rsid w:val="003E6D1F"/>
    <w:rsid w:val="003E6DBE"/>
    <w:rsid w:val="003E6F11"/>
    <w:rsid w:val="003E786E"/>
    <w:rsid w:val="003E790E"/>
    <w:rsid w:val="003E7C88"/>
    <w:rsid w:val="003F01CF"/>
    <w:rsid w:val="003F05F0"/>
    <w:rsid w:val="003F1778"/>
    <w:rsid w:val="003F1DAE"/>
    <w:rsid w:val="003F2ACC"/>
    <w:rsid w:val="003F321C"/>
    <w:rsid w:val="003F3485"/>
    <w:rsid w:val="003F3831"/>
    <w:rsid w:val="003F3BCE"/>
    <w:rsid w:val="003F425B"/>
    <w:rsid w:val="003F4597"/>
    <w:rsid w:val="003F538F"/>
    <w:rsid w:val="003F555C"/>
    <w:rsid w:val="003F5827"/>
    <w:rsid w:val="003F5C68"/>
    <w:rsid w:val="003F756F"/>
    <w:rsid w:val="003F7A5A"/>
    <w:rsid w:val="00401232"/>
    <w:rsid w:val="00401408"/>
    <w:rsid w:val="00401BED"/>
    <w:rsid w:val="00402283"/>
    <w:rsid w:val="00403ACA"/>
    <w:rsid w:val="00403E77"/>
    <w:rsid w:val="00403EC5"/>
    <w:rsid w:val="004041A4"/>
    <w:rsid w:val="00406739"/>
    <w:rsid w:val="00406BEE"/>
    <w:rsid w:val="0040705D"/>
    <w:rsid w:val="00407174"/>
    <w:rsid w:val="00407AEA"/>
    <w:rsid w:val="004103BF"/>
    <w:rsid w:val="004104E4"/>
    <w:rsid w:val="00410BFA"/>
    <w:rsid w:val="00411FD2"/>
    <w:rsid w:val="004123BA"/>
    <w:rsid w:val="00412569"/>
    <w:rsid w:val="00412C5B"/>
    <w:rsid w:val="00412D42"/>
    <w:rsid w:val="00413935"/>
    <w:rsid w:val="0041597C"/>
    <w:rsid w:val="004163F3"/>
    <w:rsid w:val="0041671D"/>
    <w:rsid w:val="00416F22"/>
    <w:rsid w:val="004176C3"/>
    <w:rsid w:val="004207F1"/>
    <w:rsid w:val="00420C27"/>
    <w:rsid w:val="0042116E"/>
    <w:rsid w:val="00421D81"/>
    <w:rsid w:val="00423A91"/>
    <w:rsid w:val="00425B81"/>
    <w:rsid w:val="00425D94"/>
    <w:rsid w:val="004261F6"/>
    <w:rsid w:val="00426BAC"/>
    <w:rsid w:val="0042700B"/>
    <w:rsid w:val="00427C4B"/>
    <w:rsid w:val="00431592"/>
    <w:rsid w:val="00431907"/>
    <w:rsid w:val="00432A8F"/>
    <w:rsid w:val="00433089"/>
    <w:rsid w:val="004332DD"/>
    <w:rsid w:val="00433472"/>
    <w:rsid w:val="00434D6C"/>
    <w:rsid w:val="00435F34"/>
    <w:rsid w:val="0043636E"/>
    <w:rsid w:val="00436451"/>
    <w:rsid w:val="00436E52"/>
    <w:rsid w:val="00437193"/>
    <w:rsid w:val="00437782"/>
    <w:rsid w:val="004378E0"/>
    <w:rsid w:val="00437ED0"/>
    <w:rsid w:val="00440AF5"/>
    <w:rsid w:val="00441020"/>
    <w:rsid w:val="00442ABD"/>
    <w:rsid w:val="00442F68"/>
    <w:rsid w:val="00443340"/>
    <w:rsid w:val="004436A9"/>
    <w:rsid w:val="00443BFA"/>
    <w:rsid w:val="00444328"/>
    <w:rsid w:val="004443B2"/>
    <w:rsid w:val="004443FB"/>
    <w:rsid w:val="0044450C"/>
    <w:rsid w:val="00445983"/>
    <w:rsid w:val="00445A52"/>
    <w:rsid w:val="00445CEF"/>
    <w:rsid w:val="00446391"/>
    <w:rsid w:val="0044665C"/>
    <w:rsid w:val="0044723C"/>
    <w:rsid w:val="00447601"/>
    <w:rsid w:val="0044773A"/>
    <w:rsid w:val="004479C5"/>
    <w:rsid w:val="00447F82"/>
    <w:rsid w:val="004506AD"/>
    <w:rsid w:val="004512E6"/>
    <w:rsid w:val="00451D27"/>
    <w:rsid w:val="00451DD2"/>
    <w:rsid w:val="00452549"/>
    <w:rsid w:val="00453104"/>
    <w:rsid w:val="00453F3B"/>
    <w:rsid w:val="0045537F"/>
    <w:rsid w:val="0045637C"/>
    <w:rsid w:val="00456948"/>
    <w:rsid w:val="00456B10"/>
    <w:rsid w:val="00457888"/>
    <w:rsid w:val="0046011C"/>
    <w:rsid w:val="00460267"/>
    <w:rsid w:val="004606C5"/>
    <w:rsid w:val="0046135E"/>
    <w:rsid w:val="00461578"/>
    <w:rsid w:val="00461BF7"/>
    <w:rsid w:val="00461CD6"/>
    <w:rsid w:val="004621CB"/>
    <w:rsid w:val="0046239F"/>
    <w:rsid w:val="00463F7A"/>
    <w:rsid w:val="004644A3"/>
    <w:rsid w:val="0046473D"/>
    <w:rsid w:val="0046577D"/>
    <w:rsid w:val="004658FA"/>
    <w:rsid w:val="004665BF"/>
    <w:rsid w:val="00466BA2"/>
    <w:rsid w:val="0046731A"/>
    <w:rsid w:val="00467DCB"/>
    <w:rsid w:val="004702B4"/>
    <w:rsid w:val="00470325"/>
    <w:rsid w:val="0047084D"/>
    <w:rsid w:val="004715F4"/>
    <w:rsid w:val="00472422"/>
    <w:rsid w:val="00473EDF"/>
    <w:rsid w:val="00474908"/>
    <w:rsid w:val="00474AA7"/>
    <w:rsid w:val="00474F71"/>
    <w:rsid w:val="00475D08"/>
    <w:rsid w:val="00480095"/>
    <w:rsid w:val="00480A68"/>
    <w:rsid w:val="00481413"/>
    <w:rsid w:val="00482148"/>
    <w:rsid w:val="004823E7"/>
    <w:rsid w:val="00482651"/>
    <w:rsid w:val="00482D49"/>
    <w:rsid w:val="004831BE"/>
    <w:rsid w:val="00483D65"/>
    <w:rsid w:val="00484154"/>
    <w:rsid w:val="00484B67"/>
    <w:rsid w:val="00486163"/>
    <w:rsid w:val="00486178"/>
    <w:rsid w:val="00486969"/>
    <w:rsid w:val="0048704A"/>
    <w:rsid w:val="00487967"/>
    <w:rsid w:val="0049006D"/>
    <w:rsid w:val="00492446"/>
    <w:rsid w:val="00492551"/>
    <w:rsid w:val="00492928"/>
    <w:rsid w:val="00493202"/>
    <w:rsid w:val="00493C17"/>
    <w:rsid w:val="00494315"/>
    <w:rsid w:val="004954A7"/>
    <w:rsid w:val="00495B7B"/>
    <w:rsid w:val="00495BB0"/>
    <w:rsid w:val="004960EB"/>
    <w:rsid w:val="004963E2"/>
    <w:rsid w:val="00496A3D"/>
    <w:rsid w:val="00496BF1"/>
    <w:rsid w:val="00496E9F"/>
    <w:rsid w:val="0049747B"/>
    <w:rsid w:val="00497FCB"/>
    <w:rsid w:val="004A07B1"/>
    <w:rsid w:val="004A0F21"/>
    <w:rsid w:val="004A2212"/>
    <w:rsid w:val="004A226C"/>
    <w:rsid w:val="004A2F41"/>
    <w:rsid w:val="004A304A"/>
    <w:rsid w:val="004A3B85"/>
    <w:rsid w:val="004A5970"/>
    <w:rsid w:val="004A5D1E"/>
    <w:rsid w:val="004B0207"/>
    <w:rsid w:val="004B23DE"/>
    <w:rsid w:val="004B2B5F"/>
    <w:rsid w:val="004B3D8C"/>
    <w:rsid w:val="004B4830"/>
    <w:rsid w:val="004B4BCC"/>
    <w:rsid w:val="004B4D3F"/>
    <w:rsid w:val="004B5D3C"/>
    <w:rsid w:val="004B606D"/>
    <w:rsid w:val="004B6097"/>
    <w:rsid w:val="004B6909"/>
    <w:rsid w:val="004B72F8"/>
    <w:rsid w:val="004B7783"/>
    <w:rsid w:val="004B77E3"/>
    <w:rsid w:val="004B793E"/>
    <w:rsid w:val="004B7A76"/>
    <w:rsid w:val="004B7B23"/>
    <w:rsid w:val="004B7F92"/>
    <w:rsid w:val="004C0B3B"/>
    <w:rsid w:val="004C0C1D"/>
    <w:rsid w:val="004C0D4D"/>
    <w:rsid w:val="004C0E9D"/>
    <w:rsid w:val="004C15D1"/>
    <w:rsid w:val="004C1BB6"/>
    <w:rsid w:val="004C1EF2"/>
    <w:rsid w:val="004C2CA5"/>
    <w:rsid w:val="004C2FD3"/>
    <w:rsid w:val="004C2FF9"/>
    <w:rsid w:val="004C3093"/>
    <w:rsid w:val="004C3DA1"/>
    <w:rsid w:val="004C3E0D"/>
    <w:rsid w:val="004C47EF"/>
    <w:rsid w:val="004C543D"/>
    <w:rsid w:val="004C5F49"/>
    <w:rsid w:val="004C60B4"/>
    <w:rsid w:val="004C6284"/>
    <w:rsid w:val="004C6758"/>
    <w:rsid w:val="004C6CCE"/>
    <w:rsid w:val="004C6CD9"/>
    <w:rsid w:val="004C7155"/>
    <w:rsid w:val="004D084C"/>
    <w:rsid w:val="004D16C8"/>
    <w:rsid w:val="004D1C6E"/>
    <w:rsid w:val="004D21BA"/>
    <w:rsid w:val="004D26B1"/>
    <w:rsid w:val="004D4BD2"/>
    <w:rsid w:val="004D5B23"/>
    <w:rsid w:val="004D6EE5"/>
    <w:rsid w:val="004D7008"/>
    <w:rsid w:val="004E02A3"/>
    <w:rsid w:val="004E170E"/>
    <w:rsid w:val="004E1E0B"/>
    <w:rsid w:val="004E2AF1"/>
    <w:rsid w:val="004E2CF1"/>
    <w:rsid w:val="004E3116"/>
    <w:rsid w:val="004E392A"/>
    <w:rsid w:val="004E4609"/>
    <w:rsid w:val="004E6AE0"/>
    <w:rsid w:val="004E6F7F"/>
    <w:rsid w:val="004E7AD5"/>
    <w:rsid w:val="004F0A10"/>
    <w:rsid w:val="004F16B8"/>
    <w:rsid w:val="004F1791"/>
    <w:rsid w:val="004F1D48"/>
    <w:rsid w:val="004F2A49"/>
    <w:rsid w:val="004F2F49"/>
    <w:rsid w:val="004F3E1D"/>
    <w:rsid w:val="004F4529"/>
    <w:rsid w:val="004F47E1"/>
    <w:rsid w:val="004F51BA"/>
    <w:rsid w:val="004F5293"/>
    <w:rsid w:val="004F53FD"/>
    <w:rsid w:val="004F5553"/>
    <w:rsid w:val="004F5916"/>
    <w:rsid w:val="004F5E1B"/>
    <w:rsid w:val="004F5EA1"/>
    <w:rsid w:val="004F60E6"/>
    <w:rsid w:val="004F63C0"/>
    <w:rsid w:val="004F6472"/>
    <w:rsid w:val="004F7199"/>
    <w:rsid w:val="004F73A5"/>
    <w:rsid w:val="004F7984"/>
    <w:rsid w:val="00500B0B"/>
    <w:rsid w:val="00500FEB"/>
    <w:rsid w:val="00501A19"/>
    <w:rsid w:val="005020DF"/>
    <w:rsid w:val="00502260"/>
    <w:rsid w:val="0050345B"/>
    <w:rsid w:val="005034E9"/>
    <w:rsid w:val="005038E9"/>
    <w:rsid w:val="00503B0C"/>
    <w:rsid w:val="005043AF"/>
    <w:rsid w:val="00504D10"/>
    <w:rsid w:val="005053D9"/>
    <w:rsid w:val="005057AC"/>
    <w:rsid w:val="00505947"/>
    <w:rsid w:val="00506D1E"/>
    <w:rsid w:val="00506D27"/>
    <w:rsid w:val="0050733C"/>
    <w:rsid w:val="005074E4"/>
    <w:rsid w:val="005077C1"/>
    <w:rsid w:val="005104D6"/>
    <w:rsid w:val="005113EE"/>
    <w:rsid w:val="00511C07"/>
    <w:rsid w:val="00511D77"/>
    <w:rsid w:val="005122BC"/>
    <w:rsid w:val="00512373"/>
    <w:rsid w:val="00512AD9"/>
    <w:rsid w:val="0051301D"/>
    <w:rsid w:val="00513292"/>
    <w:rsid w:val="00513606"/>
    <w:rsid w:val="005152E9"/>
    <w:rsid w:val="00515A6D"/>
    <w:rsid w:val="00515FBA"/>
    <w:rsid w:val="00515FF1"/>
    <w:rsid w:val="00516510"/>
    <w:rsid w:val="00516E35"/>
    <w:rsid w:val="00516E56"/>
    <w:rsid w:val="00517B4F"/>
    <w:rsid w:val="00520860"/>
    <w:rsid w:val="00520BD7"/>
    <w:rsid w:val="00520E1A"/>
    <w:rsid w:val="0052167E"/>
    <w:rsid w:val="00521FFC"/>
    <w:rsid w:val="00523158"/>
    <w:rsid w:val="005239BD"/>
    <w:rsid w:val="00523A42"/>
    <w:rsid w:val="00525035"/>
    <w:rsid w:val="00525149"/>
    <w:rsid w:val="00525166"/>
    <w:rsid w:val="00525211"/>
    <w:rsid w:val="0052536B"/>
    <w:rsid w:val="005259F6"/>
    <w:rsid w:val="005266D1"/>
    <w:rsid w:val="00527145"/>
    <w:rsid w:val="005278B8"/>
    <w:rsid w:val="00527901"/>
    <w:rsid w:val="0053047E"/>
    <w:rsid w:val="00531C3B"/>
    <w:rsid w:val="00531E40"/>
    <w:rsid w:val="005328E5"/>
    <w:rsid w:val="00532B82"/>
    <w:rsid w:val="00532C81"/>
    <w:rsid w:val="00532D1C"/>
    <w:rsid w:val="00532D84"/>
    <w:rsid w:val="0053369D"/>
    <w:rsid w:val="00534740"/>
    <w:rsid w:val="00535A87"/>
    <w:rsid w:val="00535DD5"/>
    <w:rsid w:val="00535E7D"/>
    <w:rsid w:val="00536198"/>
    <w:rsid w:val="00536696"/>
    <w:rsid w:val="0053685A"/>
    <w:rsid w:val="00536B5C"/>
    <w:rsid w:val="005378AE"/>
    <w:rsid w:val="005401B5"/>
    <w:rsid w:val="00540A38"/>
    <w:rsid w:val="00540AC4"/>
    <w:rsid w:val="0054150E"/>
    <w:rsid w:val="00541851"/>
    <w:rsid w:val="00542589"/>
    <w:rsid w:val="00545505"/>
    <w:rsid w:val="0054616D"/>
    <w:rsid w:val="005461C3"/>
    <w:rsid w:val="00546314"/>
    <w:rsid w:val="005504B7"/>
    <w:rsid w:val="00551071"/>
    <w:rsid w:val="005513E9"/>
    <w:rsid w:val="00551CAD"/>
    <w:rsid w:val="00553ABF"/>
    <w:rsid w:val="00553BD1"/>
    <w:rsid w:val="00553E59"/>
    <w:rsid w:val="0055439E"/>
    <w:rsid w:val="005546DE"/>
    <w:rsid w:val="00555986"/>
    <w:rsid w:val="00555B5D"/>
    <w:rsid w:val="00556342"/>
    <w:rsid w:val="00556B6A"/>
    <w:rsid w:val="00556CAE"/>
    <w:rsid w:val="00556CB1"/>
    <w:rsid w:val="00557C14"/>
    <w:rsid w:val="00557C4C"/>
    <w:rsid w:val="005604B4"/>
    <w:rsid w:val="005612E6"/>
    <w:rsid w:val="00561810"/>
    <w:rsid w:val="0056226E"/>
    <w:rsid w:val="005624E0"/>
    <w:rsid w:val="00563105"/>
    <w:rsid w:val="005632B5"/>
    <w:rsid w:val="00563E6C"/>
    <w:rsid w:val="00563F6D"/>
    <w:rsid w:val="005641D7"/>
    <w:rsid w:val="00564F11"/>
    <w:rsid w:val="005651AF"/>
    <w:rsid w:val="0056530E"/>
    <w:rsid w:val="00567590"/>
    <w:rsid w:val="0056768C"/>
    <w:rsid w:val="00567C41"/>
    <w:rsid w:val="00570CB1"/>
    <w:rsid w:val="00570E73"/>
    <w:rsid w:val="0057104A"/>
    <w:rsid w:val="00573510"/>
    <w:rsid w:val="00573832"/>
    <w:rsid w:val="00573A32"/>
    <w:rsid w:val="00574662"/>
    <w:rsid w:val="005748B8"/>
    <w:rsid w:val="0057519B"/>
    <w:rsid w:val="0057525F"/>
    <w:rsid w:val="00575D10"/>
    <w:rsid w:val="0057704D"/>
    <w:rsid w:val="0057772B"/>
    <w:rsid w:val="00577B2E"/>
    <w:rsid w:val="00580087"/>
    <w:rsid w:val="00580891"/>
    <w:rsid w:val="00581160"/>
    <w:rsid w:val="00581AA8"/>
    <w:rsid w:val="00581C4B"/>
    <w:rsid w:val="005828FC"/>
    <w:rsid w:val="00582ED0"/>
    <w:rsid w:val="0058443A"/>
    <w:rsid w:val="00584E09"/>
    <w:rsid w:val="005851D2"/>
    <w:rsid w:val="00585E66"/>
    <w:rsid w:val="00586751"/>
    <w:rsid w:val="00586D60"/>
    <w:rsid w:val="005871F6"/>
    <w:rsid w:val="0058725C"/>
    <w:rsid w:val="00587786"/>
    <w:rsid w:val="005879F3"/>
    <w:rsid w:val="00587A97"/>
    <w:rsid w:val="00590963"/>
    <w:rsid w:val="00591527"/>
    <w:rsid w:val="00592156"/>
    <w:rsid w:val="00592167"/>
    <w:rsid w:val="00592C46"/>
    <w:rsid w:val="00594906"/>
    <w:rsid w:val="00595496"/>
    <w:rsid w:val="0059549B"/>
    <w:rsid w:val="00595E30"/>
    <w:rsid w:val="005A063C"/>
    <w:rsid w:val="005A11D0"/>
    <w:rsid w:val="005A1B8A"/>
    <w:rsid w:val="005A3475"/>
    <w:rsid w:val="005A36ED"/>
    <w:rsid w:val="005A386E"/>
    <w:rsid w:val="005A3E14"/>
    <w:rsid w:val="005A434D"/>
    <w:rsid w:val="005A438F"/>
    <w:rsid w:val="005A485B"/>
    <w:rsid w:val="005A4B28"/>
    <w:rsid w:val="005A52AB"/>
    <w:rsid w:val="005A538D"/>
    <w:rsid w:val="005A66F1"/>
    <w:rsid w:val="005A68F5"/>
    <w:rsid w:val="005A723F"/>
    <w:rsid w:val="005A7D84"/>
    <w:rsid w:val="005B04E1"/>
    <w:rsid w:val="005B0946"/>
    <w:rsid w:val="005B0EF9"/>
    <w:rsid w:val="005B1DFF"/>
    <w:rsid w:val="005B253D"/>
    <w:rsid w:val="005B258E"/>
    <w:rsid w:val="005B2870"/>
    <w:rsid w:val="005B4EBB"/>
    <w:rsid w:val="005B687D"/>
    <w:rsid w:val="005B6E48"/>
    <w:rsid w:val="005C10B4"/>
    <w:rsid w:val="005C1615"/>
    <w:rsid w:val="005C4E31"/>
    <w:rsid w:val="005C5560"/>
    <w:rsid w:val="005C5712"/>
    <w:rsid w:val="005C59D8"/>
    <w:rsid w:val="005C6D87"/>
    <w:rsid w:val="005C79CB"/>
    <w:rsid w:val="005C7EA4"/>
    <w:rsid w:val="005D0264"/>
    <w:rsid w:val="005D0692"/>
    <w:rsid w:val="005D0B59"/>
    <w:rsid w:val="005D0D25"/>
    <w:rsid w:val="005D0F68"/>
    <w:rsid w:val="005D1BDD"/>
    <w:rsid w:val="005D28DE"/>
    <w:rsid w:val="005D4255"/>
    <w:rsid w:val="005D4A1F"/>
    <w:rsid w:val="005D4A3D"/>
    <w:rsid w:val="005D632E"/>
    <w:rsid w:val="005D6679"/>
    <w:rsid w:val="005D66E5"/>
    <w:rsid w:val="005E0F37"/>
    <w:rsid w:val="005E14FB"/>
    <w:rsid w:val="005E15D7"/>
    <w:rsid w:val="005E177D"/>
    <w:rsid w:val="005E19DE"/>
    <w:rsid w:val="005E3E2D"/>
    <w:rsid w:val="005E4170"/>
    <w:rsid w:val="005E4FAF"/>
    <w:rsid w:val="005E5F11"/>
    <w:rsid w:val="005E6254"/>
    <w:rsid w:val="005E6580"/>
    <w:rsid w:val="005E6A10"/>
    <w:rsid w:val="005E6A7A"/>
    <w:rsid w:val="005E6B9A"/>
    <w:rsid w:val="005E7762"/>
    <w:rsid w:val="005F010D"/>
    <w:rsid w:val="005F1374"/>
    <w:rsid w:val="005F148B"/>
    <w:rsid w:val="005F1C4F"/>
    <w:rsid w:val="005F236B"/>
    <w:rsid w:val="005F3F1D"/>
    <w:rsid w:val="005F4F92"/>
    <w:rsid w:val="005F531C"/>
    <w:rsid w:val="005F5540"/>
    <w:rsid w:val="005F64C2"/>
    <w:rsid w:val="005F762F"/>
    <w:rsid w:val="005F7B14"/>
    <w:rsid w:val="0060184C"/>
    <w:rsid w:val="00601937"/>
    <w:rsid w:val="00601C59"/>
    <w:rsid w:val="00601FB4"/>
    <w:rsid w:val="006021EE"/>
    <w:rsid w:val="0060257B"/>
    <w:rsid w:val="006039ED"/>
    <w:rsid w:val="00603AD9"/>
    <w:rsid w:val="00603D7E"/>
    <w:rsid w:val="00603E08"/>
    <w:rsid w:val="00603FA1"/>
    <w:rsid w:val="0060493E"/>
    <w:rsid w:val="00604E79"/>
    <w:rsid w:val="006053E3"/>
    <w:rsid w:val="006056F4"/>
    <w:rsid w:val="00605838"/>
    <w:rsid w:val="00606A13"/>
    <w:rsid w:val="00607027"/>
    <w:rsid w:val="00607CBE"/>
    <w:rsid w:val="00610094"/>
    <w:rsid w:val="00610767"/>
    <w:rsid w:val="00611DEE"/>
    <w:rsid w:val="00611E64"/>
    <w:rsid w:val="00612319"/>
    <w:rsid w:val="006129ED"/>
    <w:rsid w:val="00613B82"/>
    <w:rsid w:val="00613C3F"/>
    <w:rsid w:val="00613D63"/>
    <w:rsid w:val="00614EBE"/>
    <w:rsid w:val="0061511D"/>
    <w:rsid w:val="00615437"/>
    <w:rsid w:val="00615DC1"/>
    <w:rsid w:val="0061777F"/>
    <w:rsid w:val="0061792E"/>
    <w:rsid w:val="00620EC4"/>
    <w:rsid w:val="0062229D"/>
    <w:rsid w:val="00622322"/>
    <w:rsid w:val="0062294F"/>
    <w:rsid w:val="00622ED7"/>
    <w:rsid w:val="00623BF8"/>
    <w:rsid w:val="00623F14"/>
    <w:rsid w:val="00624952"/>
    <w:rsid w:val="00624F39"/>
    <w:rsid w:val="006254DD"/>
    <w:rsid w:val="00625E82"/>
    <w:rsid w:val="0062615F"/>
    <w:rsid w:val="00626A8F"/>
    <w:rsid w:val="00626C67"/>
    <w:rsid w:val="00627045"/>
    <w:rsid w:val="006278A0"/>
    <w:rsid w:val="00630862"/>
    <w:rsid w:val="00632C6B"/>
    <w:rsid w:val="006331CA"/>
    <w:rsid w:val="00633206"/>
    <w:rsid w:val="00633CFC"/>
    <w:rsid w:val="0063498D"/>
    <w:rsid w:val="00634AC9"/>
    <w:rsid w:val="006351D5"/>
    <w:rsid w:val="00635A16"/>
    <w:rsid w:val="00636310"/>
    <w:rsid w:val="0063661A"/>
    <w:rsid w:val="00640803"/>
    <w:rsid w:val="00640E84"/>
    <w:rsid w:val="0064167B"/>
    <w:rsid w:val="0064236F"/>
    <w:rsid w:val="00642889"/>
    <w:rsid w:val="00642B58"/>
    <w:rsid w:val="00643CDA"/>
    <w:rsid w:val="00643DBE"/>
    <w:rsid w:val="0064413C"/>
    <w:rsid w:val="00644ED0"/>
    <w:rsid w:val="006451D7"/>
    <w:rsid w:val="00645235"/>
    <w:rsid w:val="00645ACD"/>
    <w:rsid w:val="00645B63"/>
    <w:rsid w:val="00646665"/>
    <w:rsid w:val="00646791"/>
    <w:rsid w:val="00646BF1"/>
    <w:rsid w:val="0064725E"/>
    <w:rsid w:val="006476D9"/>
    <w:rsid w:val="006478D5"/>
    <w:rsid w:val="00650509"/>
    <w:rsid w:val="0065069E"/>
    <w:rsid w:val="00650CF0"/>
    <w:rsid w:val="00651016"/>
    <w:rsid w:val="00651980"/>
    <w:rsid w:val="006522B9"/>
    <w:rsid w:val="0065269C"/>
    <w:rsid w:val="0065286E"/>
    <w:rsid w:val="006529A6"/>
    <w:rsid w:val="00652C0E"/>
    <w:rsid w:val="00653005"/>
    <w:rsid w:val="0065307C"/>
    <w:rsid w:val="0065394C"/>
    <w:rsid w:val="00653D5D"/>
    <w:rsid w:val="0065410F"/>
    <w:rsid w:val="00654600"/>
    <w:rsid w:val="00655399"/>
    <w:rsid w:val="006556FA"/>
    <w:rsid w:val="00655FF7"/>
    <w:rsid w:val="0065622C"/>
    <w:rsid w:val="00656EA2"/>
    <w:rsid w:val="00656F54"/>
    <w:rsid w:val="006575E8"/>
    <w:rsid w:val="00657AB4"/>
    <w:rsid w:val="00660CD5"/>
    <w:rsid w:val="00661AE9"/>
    <w:rsid w:val="00662EE3"/>
    <w:rsid w:val="00663A66"/>
    <w:rsid w:val="00663CAB"/>
    <w:rsid w:val="00663FDF"/>
    <w:rsid w:val="00665477"/>
    <w:rsid w:val="00665B7D"/>
    <w:rsid w:val="00665D6F"/>
    <w:rsid w:val="00666904"/>
    <w:rsid w:val="006669BE"/>
    <w:rsid w:val="00666C4B"/>
    <w:rsid w:val="00666DFA"/>
    <w:rsid w:val="00666EF3"/>
    <w:rsid w:val="00667253"/>
    <w:rsid w:val="00667E80"/>
    <w:rsid w:val="006708AC"/>
    <w:rsid w:val="00670ABB"/>
    <w:rsid w:val="00670AE0"/>
    <w:rsid w:val="00670BD6"/>
    <w:rsid w:val="00672656"/>
    <w:rsid w:val="006728C4"/>
    <w:rsid w:val="00672B7F"/>
    <w:rsid w:val="00673766"/>
    <w:rsid w:val="00673976"/>
    <w:rsid w:val="0067409B"/>
    <w:rsid w:val="006741BC"/>
    <w:rsid w:val="00674405"/>
    <w:rsid w:val="006747AC"/>
    <w:rsid w:val="00674B94"/>
    <w:rsid w:val="00675046"/>
    <w:rsid w:val="00675413"/>
    <w:rsid w:val="00675615"/>
    <w:rsid w:val="00675DA6"/>
    <w:rsid w:val="00677411"/>
    <w:rsid w:val="00677C71"/>
    <w:rsid w:val="006808DA"/>
    <w:rsid w:val="0068096A"/>
    <w:rsid w:val="0068285A"/>
    <w:rsid w:val="00682B3D"/>
    <w:rsid w:val="00684712"/>
    <w:rsid w:val="0068596A"/>
    <w:rsid w:val="0068777B"/>
    <w:rsid w:val="006879A8"/>
    <w:rsid w:val="0069101B"/>
    <w:rsid w:val="00691187"/>
    <w:rsid w:val="00691513"/>
    <w:rsid w:val="00691B39"/>
    <w:rsid w:val="006923C3"/>
    <w:rsid w:val="006936DF"/>
    <w:rsid w:val="00693B34"/>
    <w:rsid w:val="0069545D"/>
    <w:rsid w:val="00695975"/>
    <w:rsid w:val="00695982"/>
    <w:rsid w:val="00695D7A"/>
    <w:rsid w:val="00695DA1"/>
    <w:rsid w:val="00695E78"/>
    <w:rsid w:val="00695ED6"/>
    <w:rsid w:val="00697776"/>
    <w:rsid w:val="006978B3"/>
    <w:rsid w:val="00697D82"/>
    <w:rsid w:val="006A017E"/>
    <w:rsid w:val="006A0305"/>
    <w:rsid w:val="006A0D48"/>
    <w:rsid w:val="006A17A6"/>
    <w:rsid w:val="006A1CA9"/>
    <w:rsid w:val="006A1E43"/>
    <w:rsid w:val="006A2435"/>
    <w:rsid w:val="006A2634"/>
    <w:rsid w:val="006A30B9"/>
    <w:rsid w:val="006A30E0"/>
    <w:rsid w:val="006A37BF"/>
    <w:rsid w:val="006A3838"/>
    <w:rsid w:val="006A3FEE"/>
    <w:rsid w:val="006A5048"/>
    <w:rsid w:val="006A5444"/>
    <w:rsid w:val="006A585D"/>
    <w:rsid w:val="006A5EA2"/>
    <w:rsid w:val="006A5F04"/>
    <w:rsid w:val="006A6861"/>
    <w:rsid w:val="006A6B2D"/>
    <w:rsid w:val="006A71D1"/>
    <w:rsid w:val="006A7553"/>
    <w:rsid w:val="006A771D"/>
    <w:rsid w:val="006B0149"/>
    <w:rsid w:val="006B0990"/>
    <w:rsid w:val="006B0BEE"/>
    <w:rsid w:val="006B0FE2"/>
    <w:rsid w:val="006B1B22"/>
    <w:rsid w:val="006B2349"/>
    <w:rsid w:val="006B31C4"/>
    <w:rsid w:val="006B37F1"/>
    <w:rsid w:val="006B4092"/>
    <w:rsid w:val="006B55B6"/>
    <w:rsid w:val="006B5908"/>
    <w:rsid w:val="006B5B57"/>
    <w:rsid w:val="006B5CA8"/>
    <w:rsid w:val="006B7345"/>
    <w:rsid w:val="006C1462"/>
    <w:rsid w:val="006C195E"/>
    <w:rsid w:val="006C2870"/>
    <w:rsid w:val="006C2BCA"/>
    <w:rsid w:val="006C2BE5"/>
    <w:rsid w:val="006C2CDF"/>
    <w:rsid w:val="006C342B"/>
    <w:rsid w:val="006C3481"/>
    <w:rsid w:val="006C3854"/>
    <w:rsid w:val="006C4314"/>
    <w:rsid w:val="006C48D6"/>
    <w:rsid w:val="006C4B2F"/>
    <w:rsid w:val="006C4C2A"/>
    <w:rsid w:val="006C5C7D"/>
    <w:rsid w:val="006C6868"/>
    <w:rsid w:val="006C6A52"/>
    <w:rsid w:val="006C7523"/>
    <w:rsid w:val="006C79D1"/>
    <w:rsid w:val="006C7C4C"/>
    <w:rsid w:val="006D0A42"/>
    <w:rsid w:val="006D0E36"/>
    <w:rsid w:val="006D0FFA"/>
    <w:rsid w:val="006D1A7E"/>
    <w:rsid w:val="006D1DB8"/>
    <w:rsid w:val="006D2A0C"/>
    <w:rsid w:val="006D2C4D"/>
    <w:rsid w:val="006D2D63"/>
    <w:rsid w:val="006D3030"/>
    <w:rsid w:val="006D3725"/>
    <w:rsid w:val="006D3812"/>
    <w:rsid w:val="006D3FF5"/>
    <w:rsid w:val="006D4376"/>
    <w:rsid w:val="006D501F"/>
    <w:rsid w:val="006D502C"/>
    <w:rsid w:val="006D547E"/>
    <w:rsid w:val="006D5D50"/>
    <w:rsid w:val="006D63B1"/>
    <w:rsid w:val="006D6F8B"/>
    <w:rsid w:val="006D6FB1"/>
    <w:rsid w:val="006E237B"/>
    <w:rsid w:val="006E256F"/>
    <w:rsid w:val="006E3C69"/>
    <w:rsid w:val="006E414A"/>
    <w:rsid w:val="006E48BB"/>
    <w:rsid w:val="006E4BBA"/>
    <w:rsid w:val="006E4BDF"/>
    <w:rsid w:val="006E55DD"/>
    <w:rsid w:val="006E5C01"/>
    <w:rsid w:val="006E5D9E"/>
    <w:rsid w:val="006E5F04"/>
    <w:rsid w:val="006E6718"/>
    <w:rsid w:val="006E6C06"/>
    <w:rsid w:val="006E7ED3"/>
    <w:rsid w:val="006F0262"/>
    <w:rsid w:val="006F1BF0"/>
    <w:rsid w:val="006F1C20"/>
    <w:rsid w:val="006F1ECA"/>
    <w:rsid w:val="006F27D6"/>
    <w:rsid w:val="006F2D47"/>
    <w:rsid w:val="006F2EF1"/>
    <w:rsid w:val="006F3B5A"/>
    <w:rsid w:val="006F4785"/>
    <w:rsid w:val="006F4C50"/>
    <w:rsid w:val="006F4EE7"/>
    <w:rsid w:val="006F4FCA"/>
    <w:rsid w:val="006F5CC5"/>
    <w:rsid w:val="006F6287"/>
    <w:rsid w:val="006F797C"/>
    <w:rsid w:val="006F7BD6"/>
    <w:rsid w:val="0070051B"/>
    <w:rsid w:val="00700D19"/>
    <w:rsid w:val="00701C2C"/>
    <w:rsid w:val="00701EC8"/>
    <w:rsid w:val="00703E12"/>
    <w:rsid w:val="00704D5C"/>
    <w:rsid w:val="00705705"/>
    <w:rsid w:val="0070634F"/>
    <w:rsid w:val="007066D6"/>
    <w:rsid w:val="00706D55"/>
    <w:rsid w:val="00706F38"/>
    <w:rsid w:val="00707101"/>
    <w:rsid w:val="00710BC7"/>
    <w:rsid w:val="00710EBA"/>
    <w:rsid w:val="0071127F"/>
    <w:rsid w:val="00711F1D"/>
    <w:rsid w:val="007120A4"/>
    <w:rsid w:val="00713DF0"/>
    <w:rsid w:val="00714684"/>
    <w:rsid w:val="00715096"/>
    <w:rsid w:val="007154C5"/>
    <w:rsid w:val="00715897"/>
    <w:rsid w:val="00715E8F"/>
    <w:rsid w:val="007161A6"/>
    <w:rsid w:val="00716436"/>
    <w:rsid w:val="007167A8"/>
    <w:rsid w:val="007176AD"/>
    <w:rsid w:val="0072006A"/>
    <w:rsid w:val="00720480"/>
    <w:rsid w:val="0072087F"/>
    <w:rsid w:val="00721024"/>
    <w:rsid w:val="007223D0"/>
    <w:rsid w:val="00722789"/>
    <w:rsid w:val="00722970"/>
    <w:rsid w:val="00722FF5"/>
    <w:rsid w:val="007233C9"/>
    <w:rsid w:val="007244AD"/>
    <w:rsid w:val="00726E19"/>
    <w:rsid w:val="0072787C"/>
    <w:rsid w:val="007279BF"/>
    <w:rsid w:val="007302A3"/>
    <w:rsid w:val="00730472"/>
    <w:rsid w:val="00730E82"/>
    <w:rsid w:val="00731543"/>
    <w:rsid w:val="007315A3"/>
    <w:rsid w:val="0073191B"/>
    <w:rsid w:val="00731B47"/>
    <w:rsid w:val="00733C25"/>
    <w:rsid w:val="00734D35"/>
    <w:rsid w:val="00735763"/>
    <w:rsid w:val="00735F9F"/>
    <w:rsid w:val="00735FE2"/>
    <w:rsid w:val="007363DB"/>
    <w:rsid w:val="0073710C"/>
    <w:rsid w:val="00737353"/>
    <w:rsid w:val="00740153"/>
    <w:rsid w:val="007404CD"/>
    <w:rsid w:val="0074112F"/>
    <w:rsid w:val="0074170F"/>
    <w:rsid w:val="00741B35"/>
    <w:rsid w:val="00741C34"/>
    <w:rsid w:val="00744649"/>
    <w:rsid w:val="00745BE2"/>
    <w:rsid w:val="00746C70"/>
    <w:rsid w:val="0074764E"/>
    <w:rsid w:val="007506D2"/>
    <w:rsid w:val="00750B84"/>
    <w:rsid w:val="00751105"/>
    <w:rsid w:val="00751225"/>
    <w:rsid w:val="007517F8"/>
    <w:rsid w:val="00751A67"/>
    <w:rsid w:val="00751D94"/>
    <w:rsid w:val="007539D7"/>
    <w:rsid w:val="00754011"/>
    <w:rsid w:val="0075464F"/>
    <w:rsid w:val="0075471F"/>
    <w:rsid w:val="007549A8"/>
    <w:rsid w:val="00755262"/>
    <w:rsid w:val="007554D8"/>
    <w:rsid w:val="00755BFA"/>
    <w:rsid w:val="00755DE5"/>
    <w:rsid w:val="007577B8"/>
    <w:rsid w:val="00757EA0"/>
    <w:rsid w:val="007605B2"/>
    <w:rsid w:val="0076282F"/>
    <w:rsid w:val="0076293E"/>
    <w:rsid w:val="00762CAA"/>
    <w:rsid w:val="00763197"/>
    <w:rsid w:val="00763240"/>
    <w:rsid w:val="00763407"/>
    <w:rsid w:val="00763922"/>
    <w:rsid w:val="00764805"/>
    <w:rsid w:val="00764B7F"/>
    <w:rsid w:val="00765659"/>
    <w:rsid w:val="0076566A"/>
    <w:rsid w:val="00765969"/>
    <w:rsid w:val="00765F1A"/>
    <w:rsid w:val="007662C6"/>
    <w:rsid w:val="00766893"/>
    <w:rsid w:val="007672DA"/>
    <w:rsid w:val="007672F2"/>
    <w:rsid w:val="00767E3D"/>
    <w:rsid w:val="00770278"/>
    <w:rsid w:val="00771279"/>
    <w:rsid w:val="00771343"/>
    <w:rsid w:val="0077138F"/>
    <w:rsid w:val="007716DC"/>
    <w:rsid w:val="00771970"/>
    <w:rsid w:val="00771F69"/>
    <w:rsid w:val="00772ACD"/>
    <w:rsid w:val="0077390D"/>
    <w:rsid w:val="00773D05"/>
    <w:rsid w:val="0077402B"/>
    <w:rsid w:val="00774ED1"/>
    <w:rsid w:val="00775470"/>
    <w:rsid w:val="007754D6"/>
    <w:rsid w:val="00775675"/>
    <w:rsid w:val="007757FE"/>
    <w:rsid w:val="00776317"/>
    <w:rsid w:val="0077659C"/>
    <w:rsid w:val="00776805"/>
    <w:rsid w:val="00777B09"/>
    <w:rsid w:val="00777B44"/>
    <w:rsid w:val="00780666"/>
    <w:rsid w:val="007809BE"/>
    <w:rsid w:val="00780B14"/>
    <w:rsid w:val="00782727"/>
    <w:rsid w:val="00784F4D"/>
    <w:rsid w:val="0078567C"/>
    <w:rsid w:val="00785689"/>
    <w:rsid w:val="00785B55"/>
    <w:rsid w:val="00785E40"/>
    <w:rsid w:val="007865F9"/>
    <w:rsid w:val="00786B7F"/>
    <w:rsid w:val="00786E11"/>
    <w:rsid w:val="00787724"/>
    <w:rsid w:val="00787DA5"/>
    <w:rsid w:val="00790683"/>
    <w:rsid w:val="00790695"/>
    <w:rsid w:val="00790B5A"/>
    <w:rsid w:val="00791145"/>
    <w:rsid w:val="00792D2A"/>
    <w:rsid w:val="00793158"/>
    <w:rsid w:val="00793434"/>
    <w:rsid w:val="00794035"/>
    <w:rsid w:val="00794909"/>
    <w:rsid w:val="00794EC9"/>
    <w:rsid w:val="00795026"/>
    <w:rsid w:val="0079635A"/>
    <w:rsid w:val="007967D5"/>
    <w:rsid w:val="00796BD1"/>
    <w:rsid w:val="007979A3"/>
    <w:rsid w:val="00797A38"/>
    <w:rsid w:val="00797E71"/>
    <w:rsid w:val="007A0A56"/>
    <w:rsid w:val="007A0B15"/>
    <w:rsid w:val="007A0D2F"/>
    <w:rsid w:val="007A16EE"/>
    <w:rsid w:val="007A1744"/>
    <w:rsid w:val="007A1BCA"/>
    <w:rsid w:val="007A21AC"/>
    <w:rsid w:val="007A223F"/>
    <w:rsid w:val="007A266D"/>
    <w:rsid w:val="007A2767"/>
    <w:rsid w:val="007A2DB7"/>
    <w:rsid w:val="007A4B0C"/>
    <w:rsid w:val="007A4C32"/>
    <w:rsid w:val="007A5676"/>
    <w:rsid w:val="007A5EF0"/>
    <w:rsid w:val="007A6090"/>
    <w:rsid w:val="007A6953"/>
    <w:rsid w:val="007A6995"/>
    <w:rsid w:val="007A6C1A"/>
    <w:rsid w:val="007A6D58"/>
    <w:rsid w:val="007A778E"/>
    <w:rsid w:val="007A7A49"/>
    <w:rsid w:val="007A7E32"/>
    <w:rsid w:val="007B0755"/>
    <w:rsid w:val="007B0925"/>
    <w:rsid w:val="007B1BA4"/>
    <w:rsid w:val="007B2539"/>
    <w:rsid w:val="007B3591"/>
    <w:rsid w:val="007B4690"/>
    <w:rsid w:val="007B5A44"/>
    <w:rsid w:val="007B5E31"/>
    <w:rsid w:val="007B6538"/>
    <w:rsid w:val="007B700F"/>
    <w:rsid w:val="007B705F"/>
    <w:rsid w:val="007B7344"/>
    <w:rsid w:val="007B781B"/>
    <w:rsid w:val="007C220B"/>
    <w:rsid w:val="007C22C2"/>
    <w:rsid w:val="007C261D"/>
    <w:rsid w:val="007C323D"/>
    <w:rsid w:val="007C3E29"/>
    <w:rsid w:val="007C4604"/>
    <w:rsid w:val="007C49C6"/>
    <w:rsid w:val="007C4CC2"/>
    <w:rsid w:val="007C575F"/>
    <w:rsid w:val="007C67C9"/>
    <w:rsid w:val="007C7158"/>
    <w:rsid w:val="007C7574"/>
    <w:rsid w:val="007C7718"/>
    <w:rsid w:val="007C786E"/>
    <w:rsid w:val="007C7A2B"/>
    <w:rsid w:val="007C7AFD"/>
    <w:rsid w:val="007C7ED9"/>
    <w:rsid w:val="007C7FA7"/>
    <w:rsid w:val="007D0730"/>
    <w:rsid w:val="007D25F3"/>
    <w:rsid w:val="007D2809"/>
    <w:rsid w:val="007D28B3"/>
    <w:rsid w:val="007D2E1F"/>
    <w:rsid w:val="007D30F7"/>
    <w:rsid w:val="007D3162"/>
    <w:rsid w:val="007D3B71"/>
    <w:rsid w:val="007D415C"/>
    <w:rsid w:val="007D4F5F"/>
    <w:rsid w:val="007D51AE"/>
    <w:rsid w:val="007D5535"/>
    <w:rsid w:val="007D5EE5"/>
    <w:rsid w:val="007D659A"/>
    <w:rsid w:val="007D70F8"/>
    <w:rsid w:val="007D75F6"/>
    <w:rsid w:val="007D7BA0"/>
    <w:rsid w:val="007D7DF4"/>
    <w:rsid w:val="007E0126"/>
    <w:rsid w:val="007E03CD"/>
    <w:rsid w:val="007E08AF"/>
    <w:rsid w:val="007E1885"/>
    <w:rsid w:val="007E1894"/>
    <w:rsid w:val="007E2391"/>
    <w:rsid w:val="007E242C"/>
    <w:rsid w:val="007E2B72"/>
    <w:rsid w:val="007E2B7C"/>
    <w:rsid w:val="007E2F4F"/>
    <w:rsid w:val="007E39ED"/>
    <w:rsid w:val="007E455F"/>
    <w:rsid w:val="007E4B52"/>
    <w:rsid w:val="007E523B"/>
    <w:rsid w:val="007E5E98"/>
    <w:rsid w:val="007E6ADC"/>
    <w:rsid w:val="007E7362"/>
    <w:rsid w:val="007E79A0"/>
    <w:rsid w:val="007E7C96"/>
    <w:rsid w:val="007E7EDF"/>
    <w:rsid w:val="007F007E"/>
    <w:rsid w:val="007F0A09"/>
    <w:rsid w:val="007F0BE3"/>
    <w:rsid w:val="007F1311"/>
    <w:rsid w:val="007F1489"/>
    <w:rsid w:val="007F15A3"/>
    <w:rsid w:val="007F1906"/>
    <w:rsid w:val="007F25C0"/>
    <w:rsid w:val="007F2A76"/>
    <w:rsid w:val="007F40DD"/>
    <w:rsid w:val="007F43E0"/>
    <w:rsid w:val="007F5455"/>
    <w:rsid w:val="007F7D79"/>
    <w:rsid w:val="008011C0"/>
    <w:rsid w:val="008013DE"/>
    <w:rsid w:val="008020E0"/>
    <w:rsid w:val="008024C4"/>
    <w:rsid w:val="00802896"/>
    <w:rsid w:val="00803C45"/>
    <w:rsid w:val="00803F94"/>
    <w:rsid w:val="008049B6"/>
    <w:rsid w:val="00805C17"/>
    <w:rsid w:val="00805D86"/>
    <w:rsid w:val="00806373"/>
    <w:rsid w:val="0080660A"/>
    <w:rsid w:val="008071BD"/>
    <w:rsid w:val="008073DA"/>
    <w:rsid w:val="00810154"/>
    <w:rsid w:val="0081019E"/>
    <w:rsid w:val="00810B9B"/>
    <w:rsid w:val="00811D2D"/>
    <w:rsid w:val="00812071"/>
    <w:rsid w:val="008128F7"/>
    <w:rsid w:val="00812D53"/>
    <w:rsid w:val="0081339D"/>
    <w:rsid w:val="00813527"/>
    <w:rsid w:val="00813919"/>
    <w:rsid w:val="00814123"/>
    <w:rsid w:val="00816EC5"/>
    <w:rsid w:val="00817606"/>
    <w:rsid w:val="008206BD"/>
    <w:rsid w:val="008211CD"/>
    <w:rsid w:val="00821201"/>
    <w:rsid w:val="008215D2"/>
    <w:rsid w:val="00821874"/>
    <w:rsid w:val="008234F7"/>
    <w:rsid w:val="00824267"/>
    <w:rsid w:val="00824DD9"/>
    <w:rsid w:val="00825A0B"/>
    <w:rsid w:val="0082619E"/>
    <w:rsid w:val="008270F7"/>
    <w:rsid w:val="0082788E"/>
    <w:rsid w:val="008279A3"/>
    <w:rsid w:val="00827BB0"/>
    <w:rsid w:val="00831DD6"/>
    <w:rsid w:val="00831EAF"/>
    <w:rsid w:val="00832873"/>
    <w:rsid w:val="008328A4"/>
    <w:rsid w:val="00832BDA"/>
    <w:rsid w:val="00832E74"/>
    <w:rsid w:val="0083399F"/>
    <w:rsid w:val="00833B8B"/>
    <w:rsid w:val="00833BB9"/>
    <w:rsid w:val="0083483A"/>
    <w:rsid w:val="00834D99"/>
    <w:rsid w:val="00834E21"/>
    <w:rsid w:val="008357DC"/>
    <w:rsid w:val="00835A7F"/>
    <w:rsid w:val="00835CD8"/>
    <w:rsid w:val="00836A12"/>
    <w:rsid w:val="00836F2B"/>
    <w:rsid w:val="008379BA"/>
    <w:rsid w:val="00840188"/>
    <w:rsid w:val="00840757"/>
    <w:rsid w:val="00840B7F"/>
    <w:rsid w:val="00841451"/>
    <w:rsid w:val="00841635"/>
    <w:rsid w:val="00841D74"/>
    <w:rsid w:val="0084258C"/>
    <w:rsid w:val="008425B6"/>
    <w:rsid w:val="0084292B"/>
    <w:rsid w:val="008434AA"/>
    <w:rsid w:val="00843F80"/>
    <w:rsid w:val="00844E03"/>
    <w:rsid w:val="008459DB"/>
    <w:rsid w:val="00845E71"/>
    <w:rsid w:val="00846535"/>
    <w:rsid w:val="00847BF0"/>
    <w:rsid w:val="00847CBE"/>
    <w:rsid w:val="00850D6C"/>
    <w:rsid w:val="008519CC"/>
    <w:rsid w:val="00852A82"/>
    <w:rsid w:val="008530DD"/>
    <w:rsid w:val="0085461C"/>
    <w:rsid w:val="00854D22"/>
    <w:rsid w:val="00854E15"/>
    <w:rsid w:val="00855D4E"/>
    <w:rsid w:val="008568FA"/>
    <w:rsid w:val="008572C9"/>
    <w:rsid w:val="00857E98"/>
    <w:rsid w:val="0086013C"/>
    <w:rsid w:val="00860154"/>
    <w:rsid w:val="00860DFD"/>
    <w:rsid w:val="00862144"/>
    <w:rsid w:val="00862224"/>
    <w:rsid w:val="008626C2"/>
    <w:rsid w:val="00862859"/>
    <w:rsid w:val="008628E6"/>
    <w:rsid w:val="00862EB2"/>
    <w:rsid w:val="00863B1D"/>
    <w:rsid w:val="00864916"/>
    <w:rsid w:val="00864C30"/>
    <w:rsid w:val="008657BC"/>
    <w:rsid w:val="008662A6"/>
    <w:rsid w:val="00867CD7"/>
    <w:rsid w:val="0087006B"/>
    <w:rsid w:val="00871824"/>
    <w:rsid w:val="0087214D"/>
    <w:rsid w:val="008729B2"/>
    <w:rsid w:val="00872E11"/>
    <w:rsid w:val="008748E0"/>
    <w:rsid w:val="00875386"/>
    <w:rsid w:val="008769C5"/>
    <w:rsid w:val="008773D7"/>
    <w:rsid w:val="008807FA"/>
    <w:rsid w:val="00880C9B"/>
    <w:rsid w:val="00881175"/>
    <w:rsid w:val="008812EE"/>
    <w:rsid w:val="008819F5"/>
    <w:rsid w:val="00881FC7"/>
    <w:rsid w:val="008826B7"/>
    <w:rsid w:val="00882A57"/>
    <w:rsid w:val="00882BA0"/>
    <w:rsid w:val="00882EBB"/>
    <w:rsid w:val="0088320A"/>
    <w:rsid w:val="0088408A"/>
    <w:rsid w:val="008848CF"/>
    <w:rsid w:val="00884B9D"/>
    <w:rsid w:val="00886746"/>
    <w:rsid w:val="00886F3D"/>
    <w:rsid w:val="0088753F"/>
    <w:rsid w:val="00887C31"/>
    <w:rsid w:val="00887CD7"/>
    <w:rsid w:val="00887E38"/>
    <w:rsid w:val="00890F52"/>
    <w:rsid w:val="008910EC"/>
    <w:rsid w:val="00891E8A"/>
    <w:rsid w:val="00892CAB"/>
    <w:rsid w:val="00893358"/>
    <w:rsid w:val="0089370F"/>
    <w:rsid w:val="0089372D"/>
    <w:rsid w:val="008937BD"/>
    <w:rsid w:val="00894428"/>
    <w:rsid w:val="008951E5"/>
    <w:rsid w:val="008957C7"/>
    <w:rsid w:val="00896B13"/>
    <w:rsid w:val="0089729E"/>
    <w:rsid w:val="008978EA"/>
    <w:rsid w:val="00897A50"/>
    <w:rsid w:val="00897C23"/>
    <w:rsid w:val="008A0221"/>
    <w:rsid w:val="008A0515"/>
    <w:rsid w:val="008A10E6"/>
    <w:rsid w:val="008A10E7"/>
    <w:rsid w:val="008A1C58"/>
    <w:rsid w:val="008A1D25"/>
    <w:rsid w:val="008A22E5"/>
    <w:rsid w:val="008A29EF"/>
    <w:rsid w:val="008A3193"/>
    <w:rsid w:val="008A346F"/>
    <w:rsid w:val="008A381C"/>
    <w:rsid w:val="008A4499"/>
    <w:rsid w:val="008A596C"/>
    <w:rsid w:val="008A5C11"/>
    <w:rsid w:val="008A6DA5"/>
    <w:rsid w:val="008A76FC"/>
    <w:rsid w:val="008A7F1E"/>
    <w:rsid w:val="008B09D9"/>
    <w:rsid w:val="008B0C29"/>
    <w:rsid w:val="008B0EBC"/>
    <w:rsid w:val="008B19A6"/>
    <w:rsid w:val="008B2840"/>
    <w:rsid w:val="008B310F"/>
    <w:rsid w:val="008B4F6A"/>
    <w:rsid w:val="008B4F7A"/>
    <w:rsid w:val="008B51BF"/>
    <w:rsid w:val="008B5A4B"/>
    <w:rsid w:val="008B5C0F"/>
    <w:rsid w:val="008B6150"/>
    <w:rsid w:val="008B615F"/>
    <w:rsid w:val="008C02A5"/>
    <w:rsid w:val="008C126D"/>
    <w:rsid w:val="008C15ED"/>
    <w:rsid w:val="008C249D"/>
    <w:rsid w:val="008C321D"/>
    <w:rsid w:val="008C3F9A"/>
    <w:rsid w:val="008C4615"/>
    <w:rsid w:val="008C5152"/>
    <w:rsid w:val="008C52F3"/>
    <w:rsid w:val="008C5333"/>
    <w:rsid w:val="008C5A18"/>
    <w:rsid w:val="008C6A09"/>
    <w:rsid w:val="008C6DC1"/>
    <w:rsid w:val="008C7C4B"/>
    <w:rsid w:val="008D0319"/>
    <w:rsid w:val="008D1285"/>
    <w:rsid w:val="008D1A4C"/>
    <w:rsid w:val="008D1D85"/>
    <w:rsid w:val="008D2850"/>
    <w:rsid w:val="008D2DBA"/>
    <w:rsid w:val="008D3733"/>
    <w:rsid w:val="008D3B1A"/>
    <w:rsid w:val="008D455D"/>
    <w:rsid w:val="008D4BB2"/>
    <w:rsid w:val="008D4EC7"/>
    <w:rsid w:val="008D536B"/>
    <w:rsid w:val="008D572D"/>
    <w:rsid w:val="008D5960"/>
    <w:rsid w:val="008D5F1A"/>
    <w:rsid w:val="008D6B78"/>
    <w:rsid w:val="008D6E52"/>
    <w:rsid w:val="008D7136"/>
    <w:rsid w:val="008D721A"/>
    <w:rsid w:val="008D7A09"/>
    <w:rsid w:val="008D7DCC"/>
    <w:rsid w:val="008E0508"/>
    <w:rsid w:val="008E0FEB"/>
    <w:rsid w:val="008E3752"/>
    <w:rsid w:val="008E45E5"/>
    <w:rsid w:val="008E4874"/>
    <w:rsid w:val="008E5023"/>
    <w:rsid w:val="008E57A0"/>
    <w:rsid w:val="008E68A1"/>
    <w:rsid w:val="008E6FEB"/>
    <w:rsid w:val="008E77D9"/>
    <w:rsid w:val="008F067E"/>
    <w:rsid w:val="008F08D8"/>
    <w:rsid w:val="008F1C9E"/>
    <w:rsid w:val="008F24E3"/>
    <w:rsid w:val="008F277C"/>
    <w:rsid w:val="008F2E02"/>
    <w:rsid w:val="008F3D57"/>
    <w:rsid w:val="008F49A7"/>
    <w:rsid w:val="008F5980"/>
    <w:rsid w:val="008F5C71"/>
    <w:rsid w:val="008F6988"/>
    <w:rsid w:val="0090032A"/>
    <w:rsid w:val="009025F1"/>
    <w:rsid w:val="00905F2F"/>
    <w:rsid w:val="00905FCD"/>
    <w:rsid w:val="00907CA5"/>
    <w:rsid w:val="00910219"/>
    <w:rsid w:val="009109B9"/>
    <w:rsid w:val="009115B6"/>
    <w:rsid w:val="00911A89"/>
    <w:rsid w:val="00911BFA"/>
    <w:rsid w:val="0091245C"/>
    <w:rsid w:val="00912A12"/>
    <w:rsid w:val="00912A56"/>
    <w:rsid w:val="00912C23"/>
    <w:rsid w:val="009130F3"/>
    <w:rsid w:val="009130F6"/>
    <w:rsid w:val="009135DB"/>
    <w:rsid w:val="00913A00"/>
    <w:rsid w:val="00913D50"/>
    <w:rsid w:val="00914446"/>
    <w:rsid w:val="00914B34"/>
    <w:rsid w:val="0091553B"/>
    <w:rsid w:val="00915569"/>
    <w:rsid w:val="0091588E"/>
    <w:rsid w:val="00915B5D"/>
    <w:rsid w:val="00916AD9"/>
    <w:rsid w:val="00917645"/>
    <w:rsid w:val="009177A5"/>
    <w:rsid w:val="00917952"/>
    <w:rsid w:val="00917A59"/>
    <w:rsid w:val="0092071E"/>
    <w:rsid w:val="0092073D"/>
    <w:rsid w:val="00920C73"/>
    <w:rsid w:val="009214B0"/>
    <w:rsid w:val="00921A4C"/>
    <w:rsid w:val="00921F51"/>
    <w:rsid w:val="0092338D"/>
    <w:rsid w:val="00923C01"/>
    <w:rsid w:val="00924A4F"/>
    <w:rsid w:val="00924B41"/>
    <w:rsid w:val="0092556C"/>
    <w:rsid w:val="009260CB"/>
    <w:rsid w:val="00926627"/>
    <w:rsid w:val="00926D32"/>
    <w:rsid w:val="009277E9"/>
    <w:rsid w:val="009311A9"/>
    <w:rsid w:val="009312DE"/>
    <w:rsid w:val="009314A0"/>
    <w:rsid w:val="00931AF8"/>
    <w:rsid w:val="00933141"/>
    <w:rsid w:val="009335A1"/>
    <w:rsid w:val="00933DCA"/>
    <w:rsid w:val="00934976"/>
    <w:rsid w:val="00936216"/>
    <w:rsid w:val="00936536"/>
    <w:rsid w:val="00936676"/>
    <w:rsid w:val="00936A7E"/>
    <w:rsid w:val="00936B26"/>
    <w:rsid w:val="00936F78"/>
    <w:rsid w:val="00937393"/>
    <w:rsid w:val="00937863"/>
    <w:rsid w:val="00937F23"/>
    <w:rsid w:val="00940760"/>
    <w:rsid w:val="0094102A"/>
    <w:rsid w:val="00941EC5"/>
    <w:rsid w:val="009429CB"/>
    <w:rsid w:val="00943BB7"/>
    <w:rsid w:val="00943D89"/>
    <w:rsid w:val="00944883"/>
    <w:rsid w:val="00944AF9"/>
    <w:rsid w:val="00945F01"/>
    <w:rsid w:val="009461C5"/>
    <w:rsid w:val="00946315"/>
    <w:rsid w:val="0094676C"/>
    <w:rsid w:val="00946827"/>
    <w:rsid w:val="0094787F"/>
    <w:rsid w:val="00947F33"/>
    <w:rsid w:val="00947FF8"/>
    <w:rsid w:val="00950191"/>
    <w:rsid w:val="00951E89"/>
    <w:rsid w:val="009521B5"/>
    <w:rsid w:val="009522C9"/>
    <w:rsid w:val="009527B9"/>
    <w:rsid w:val="00952A19"/>
    <w:rsid w:val="009538A8"/>
    <w:rsid w:val="00953FE2"/>
    <w:rsid w:val="00954DDD"/>
    <w:rsid w:val="0095549D"/>
    <w:rsid w:val="009554F1"/>
    <w:rsid w:val="00955B63"/>
    <w:rsid w:val="00955CFC"/>
    <w:rsid w:val="009573AE"/>
    <w:rsid w:val="00957670"/>
    <w:rsid w:val="00960ED6"/>
    <w:rsid w:val="009617C8"/>
    <w:rsid w:val="00962651"/>
    <w:rsid w:val="00963379"/>
    <w:rsid w:val="00963A78"/>
    <w:rsid w:val="00963AF2"/>
    <w:rsid w:val="009641BD"/>
    <w:rsid w:val="009643D4"/>
    <w:rsid w:val="009647CE"/>
    <w:rsid w:val="009649BD"/>
    <w:rsid w:val="0096567C"/>
    <w:rsid w:val="00965719"/>
    <w:rsid w:val="00966146"/>
    <w:rsid w:val="00966F12"/>
    <w:rsid w:val="00967A5E"/>
    <w:rsid w:val="00967EFC"/>
    <w:rsid w:val="009706C4"/>
    <w:rsid w:val="0097161A"/>
    <w:rsid w:val="0097303C"/>
    <w:rsid w:val="009733EB"/>
    <w:rsid w:val="009739D5"/>
    <w:rsid w:val="00973A6E"/>
    <w:rsid w:val="009742E8"/>
    <w:rsid w:val="0097442C"/>
    <w:rsid w:val="00974948"/>
    <w:rsid w:val="0097554B"/>
    <w:rsid w:val="00975915"/>
    <w:rsid w:val="00977914"/>
    <w:rsid w:val="00977EC4"/>
    <w:rsid w:val="00980460"/>
    <w:rsid w:val="00980FBB"/>
    <w:rsid w:val="009811ED"/>
    <w:rsid w:val="0098135D"/>
    <w:rsid w:val="0098258B"/>
    <w:rsid w:val="009826D8"/>
    <w:rsid w:val="009835F6"/>
    <w:rsid w:val="009845B3"/>
    <w:rsid w:val="00984B13"/>
    <w:rsid w:val="00984BEB"/>
    <w:rsid w:val="00985279"/>
    <w:rsid w:val="009854DF"/>
    <w:rsid w:val="0098676E"/>
    <w:rsid w:val="00987594"/>
    <w:rsid w:val="00990857"/>
    <w:rsid w:val="00990C77"/>
    <w:rsid w:val="00990CA2"/>
    <w:rsid w:val="00991B81"/>
    <w:rsid w:val="00992910"/>
    <w:rsid w:val="009936B5"/>
    <w:rsid w:val="00993C92"/>
    <w:rsid w:val="009948F3"/>
    <w:rsid w:val="00994B3A"/>
    <w:rsid w:val="00995277"/>
    <w:rsid w:val="009953BF"/>
    <w:rsid w:val="00995BF2"/>
    <w:rsid w:val="00995C18"/>
    <w:rsid w:val="0099647F"/>
    <w:rsid w:val="00996CA7"/>
    <w:rsid w:val="0099746E"/>
    <w:rsid w:val="009A0333"/>
    <w:rsid w:val="009A0364"/>
    <w:rsid w:val="009A07AB"/>
    <w:rsid w:val="009A0A73"/>
    <w:rsid w:val="009A15BD"/>
    <w:rsid w:val="009A1E23"/>
    <w:rsid w:val="009A24F8"/>
    <w:rsid w:val="009A3521"/>
    <w:rsid w:val="009A4347"/>
    <w:rsid w:val="009A5C82"/>
    <w:rsid w:val="009A7DBD"/>
    <w:rsid w:val="009B035A"/>
    <w:rsid w:val="009B0976"/>
    <w:rsid w:val="009B0A52"/>
    <w:rsid w:val="009B0C49"/>
    <w:rsid w:val="009B5C42"/>
    <w:rsid w:val="009B5DAA"/>
    <w:rsid w:val="009B69BD"/>
    <w:rsid w:val="009B6CD7"/>
    <w:rsid w:val="009B7BD1"/>
    <w:rsid w:val="009B7E9C"/>
    <w:rsid w:val="009C21A1"/>
    <w:rsid w:val="009C2EB7"/>
    <w:rsid w:val="009C318E"/>
    <w:rsid w:val="009C3DC1"/>
    <w:rsid w:val="009C4047"/>
    <w:rsid w:val="009C44A5"/>
    <w:rsid w:val="009C4A10"/>
    <w:rsid w:val="009C57D3"/>
    <w:rsid w:val="009C65E8"/>
    <w:rsid w:val="009C699D"/>
    <w:rsid w:val="009C77C6"/>
    <w:rsid w:val="009C782A"/>
    <w:rsid w:val="009D0086"/>
    <w:rsid w:val="009D0480"/>
    <w:rsid w:val="009D08FD"/>
    <w:rsid w:val="009D17C3"/>
    <w:rsid w:val="009D1C3E"/>
    <w:rsid w:val="009D5927"/>
    <w:rsid w:val="009D5AEE"/>
    <w:rsid w:val="009D5DDA"/>
    <w:rsid w:val="009D5FC7"/>
    <w:rsid w:val="009D6103"/>
    <w:rsid w:val="009D6150"/>
    <w:rsid w:val="009D6E29"/>
    <w:rsid w:val="009D70BE"/>
    <w:rsid w:val="009D7D2B"/>
    <w:rsid w:val="009E03EB"/>
    <w:rsid w:val="009E0601"/>
    <w:rsid w:val="009E0912"/>
    <w:rsid w:val="009E0C12"/>
    <w:rsid w:val="009E1520"/>
    <w:rsid w:val="009E1EDC"/>
    <w:rsid w:val="009E297E"/>
    <w:rsid w:val="009E2C17"/>
    <w:rsid w:val="009E32A2"/>
    <w:rsid w:val="009E4172"/>
    <w:rsid w:val="009E41C3"/>
    <w:rsid w:val="009E481E"/>
    <w:rsid w:val="009E4E78"/>
    <w:rsid w:val="009E54BB"/>
    <w:rsid w:val="009E54E2"/>
    <w:rsid w:val="009E5B42"/>
    <w:rsid w:val="009E6C8D"/>
    <w:rsid w:val="009E7D93"/>
    <w:rsid w:val="009F04AE"/>
    <w:rsid w:val="009F0DDB"/>
    <w:rsid w:val="009F0E25"/>
    <w:rsid w:val="009F10C4"/>
    <w:rsid w:val="009F12E5"/>
    <w:rsid w:val="009F1986"/>
    <w:rsid w:val="009F20A2"/>
    <w:rsid w:val="009F2455"/>
    <w:rsid w:val="009F2B1F"/>
    <w:rsid w:val="009F3114"/>
    <w:rsid w:val="009F3FBB"/>
    <w:rsid w:val="009F6419"/>
    <w:rsid w:val="009F652F"/>
    <w:rsid w:val="009F6541"/>
    <w:rsid w:val="009F6BB9"/>
    <w:rsid w:val="009F6D22"/>
    <w:rsid w:val="009F7A4E"/>
    <w:rsid w:val="009F7B39"/>
    <w:rsid w:val="00A00123"/>
    <w:rsid w:val="00A00397"/>
    <w:rsid w:val="00A004C8"/>
    <w:rsid w:val="00A01626"/>
    <w:rsid w:val="00A01E00"/>
    <w:rsid w:val="00A02669"/>
    <w:rsid w:val="00A02CD1"/>
    <w:rsid w:val="00A0307E"/>
    <w:rsid w:val="00A0344F"/>
    <w:rsid w:val="00A03F50"/>
    <w:rsid w:val="00A040F9"/>
    <w:rsid w:val="00A04A6C"/>
    <w:rsid w:val="00A0551E"/>
    <w:rsid w:val="00A056EE"/>
    <w:rsid w:val="00A0578F"/>
    <w:rsid w:val="00A05CB7"/>
    <w:rsid w:val="00A05DC9"/>
    <w:rsid w:val="00A060E9"/>
    <w:rsid w:val="00A06361"/>
    <w:rsid w:val="00A10AD5"/>
    <w:rsid w:val="00A11A7A"/>
    <w:rsid w:val="00A1335E"/>
    <w:rsid w:val="00A14549"/>
    <w:rsid w:val="00A153FE"/>
    <w:rsid w:val="00A15698"/>
    <w:rsid w:val="00A1680F"/>
    <w:rsid w:val="00A17438"/>
    <w:rsid w:val="00A17A09"/>
    <w:rsid w:val="00A17FCE"/>
    <w:rsid w:val="00A20160"/>
    <w:rsid w:val="00A20847"/>
    <w:rsid w:val="00A20BDE"/>
    <w:rsid w:val="00A21838"/>
    <w:rsid w:val="00A22918"/>
    <w:rsid w:val="00A22ECD"/>
    <w:rsid w:val="00A23A87"/>
    <w:rsid w:val="00A25A7F"/>
    <w:rsid w:val="00A26BAA"/>
    <w:rsid w:val="00A27111"/>
    <w:rsid w:val="00A27503"/>
    <w:rsid w:val="00A30B28"/>
    <w:rsid w:val="00A30B61"/>
    <w:rsid w:val="00A31A60"/>
    <w:rsid w:val="00A31F56"/>
    <w:rsid w:val="00A3265C"/>
    <w:rsid w:val="00A32921"/>
    <w:rsid w:val="00A32942"/>
    <w:rsid w:val="00A32AB2"/>
    <w:rsid w:val="00A32F23"/>
    <w:rsid w:val="00A3341E"/>
    <w:rsid w:val="00A33E53"/>
    <w:rsid w:val="00A340F4"/>
    <w:rsid w:val="00A342BB"/>
    <w:rsid w:val="00A34B7A"/>
    <w:rsid w:val="00A34E5C"/>
    <w:rsid w:val="00A3617E"/>
    <w:rsid w:val="00A364AA"/>
    <w:rsid w:val="00A366D5"/>
    <w:rsid w:val="00A36990"/>
    <w:rsid w:val="00A3770E"/>
    <w:rsid w:val="00A37B66"/>
    <w:rsid w:val="00A37C8B"/>
    <w:rsid w:val="00A37D88"/>
    <w:rsid w:val="00A41F4D"/>
    <w:rsid w:val="00A42534"/>
    <w:rsid w:val="00A42931"/>
    <w:rsid w:val="00A429A5"/>
    <w:rsid w:val="00A42D00"/>
    <w:rsid w:val="00A42E88"/>
    <w:rsid w:val="00A43AA5"/>
    <w:rsid w:val="00A43DDE"/>
    <w:rsid w:val="00A43E89"/>
    <w:rsid w:val="00A44479"/>
    <w:rsid w:val="00A444C4"/>
    <w:rsid w:val="00A44ABC"/>
    <w:rsid w:val="00A44FC0"/>
    <w:rsid w:val="00A45363"/>
    <w:rsid w:val="00A45F2E"/>
    <w:rsid w:val="00A468B4"/>
    <w:rsid w:val="00A46A6F"/>
    <w:rsid w:val="00A47A74"/>
    <w:rsid w:val="00A47AF0"/>
    <w:rsid w:val="00A50023"/>
    <w:rsid w:val="00A505F2"/>
    <w:rsid w:val="00A5070A"/>
    <w:rsid w:val="00A512ED"/>
    <w:rsid w:val="00A51756"/>
    <w:rsid w:val="00A51991"/>
    <w:rsid w:val="00A527C2"/>
    <w:rsid w:val="00A5283A"/>
    <w:rsid w:val="00A52E9E"/>
    <w:rsid w:val="00A53C04"/>
    <w:rsid w:val="00A54433"/>
    <w:rsid w:val="00A54526"/>
    <w:rsid w:val="00A547EA"/>
    <w:rsid w:val="00A5560A"/>
    <w:rsid w:val="00A55D0A"/>
    <w:rsid w:val="00A5735C"/>
    <w:rsid w:val="00A57D33"/>
    <w:rsid w:val="00A603F7"/>
    <w:rsid w:val="00A60433"/>
    <w:rsid w:val="00A60813"/>
    <w:rsid w:val="00A61212"/>
    <w:rsid w:val="00A61541"/>
    <w:rsid w:val="00A615C6"/>
    <w:rsid w:val="00A62082"/>
    <w:rsid w:val="00A625AD"/>
    <w:rsid w:val="00A629DB"/>
    <w:rsid w:val="00A62E14"/>
    <w:rsid w:val="00A63E28"/>
    <w:rsid w:val="00A63E31"/>
    <w:rsid w:val="00A649CD"/>
    <w:rsid w:val="00A64A00"/>
    <w:rsid w:val="00A64FAC"/>
    <w:rsid w:val="00A65AE4"/>
    <w:rsid w:val="00A65B14"/>
    <w:rsid w:val="00A6606D"/>
    <w:rsid w:val="00A66A06"/>
    <w:rsid w:val="00A66C1D"/>
    <w:rsid w:val="00A70005"/>
    <w:rsid w:val="00A70432"/>
    <w:rsid w:val="00A70F81"/>
    <w:rsid w:val="00A710CE"/>
    <w:rsid w:val="00A7133E"/>
    <w:rsid w:val="00A71465"/>
    <w:rsid w:val="00A71AEB"/>
    <w:rsid w:val="00A73DD5"/>
    <w:rsid w:val="00A74B44"/>
    <w:rsid w:val="00A775B2"/>
    <w:rsid w:val="00A77AFA"/>
    <w:rsid w:val="00A80049"/>
    <w:rsid w:val="00A80702"/>
    <w:rsid w:val="00A80D79"/>
    <w:rsid w:val="00A81485"/>
    <w:rsid w:val="00A816E9"/>
    <w:rsid w:val="00A81B9A"/>
    <w:rsid w:val="00A82381"/>
    <w:rsid w:val="00A8267A"/>
    <w:rsid w:val="00A82C35"/>
    <w:rsid w:val="00A83069"/>
    <w:rsid w:val="00A8315E"/>
    <w:rsid w:val="00A83BBF"/>
    <w:rsid w:val="00A83F64"/>
    <w:rsid w:val="00A8475E"/>
    <w:rsid w:val="00A84B1B"/>
    <w:rsid w:val="00A859B3"/>
    <w:rsid w:val="00A85AE6"/>
    <w:rsid w:val="00A86961"/>
    <w:rsid w:val="00A86D42"/>
    <w:rsid w:val="00A87D23"/>
    <w:rsid w:val="00A9142A"/>
    <w:rsid w:val="00A91DA2"/>
    <w:rsid w:val="00A91ECC"/>
    <w:rsid w:val="00A927FF"/>
    <w:rsid w:val="00A932E8"/>
    <w:rsid w:val="00A93956"/>
    <w:rsid w:val="00A94E93"/>
    <w:rsid w:val="00A95077"/>
    <w:rsid w:val="00A963CC"/>
    <w:rsid w:val="00A97004"/>
    <w:rsid w:val="00A970C5"/>
    <w:rsid w:val="00A9745B"/>
    <w:rsid w:val="00A97756"/>
    <w:rsid w:val="00A977DF"/>
    <w:rsid w:val="00A97C12"/>
    <w:rsid w:val="00AA1435"/>
    <w:rsid w:val="00AA18CC"/>
    <w:rsid w:val="00AA279E"/>
    <w:rsid w:val="00AA2C97"/>
    <w:rsid w:val="00AA3102"/>
    <w:rsid w:val="00AA3F37"/>
    <w:rsid w:val="00AA46FB"/>
    <w:rsid w:val="00AA4D61"/>
    <w:rsid w:val="00AA63B9"/>
    <w:rsid w:val="00AA7291"/>
    <w:rsid w:val="00AA7E57"/>
    <w:rsid w:val="00AB03F9"/>
    <w:rsid w:val="00AB0910"/>
    <w:rsid w:val="00AB15A8"/>
    <w:rsid w:val="00AB30A0"/>
    <w:rsid w:val="00AB35A6"/>
    <w:rsid w:val="00AB3B64"/>
    <w:rsid w:val="00AB497D"/>
    <w:rsid w:val="00AB4B47"/>
    <w:rsid w:val="00AB57F1"/>
    <w:rsid w:val="00AB5C39"/>
    <w:rsid w:val="00AB6021"/>
    <w:rsid w:val="00AB62E1"/>
    <w:rsid w:val="00AB681D"/>
    <w:rsid w:val="00AB7200"/>
    <w:rsid w:val="00AC1C64"/>
    <w:rsid w:val="00AC1EF0"/>
    <w:rsid w:val="00AC4667"/>
    <w:rsid w:val="00AC5139"/>
    <w:rsid w:val="00AC5AEB"/>
    <w:rsid w:val="00AC6004"/>
    <w:rsid w:val="00AC60B3"/>
    <w:rsid w:val="00AC6339"/>
    <w:rsid w:val="00AC6485"/>
    <w:rsid w:val="00AC7856"/>
    <w:rsid w:val="00AC7F7B"/>
    <w:rsid w:val="00AD0139"/>
    <w:rsid w:val="00AD01CC"/>
    <w:rsid w:val="00AD1549"/>
    <w:rsid w:val="00AD173E"/>
    <w:rsid w:val="00AD1A63"/>
    <w:rsid w:val="00AD225F"/>
    <w:rsid w:val="00AD3ED9"/>
    <w:rsid w:val="00AD5309"/>
    <w:rsid w:val="00AD5356"/>
    <w:rsid w:val="00AD60DB"/>
    <w:rsid w:val="00AD645C"/>
    <w:rsid w:val="00AD64FF"/>
    <w:rsid w:val="00AD6EB7"/>
    <w:rsid w:val="00AD72E0"/>
    <w:rsid w:val="00AD7566"/>
    <w:rsid w:val="00AD78F3"/>
    <w:rsid w:val="00AD7BE7"/>
    <w:rsid w:val="00AD7F96"/>
    <w:rsid w:val="00AE2182"/>
    <w:rsid w:val="00AE29C0"/>
    <w:rsid w:val="00AE2E25"/>
    <w:rsid w:val="00AE40C9"/>
    <w:rsid w:val="00AE5E08"/>
    <w:rsid w:val="00AE6213"/>
    <w:rsid w:val="00AE6280"/>
    <w:rsid w:val="00AE6415"/>
    <w:rsid w:val="00AE662A"/>
    <w:rsid w:val="00AE70D5"/>
    <w:rsid w:val="00AE7E58"/>
    <w:rsid w:val="00AF06BD"/>
    <w:rsid w:val="00AF0F9F"/>
    <w:rsid w:val="00AF0FA0"/>
    <w:rsid w:val="00AF1324"/>
    <w:rsid w:val="00AF1D18"/>
    <w:rsid w:val="00AF29F5"/>
    <w:rsid w:val="00AF2A9C"/>
    <w:rsid w:val="00AF2BF2"/>
    <w:rsid w:val="00AF2CAC"/>
    <w:rsid w:val="00AF3BEB"/>
    <w:rsid w:val="00AF40EF"/>
    <w:rsid w:val="00AF45C5"/>
    <w:rsid w:val="00AF567E"/>
    <w:rsid w:val="00AF5F9B"/>
    <w:rsid w:val="00AF6C72"/>
    <w:rsid w:val="00AF6EBD"/>
    <w:rsid w:val="00AF7908"/>
    <w:rsid w:val="00AF7BC2"/>
    <w:rsid w:val="00B0094C"/>
    <w:rsid w:val="00B00CD4"/>
    <w:rsid w:val="00B01DF6"/>
    <w:rsid w:val="00B01E02"/>
    <w:rsid w:val="00B03835"/>
    <w:rsid w:val="00B03C3E"/>
    <w:rsid w:val="00B04198"/>
    <w:rsid w:val="00B05948"/>
    <w:rsid w:val="00B05E14"/>
    <w:rsid w:val="00B10975"/>
    <w:rsid w:val="00B10AC5"/>
    <w:rsid w:val="00B11033"/>
    <w:rsid w:val="00B1153D"/>
    <w:rsid w:val="00B11B2C"/>
    <w:rsid w:val="00B138BB"/>
    <w:rsid w:val="00B14A24"/>
    <w:rsid w:val="00B16463"/>
    <w:rsid w:val="00B17416"/>
    <w:rsid w:val="00B17DFF"/>
    <w:rsid w:val="00B17E84"/>
    <w:rsid w:val="00B208DD"/>
    <w:rsid w:val="00B21AF0"/>
    <w:rsid w:val="00B21BE3"/>
    <w:rsid w:val="00B24BC1"/>
    <w:rsid w:val="00B25D19"/>
    <w:rsid w:val="00B27B5B"/>
    <w:rsid w:val="00B27F60"/>
    <w:rsid w:val="00B304BE"/>
    <w:rsid w:val="00B30970"/>
    <w:rsid w:val="00B316AD"/>
    <w:rsid w:val="00B31DE2"/>
    <w:rsid w:val="00B3324A"/>
    <w:rsid w:val="00B33427"/>
    <w:rsid w:val="00B347D3"/>
    <w:rsid w:val="00B353CC"/>
    <w:rsid w:val="00B35943"/>
    <w:rsid w:val="00B35CF2"/>
    <w:rsid w:val="00B35E29"/>
    <w:rsid w:val="00B36A20"/>
    <w:rsid w:val="00B409E5"/>
    <w:rsid w:val="00B40BD9"/>
    <w:rsid w:val="00B40E01"/>
    <w:rsid w:val="00B4106D"/>
    <w:rsid w:val="00B4146A"/>
    <w:rsid w:val="00B41739"/>
    <w:rsid w:val="00B425C9"/>
    <w:rsid w:val="00B4273E"/>
    <w:rsid w:val="00B4436C"/>
    <w:rsid w:val="00B44926"/>
    <w:rsid w:val="00B456F8"/>
    <w:rsid w:val="00B473CC"/>
    <w:rsid w:val="00B477C7"/>
    <w:rsid w:val="00B47816"/>
    <w:rsid w:val="00B47BCE"/>
    <w:rsid w:val="00B508E4"/>
    <w:rsid w:val="00B51BE9"/>
    <w:rsid w:val="00B5243C"/>
    <w:rsid w:val="00B52E87"/>
    <w:rsid w:val="00B538DE"/>
    <w:rsid w:val="00B53A42"/>
    <w:rsid w:val="00B566E7"/>
    <w:rsid w:val="00B60EE3"/>
    <w:rsid w:val="00B61849"/>
    <w:rsid w:val="00B61D74"/>
    <w:rsid w:val="00B629CB"/>
    <w:rsid w:val="00B62D95"/>
    <w:rsid w:val="00B632D2"/>
    <w:rsid w:val="00B63318"/>
    <w:rsid w:val="00B63E08"/>
    <w:rsid w:val="00B6474F"/>
    <w:rsid w:val="00B65BA3"/>
    <w:rsid w:val="00B66543"/>
    <w:rsid w:val="00B6678C"/>
    <w:rsid w:val="00B67AC2"/>
    <w:rsid w:val="00B71765"/>
    <w:rsid w:val="00B71839"/>
    <w:rsid w:val="00B725CA"/>
    <w:rsid w:val="00B72843"/>
    <w:rsid w:val="00B72A94"/>
    <w:rsid w:val="00B731D3"/>
    <w:rsid w:val="00B732F9"/>
    <w:rsid w:val="00B7387A"/>
    <w:rsid w:val="00B73CC6"/>
    <w:rsid w:val="00B743EF"/>
    <w:rsid w:val="00B75932"/>
    <w:rsid w:val="00B75F7D"/>
    <w:rsid w:val="00B77076"/>
    <w:rsid w:val="00B77B1A"/>
    <w:rsid w:val="00B814BB"/>
    <w:rsid w:val="00B81640"/>
    <w:rsid w:val="00B82356"/>
    <w:rsid w:val="00B82F68"/>
    <w:rsid w:val="00B850F4"/>
    <w:rsid w:val="00B853B5"/>
    <w:rsid w:val="00B85D3B"/>
    <w:rsid w:val="00B87BC8"/>
    <w:rsid w:val="00B87CF1"/>
    <w:rsid w:val="00B91186"/>
    <w:rsid w:val="00B9243D"/>
    <w:rsid w:val="00B93832"/>
    <w:rsid w:val="00B955C1"/>
    <w:rsid w:val="00B96CEC"/>
    <w:rsid w:val="00B96DFB"/>
    <w:rsid w:val="00B96E48"/>
    <w:rsid w:val="00B97609"/>
    <w:rsid w:val="00B97958"/>
    <w:rsid w:val="00B97FFC"/>
    <w:rsid w:val="00BA0991"/>
    <w:rsid w:val="00BA09CB"/>
    <w:rsid w:val="00BA2857"/>
    <w:rsid w:val="00BA384B"/>
    <w:rsid w:val="00BA3C91"/>
    <w:rsid w:val="00BA3EBB"/>
    <w:rsid w:val="00BA4329"/>
    <w:rsid w:val="00BA4C78"/>
    <w:rsid w:val="00BA4F27"/>
    <w:rsid w:val="00BA50EC"/>
    <w:rsid w:val="00BA55F6"/>
    <w:rsid w:val="00BA6364"/>
    <w:rsid w:val="00BA6771"/>
    <w:rsid w:val="00BA677E"/>
    <w:rsid w:val="00BA68A7"/>
    <w:rsid w:val="00BA6F8B"/>
    <w:rsid w:val="00BA740F"/>
    <w:rsid w:val="00BA779A"/>
    <w:rsid w:val="00BB02A5"/>
    <w:rsid w:val="00BB06FE"/>
    <w:rsid w:val="00BB25B4"/>
    <w:rsid w:val="00BB2D17"/>
    <w:rsid w:val="00BB377F"/>
    <w:rsid w:val="00BB503B"/>
    <w:rsid w:val="00BB526B"/>
    <w:rsid w:val="00BB5509"/>
    <w:rsid w:val="00BB561A"/>
    <w:rsid w:val="00BB59B1"/>
    <w:rsid w:val="00BB6C7A"/>
    <w:rsid w:val="00BB6DFC"/>
    <w:rsid w:val="00BB6ED2"/>
    <w:rsid w:val="00BB7D00"/>
    <w:rsid w:val="00BC0F6D"/>
    <w:rsid w:val="00BC1790"/>
    <w:rsid w:val="00BC1D9C"/>
    <w:rsid w:val="00BC27A1"/>
    <w:rsid w:val="00BC3970"/>
    <w:rsid w:val="00BC43C6"/>
    <w:rsid w:val="00BC488B"/>
    <w:rsid w:val="00BC4E0E"/>
    <w:rsid w:val="00BC57C3"/>
    <w:rsid w:val="00BC6E03"/>
    <w:rsid w:val="00BC7AD7"/>
    <w:rsid w:val="00BD0545"/>
    <w:rsid w:val="00BD2413"/>
    <w:rsid w:val="00BD24B3"/>
    <w:rsid w:val="00BD2BD7"/>
    <w:rsid w:val="00BD343F"/>
    <w:rsid w:val="00BD3484"/>
    <w:rsid w:val="00BD3A01"/>
    <w:rsid w:val="00BD3D84"/>
    <w:rsid w:val="00BD4189"/>
    <w:rsid w:val="00BD42CC"/>
    <w:rsid w:val="00BD43DF"/>
    <w:rsid w:val="00BD44D7"/>
    <w:rsid w:val="00BD531F"/>
    <w:rsid w:val="00BD64D8"/>
    <w:rsid w:val="00BD6DE9"/>
    <w:rsid w:val="00BD79BF"/>
    <w:rsid w:val="00BD7C14"/>
    <w:rsid w:val="00BE0117"/>
    <w:rsid w:val="00BE034A"/>
    <w:rsid w:val="00BE0EEF"/>
    <w:rsid w:val="00BE125D"/>
    <w:rsid w:val="00BE1AD3"/>
    <w:rsid w:val="00BE1AD9"/>
    <w:rsid w:val="00BE1CC6"/>
    <w:rsid w:val="00BE24C4"/>
    <w:rsid w:val="00BE2503"/>
    <w:rsid w:val="00BE2D76"/>
    <w:rsid w:val="00BE2EF9"/>
    <w:rsid w:val="00BE2F9A"/>
    <w:rsid w:val="00BE30B2"/>
    <w:rsid w:val="00BE31A0"/>
    <w:rsid w:val="00BE45F4"/>
    <w:rsid w:val="00BE5000"/>
    <w:rsid w:val="00BE5066"/>
    <w:rsid w:val="00BE68E9"/>
    <w:rsid w:val="00BE737C"/>
    <w:rsid w:val="00BE7A1A"/>
    <w:rsid w:val="00BE7B72"/>
    <w:rsid w:val="00BE7C90"/>
    <w:rsid w:val="00BF0326"/>
    <w:rsid w:val="00BF04D6"/>
    <w:rsid w:val="00BF0548"/>
    <w:rsid w:val="00BF1928"/>
    <w:rsid w:val="00BF1A93"/>
    <w:rsid w:val="00BF1B7F"/>
    <w:rsid w:val="00BF216F"/>
    <w:rsid w:val="00BF237F"/>
    <w:rsid w:val="00BF299A"/>
    <w:rsid w:val="00BF3C7C"/>
    <w:rsid w:val="00BF49B7"/>
    <w:rsid w:val="00BF4D38"/>
    <w:rsid w:val="00BF4E1D"/>
    <w:rsid w:val="00BF56E5"/>
    <w:rsid w:val="00BF5AD3"/>
    <w:rsid w:val="00BF5F49"/>
    <w:rsid w:val="00BF6220"/>
    <w:rsid w:val="00BF673E"/>
    <w:rsid w:val="00BF6E69"/>
    <w:rsid w:val="00BF75A2"/>
    <w:rsid w:val="00BF78BD"/>
    <w:rsid w:val="00BF7B04"/>
    <w:rsid w:val="00C001B5"/>
    <w:rsid w:val="00C00DEF"/>
    <w:rsid w:val="00C014C5"/>
    <w:rsid w:val="00C01E3E"/>
    <w:rsid w:val="00C01E89"/>
    <w:rsid w:val="00C0204E"/>
    <w:rsid w:val="00C026F5"/>
    <w:rsid w:val="00C036E0"/>
    <w:rsid w:val="00C03D8A"/>
    <w:rsid w:val="00C058A3"/>
    <w:rsid w:val="00C05C0E"/>
    <w:rsid w:val="00C07160"/>
    <w:rsid w:val="00C075ED"/>
    <w:rsid w:val="00C07DE2"/>
    <w:rsid w:val="00C11776"/>
    <w:rsid w:val="00C119B1"/>
    <w:rsid w:val="00C11B7F"/>
    <w:rsid w:val="00C12AD4"/>
    <w:rsid w:val="00C132A8"/>
    <w:rsid w:val="00C132C9"/>
    <w:rsid w:val="00C134DD"/>
    <w:rsid w:val="00C16B7D"/>
    <w:rsid w:val="00C16F55"/>
    <w:rsid w:val="00C17231"/>
    <w:rsid w:val="00C21A0D"/>
    <w:rsid w:val="00C21FA5"/>
    <w:rsid w:val="00C22CA6"/>
    <w:rsid w:val="00C23196"/>
    <w:rsid w:val="00C23AE1"/>
    <w:rsid w:val="00C24A9C"/>
    <w:rsid w:val="00C25D76"/>
    <w:rsid w:val="00C2617B"/>
    <w:rsid w:val="00C26732"/>
    <w:rsid w:val="00C26A27"/>
    <w:rsid w:val="00C26C05"/>
    <w:rsid w:val="00C27188"/>
    <w:rsid w:val="00C27C39"/>
    <w:rsid w:val="00C27C4E"/>
    <w:rsid w:val="00C313CF"/>
    <w:rsid w:val="00C3174D"/>
    <w:rsid w:val="00C32447"/>
    <w:rsid w:val="00C32A48"/>
    <w:rsid w:val="00C32F42"/>
    <w:rsid w:val="00C344F7"/>
    <w:rsid w:val="00C34C92"/>
    <w:rsid w:val="00C35E95"/>
    <w:rsid w:val="00C3638A"/>
    <w:rsid w:val="00C364BC"/>
    <w:rsid w:val="00C4005C"/>
    <w:rsid w:val="00C40D31"/>
    <w:rsid w:val="00C41464"/>
    <w:rsid w:val="00C4161D"/>
    <w:rsid w:val="00C41AB1"/>
    <w:rsid w:val="00C41BAC"/>
    <w:rsid w:val="00C41C88"/>
    <w:rsid w:val="00C42A0F"/>
    <w:rsid w:val="00C43952"/>
    <w:rsid w:val="00C43E30"/>
    <w:rsid w:val="00C440D2"/>
    <w:rsid w:val="00C447C6"/>
    <w:rsid w:val="00C44FDB"/>
    <w:rsid w:val="00C4617F"/>
    <w:rsid w:val="00C4703D"/>
    <w:rsid w:val="00C50E3D"/>
    <w:rsid w:val="00C50EA3"/>
    <w:rsid w:val="00C51BD2"/>
    <w:rsid w:val="00C51D56"/>
    <w:rsid w:val="00C526FC"/>
    <w:rsid w:val="00C5270E"/>
    <w:rsid w:val="00C52B27"/>
    <w:rsid w:val="00C52F5A"/>
    <w:rsid w:val="00C5519D"/>
    <w:rsid w:val="00C564AD"/>
    <w:rsid w:val="00C57B02"/>
    <w:rsid w:val="00C57F60"/>
    <w:rsid w:val="00C60089"/>
    <w:rsid w:val="00C60478"/>
    <w:rsid w:val="00C608BA"/>
    <w:rsid w:val="00C62200"/>
    <w:rsid w:val="00C626F6"/>
    <w:rsid w:val="00C62F94"/>
    <w:rsid w:val="00C63202"/>
    <w:rsid w:val="00C63314"/>
    <w:rsid w:val="00C639DA"/>
    <w:rsid w:val="00C63A25"/>
    <w:rsid w:val="00C645D2"/>
    <w:rsid w:val="00C64828"/>
    <w:rsid w:val="00C64E61"/>
    <w:rsid w:val="00C65A87"/>
    <w:rsid w:val="00C66197"/>
    <w:rsid w:val="00C672BD"/>
    <w:rsid w:val="00C6780F"/>
    <w:rsid w:val="00C67C74"/>
    <w:rsid w:val="00C70233"/>
    <w:rsid w:val="00C709A1"/>
    <w:rsid w:val="00C70D4C"/>
    <w:rsid w:val="00C71520"/>
    <w:rsid w:val="00C71A33"/>
    <w:rsid w:val="00C727EE"/>
    <w:rsid w:val="00C734BE"/>
    <w:rsid w:val="00C73722"/>
    <w:rsid w:val="00C73BBD"/>
    <w:rsid w:val="00C73E86"/>
    <w:rsid w:val="00C74B6A"/>
    <w:rsid w:val="00C74CE4"/>
    <w:rsid w:val="00C74EFA"/>
    <w:rsid w:val="00C75883"/>
    <w:rsid w:val="00C7606B"/>
    <w:rsid w:val="00C7652C"/>
    <w:rsid w:val="00C766D1"/>
    <w:rsid w:val="00C776F8"/>
    <w:rsid w:val="00C77B62"/>
    <w:rsid w:val="00C808D6"/>
    <w:rsid w:val="00C813C0"/>
    <w:rsid w:val="00C81F59"/>
    <w:rsid w:val="00C83011"/>
    <w:rsid w:val="00C84B87"/>
    <w:rsid w:val="00C84C8C"/>
    <w:rsid w:val="00C85072"/>
    <w:rsid w:val="00C86357"/>
    <w:rsid w:val="00C8752C"/>
    <w:rsid w:val="00C879AE"/>
    <w:rsid w:val="00C90040"/>
    <w:rsid w:val="00C905E1"/>
    <w:rsid w:val="00C91D1D"/>
    <w:rsid w:val="00C91F57"/>
    <w:rsid w:val="00C92B5A"/>
    <w:rsid w:val="00C9392F"/>
    <w:rsid w:val="00C945FB"/>
    <w:rsid w:val="00C946C9"/>
    <w:rsid w:val="00C94DAE"/>
    <w:rsid w:val="00C95121"/>
    <w:rsid w:val="00C965C3"/>
    <w:rsid w:val="00C96BC3"/>
    <w:rsid w:val="00C979FE"/>
    <w:rsid w:val="00C97FE8"/>
    <w:rsid w:val="00CA09D1"/>
    <w:rsid w:val="00CA1194"/>
    <w:rsid w:val="00CA197B"/>
    <w:rsid w:val="00CA1B47"/>
    <w:rsid w:val="00CA1BDE"/>
    <w:rsid w:val="00CA1F12"/>
    <w:rsid w:val="00CA1F29"/>
    <w:rsid w:val="00CA2227"/>
    <w:rsid w:val="00CA293B"/>
    <w:rsid w:val="00CA4187"/>
    <w:rsid w:val="00CA4F38"/>
    <w:rsid w:val="00CA52A6"/>
    <w:rsid w:val="00CA597F"/>
    <w:rsid w:val="00CA5CC9"/>
    <w:rsid w:val="00CA6693"/>
    <w:rsid w:val="00CA6BA0"/>
    <w:rsid w:val="00CA7CA0"/>
    <w:rsid w:val="00CA7CC3"/>
    <w:rsid w:val="00CA7F1D"/>
    <w:rsid w:val="00CB0B54"/>
    <w:rsid w:val="00CB0F08"/>
    <w:rsid w:val="00CB1B4A"/>
    <w:rsid w:val="00CB1CA5"/>
    <w:rsid w:val="00CB1FCE"/>
    <w:rsid w:val="00CB2570"/>
    <w:rsid w:val="00CB271F"/>
    <w:rsid w:val="00CB2A2D"/>
    <w:rsid w:val="00CB2BFA"/>
    <w:rsid w:val="00CB2E8F"/>
    <w:rsid w:val="00CB34BF"/>
    <w:rsid w:val="00CB37E3"/>
    <w:rsid w:val="00CB7188"/>
    <w:rsid w:val="00CB7F69"/>
    <w:rsid w:val="00CC0203"/>
    <w:rsid w:val="00CC0F6B"/>
    <w:rsid w:val="00CC1691"/>
    <w:rsid w:val="00CC1BF9"/>
    <w:rsid w:val="00CC1C80"/>
    <w:rsid w:val="00CC1E51"/>
    <w:rsid w:val="00CC39AE"/>
    <w:rsid w:val="00CC4E14"/>
    <w:rsid w:val="00CC60DC"/>
    <w:rsid w:val="00CC6801"/>
    <w:rsid w:val="00CC7B0C"/>
    <w:rsid w:val="00CC7E3E"/>
    <w:rsid w:val="00CD0260"/>
    <w:rsid w:val="00CD1F3F"/>
    <w:rsid w:val="00CD29B7"/>
    <w:rsid w:val="00CD3EE9"/>
    <w:rsid w:val="00CD47F1"/>
    <w:rsid w:val="00CD5315"/>
    <w:rsid w:val="00CD55A6"/>
    <w:rsid w:val="00CD5ABD"/>
    <w:rsid w:val="00CD623F"/>
    <w:rsid w:val="00CD6E41"/>
    <w:rsid w:val="00CD7CA8"/>
    <w:rsid w:val="00CE022D"/>
    <w:rsid w:val="00CE2F4A"/>
    <w:rsid w:val="00CE3A1F"/>
    <w:rsid w:val="00CE4A49"/>
    <w:rsid w:val="00CE6039"/>
    <w:rsid w:val="00CE6547"/>
    <w:rsid w:val="00CE70D5"/>
    <w:rsid w:val="00CE710A"/>
    <w:rsid w:val="00CF033E"/>
    <w:rsid w:val="00CF090A"/>
    <w:rsid w:val="00CF0C54"/>
    <w:rsid w:val="00CF144D"/>
    <w:rsid w:val="00CF2029"/>
    <w:rsid w:val="00CF2758"/>
    <w:rsid w:val="00CF2FEA"/>
    <w:rsid w:val="00CF3286"/>
    <w:rsid w:val="00CF3944"/>
    <w:rsid w:val="00CF41E7"/>
    <w:rsid w:val="00CF4302"/>
    <w:rsid w:val="00CF460A"/>
    <w:rsid w:val="00CF4869"/>
    <w:rsid w:val="00CF556B"/>
    <w:rsid w:val="00CF6266"/>
    <w:rsid w:val="00CF674E"/>
    <w:rsid w:val="00D00AE0"/>
    <w:rsid w:val="00D00DCA"/>
    <w:rsid w:val="00D019D9"/>
    <w:rsid w:val="00D01AA5"/>
    <w:rsid w:val="00D026AC"/>
    <w:rsid w:val="00D02A10"/>
    <w:rsid w:val="00D0487F"/>
    <w:rsid w:val="00D04EF7"/>
    <w:rsid w:val="00D05882"/>
    <w:rsid w:val="00D063F6"/>
    <w:rsid w:val="00D06553"/>
    <w:rsid w:val="00D0730B"/>
    <w:rsid w:val="00D073EC"/>
    <w:rsid w:val="00D07400"/>
    <w:rsid w:val="00D079CC"/>
    <w:rsid w:val="00D07A48"/>
    <w:rsid w:val="00D10AE9"/>
    <w:rsid w:val="00D10E11"/>
    <w:rsid w:val="00D1100A"/>
    <w:rsid w:val="00D115B7"/>
    <w:rsid w:val="00D11A3F"/>
    <w:rsid w:val="00D1347E"/>
    <w:rsid w:val="00D136AF"/>
    <w:rsid w:val="00D13C2F"/>
    <w:rsid w:val="00D145F2"/>
    <w:rsid w:val="00D149D9"/>
    <w:rsid w:val="00D14BAA"/>
    <w:rsid w:val="00D14D48"/>
    <w:rsid w:val="00D1581C"/>
    <w:rsid w:val="00D16C0A"/>
    <w:rsid w:val="00D17833"/>
    <w:rsid w:val="00D17C7A"/>
    <w:rsid w:val="00D201F6"/>
    <w:rsid w:val="00D2181C"/>
    <w:rsid w:val="00D227F2"/>
    <w:rsid w:val="00D2355A"/>
    <w:rsid w:val="00D24788"/>
    <w:rsid w:val="00D26ED2"/>
    <w:rsid w:val="00D27A6D"/>
    <w:rsid w:val="00D27BB9"/>
    <w:rsid w:val="00D27E59"/>
    <w:rsid w:val="00D3113E"/>
    <w:rsid w:val="00D315E5"/>
    <w:rsid w:val="00D31796"/>
    <w:rsid w:val="00D31CC4"/>
    <w:rsid w:val="00D31F77"/>
    <w:rsid w:val="00D32CEC"/>
    <w:rsid w:val="00D33915"/>
    <w:rsid w:val="00D33A5A"/>
    <w:rsid w:val="00D35D97"/>
    <w:rsid w:val="00D360FC"/>
    <w:rsid w:val="00D37281"/>
    <w:rsid w:val="00D37492"/>
    <w:rsid w:val="00D37525"/>
    <w:rsid w:val="00D401E6"/>
    <w:rsid w:val="00D408D8"/>
    <w:rsid w:val="00D4221F"/>
    <w:rsid w:val="00D43C7E"/>
    <w:rsid w:val="00D43E17"/>
    <w:rsid w:val="00D45180"/>
    <w:rsid w:val="00D46F6D"/>
    <w:rsid w:val="00D4712D"/>
    <w:rsid w:val="00D473E0"/>
    <w:rsid w:val="00D47699"/>
    <w:rsid w:val="00D47E1E"/>
    <w:rsid w:val="00D52B66"/>
    <w:rsid w:val="00D52C4A"/>
    <w:rsid w:val="00D52DEE"/>
    <w:rsid w:val="00D54296"/>
    <w:rsid w:val="00D546D2"/>
    <w:rsid w:val="00D562EC"/>
    <w:rsid w:val="00D5636F"/>
    <w:rsid w:val="00D564D8"/>
    <w:rsid w:val="00D56889"/>
    <w:rsid w:val="00D56C61"/>
    <w:rsid w:val="00D573A7"/>
    <w:rsid w:val="00D60C0E"/>
    <w:rsid w:val="00D6132C"/>
    <w:rsid w:val="00D617F8"/>
    <w:rsid w:val="00D61BD5"/>
    <w:rsid w:val="00D61C55"/>
    <w:rsid w:val="00D61EAC"/>
    <w:rsid w:val="00D62236"/>
    <w:rsid w:val="00D634D1"/>
    <w:rsid w:val="00D63AE8"/>
    <w:rsid w:val="00D6459A"/>
    <w:rsid w:val="00D65D93"/>
    <w:rsid w:val="00D6602A"/>
    <w:rsid w:val="00D661E6"/>
    <w:rsid w:val="00D668FC"/>
    <w:rsid w:val="00D672C4"/>
    <w:rsid w:val="00D70F2C"/>
    <w:rsid w:val="00D70F66"/>
    <w:rsid w:val="00D72109"/>
    <w:rsid w:val="00D7331C"/>
    <w:rsid w:val="00D7333D"/>
    <w:rsid w:val="00D73936"/>
    <w:rsid w:val="00D73CC3"/>
    <w:rsid w:val="00D74009"/>
    <w:rsid w:val="00D75258"/>
    <w:rsid w:val="00D752F9"/>
    <w:rsid w:val="00D7561D"/>
    <w:rsid w:val="00D75775"/>
    <w:rsid w:val="00D75EEC"/>
    <w:rsid w:val="00D761E8"/>
    <w:rsid w:val="00D77245"/>
    <w:rsid w:val="00D77AE4"/>
    <w:rsid w:val="00D77F8A"/>
    <w:rsid w:val="00D8029D"/>
    <w:rsid w:val="00D80B36"/>
    <w:rsid w:val="00D816AE"/>
    <w:rsid w:val="00D825AE"/>
    <w:rsid w:val="00D8281E"/>
    <w:rsid w:val="00D83703"/>
    <w:rsid w:val="00D841C1"/>
    <w:rsid w:val="00D84EB9"/>
    <w:rsid w:val="00D8553A"/>
    <w:rsid w:val="00D85E53"/>
    <w:rsid w:val="00D90221"/>
    <w:rsid w:val="00D90723"/>
    <w:rsid w:val="00D90A00"/>
    <w:rsid w:val="00D90C26"/>
    <w:rsid w:val="00D91FF4"/>
    <w:rsid w:val="00D92594"/>
    <w:rsid w:val="00D935D1"/>
    <w:rsid w:val="00D93B4A"/>
    <w:rsid w:val="00D948FA"/>
    <w:rsid w:val="00D96B65"/>
    <w:rsid w:val="00D97574"/>
    <w:rsid w:val="00D97822"/>
    <w:rsid w:val="00D97905"/>
    <w:rsid w:val="00D97939"/>
    <w:rsid w:val="00DA0E89"/>
    <w:rsid w:val="00DA0FE4"/>
    <w:rsid w:val="00DA1134"/>
    <w:rsid w:val="00DA1976"/>
    <w:rsid w:val="00DA233E"/>
    <w:rsid w:val="00DA2393"/>
    <w:rsid w:val="00DA2E08"/>
    <w:rsid w:val="00DA33AC"/>
    <w:rsid w:val="00DA380C"/>
    <w:rsid w:val="00DA511E"/>
    <w:rsid w:val="00DA5B76"/>
    <w:rsid w:val="00DA7E73"/>
    <w:rsid w:val="00DB027C"/>
    <w:rsid w:val="00DB04BE"/>
    <w:rsid w:val="00DB04F9"/>
    <w:rsid w:val="00DB055D"/>
    <w:rsid w:val="00DB0D42"/>
    <w:rsid w:val="00DB246A"/>
    <w:rsid w:val="00DB24DA"/>
    <w:rsid w:val="00DB32B7"/>
    <w:rsid w:val="00DB33D0"/>
    <w:rsid w:val="00DB405C"/>
    <w:rsid w:val="00DB4846"/>
    <w:rsid w:val="00DB4BF2"/>
    <w:rsid w:val="00DB5199"/>
    <w:rsid w:val="00DB6317"/>
    <w:rsid w:val="00DB65F7"/>
    <w:rsid w:val="00DB72B4"/>
    <w:rsid w:val="00DB7566"/>
    <w:rsid w:val="00DC0310"/>
    <w:rsid w:val="00DC21B1"/>
    <w:rsid w:val="00DC24C1"/>
    <w:rsid w:val="00DC3309"/>
    <w:rsid w:val="00DC3586"/>
    <w:rsid w:val="00DC35C5"/>
    <w:rsid w:val="00DC4419"/>
    <w:rsid w:val="00DC56D1"/>
    <w:rsid w:val="00DC6CC5"/>
    <w:rsid w:val="00DC6FF0"/>
    <w:rsid w:val="00DC7219"/>
    <w:rsid w:val="00DC7D47"/>
    <w:rsid w:val="00DC7E7F"/>
    <w:rsid w:val="00DC7E9F"/>
    <w:rsid w:val="00DD02B8"/>
    <w:rsid w:val="00DD03B2"/>
    <w:rsid w:val="00DD0B51"/>
    <w:rsid w:val="00DD0F1A"/>
    <w:rsid w:val="00DD1CAA"/>
    <w:rsid w:val="00DD222A"/>
    <w:rsid w:val="00DD458A"/>
    <w:rsid w:val="00DD51DA"/>
    <w:rsid w:val="00DD51DE"/>
    <w:rsid w:val="00DD556D"/>
    <w:rsid w:val="00DD63E9"/>
    <w:rsid w:val="00DD68E8"/>
    <w:rsid w:val="00DD6BCC"/>
    <w:rsid w:val="00DD77FC"/>
    <w:rsid w:val="00DE132B"/>
    <w:rsid w:val="00DE194D"/>
    <w:rsid w:val="00DE19DD"/>
    <w:rsid w:val="00DE19F7"/>
    <w:rsid w:val="00DE1D3B"/>
    <w:rsid w:val="00DE2A57"/>
    <w:rsid w:val="00DE3EDE"/>
    <w:rsid w:val="00DE4892"/>
    <w:rsid w:val="00DF05D6"/>
    <w:rsid w:val="00DF0B12"/>
    <w:rsid w:val="00DF0E0D"/>
    <w:rsid w:val="00DF136B"/>
    <w:rsid w:val="00DF17F6"/>
    <w:rsid w:val="00DF184F"/>
    <w:rsid w:val="00DF1B92"/>
    <w:rsid w:val="00DF20F5"/>
    <w:rsid w:val="00DF332C"/>
    <w:rsid w:val="00DF3B70"/>
    <w:rsid w:val="00DF3E99"/>
    <w:rsid w:val="00DF40F6"/>
    <w:rsid w:val="00DF5010"/>
    <w:rsid w:val="00DF53E8"/>
    <w:rsid w:val="00DF5B69"/>
    <w:rsid w:val="00DF6D21"/>
    <w:rsid w:val="00DF725E"/>
    <w:rsid w:val="00DF7829"/>
    <w:rsid w:val="00DF78A4"/>
    <w:rsid w:val="00E00886"/>
    <w:rsid w:val="00E00D86"/>
    <w:rsid w:val="00E02059"/>
    <w:rsid w:val="00E02B1A"/>
    <w:rsid w:val="00E02C21"/>
    <w:rsid w:val="00E045CC"/>
    <w:rsid w:val="00E04766"/>
    <w:rsid w:val="00E06C7C"/>
    <w:rsid w:val="00E07C71"/>
    <w:rsid w:val="00E07E13"/>
    <w:rsid w:val="00E07F88"/>
    <w:rsid w:val="00E10360"/>
    <w:rsid w:val="00E10533"/>
    <w:rsid w:val="00E105E3"/>
    <w:rsid w:val="00E109F4"/>
    <w:rsid w:val="00E11100"/>
    <w:rsid w:val="00E11739"/>
    <w:rsid w:val="00E1190B"/>
    <w:rsid w:val="00E124C8"/>
    <w:rsid w:val="00E12A3C"/>
    <w:rsid w:val="00E12AED"/>
    <w:rsid w:val="00E13E56"/>
    <w:rsid w:val="00E14E44"/>
    <w:rsid w:val="00E15159"/>
    <w:rsid w:val="00E1520D"/>
    <w:rsid w:val="00E157E0"/>
    <w:rsid w:val="00E15AA2"/>
    <w:rsid w:val="00E15D7E"/>
    <w:rsid w:val="00E15E21"/>
    <w:rsid w:val="00E171C8"/>
    <w:rsid w:val="00E17578"/>
    <w:rsid w:val="00E17803"/>
    <w:rsid w:val="00E17CE1"/>
    <w:rsid w:val="00E205F1"/>
    <w:rsid w:val="00E208DA"/>
    <w:rsid w:val="00E20B1B"/>
    <w:rsid w:val="00E20D65"/>
    <w:rsid w:val="00E21526"/>
    <w:rsid w:val="00E2179B"/>
    <w:rsid w:val="00E22228"/>
    <w:rsid w:val="00E2293E"/>
    <w:rsid w:val="00E229B7"/>
    <w:rsid w:val="00E22BEB"/>
    <w:rsid w:val="00E23DC4"/>
    <w:rsid w:val="00E2493A"/>
    <w:rsid w:val="00E249B4"/>
    <w:rsid w:val="00E253DF"/>
    <w:rsid w:val="00E25914"/>
    <w:rsid w:val="00E25F56"/>
    <w:rsid w:val="00E25F7D"/>
    <w:rsid w:val="00E26884"/>
    <w:rsid w:val="00E26941"/>
    <w:rsid w:val="00E275D7"/>
    <w:rsid w:val="00E27797"/>
    <w:rsid w:val="00E2792D"/>
    <w:rsid w:val="00E303A2"/>
    <w:rsid w:val="00E31431"/>
    <w:rsid w:val="00E31765"/>
    <w:rsid w:val="00E323B9"/>
    <w:rsid w:val="00E3269A"/>
    <w:rsid w:val="00E329C9"/>
    <w:rsid w:val="00E32B5C"/>
    <w:rsid w:val="00E32D04"/>
    <w:rsid w:val="00E34479"/>
    <w:rsid w:val="00E354DC"/>
    <w:rsid w:val="00E402B1"/>
    <w:rsid w:val="00E40867"/>
    <w:rsid w:val="00E4131A"/>
    <w:rsid w:val="00E42703"/>
    <w:rsid w:val="00E42AE9"/>
    <w:rsid w:val="00E44AA9"/>
    <w:rsid w:val="00E44DFC"/>
    <w:rsid w:val="00E45247"/>
    <w:rsid w:val="00E458C2"/>
    <w:rsid w:val="00E467D7"/>
    <w:rsid w:val="00E468AC"/>
    <w:rsid w:val="00E47729"/>
    <w:rsid w:val="00E50147"/>
    <w:rsid w:val="00E5055D"/>
    <w:rsid w:val="00E50D3F"/>
    <w:rsid w:val="00E5210B"/>
    <w:rsid w:val="00E5329F"/>
    <w:rsid w:val="00E550DF"/>
    <w:rsid w:val="00E56E2B"/>
    <w:rsid w:val="00E56F66"/>
    <w:rsid w:val="00E570B5"/>
    <w:rsid w:val="00E570CA"/>
    <w:rsid w:val="00E6022D"/>
    <w:rsid w:val="00E617A8"/>
    <w:rsid w:val="00E61CF1"/>
    <w:rsid w:val="00E62862"/>
    <w:rsid w:val="00E631B5"/>
    <w:rsid w:val="00E63367"/>
    <w:rsid w:val="00E634D1"/>
    <w:rsid w:val="00E63B0A"/>
    <w:rsid w:val="00E641D0"/>
    <w:rsid w:val="00E644E1"/>
    <w:rsid w:val="00E64CA2"/>
    <w:rsid w:val="00E651C3"/>
    <w:rsid w:val="00E6592B"/>
    <w:rsid w:val="00E660AA"/>
    <w:rsid w:val="00E6777E"/>
    <w:rsid w:val="00E70BD0"/>
    <w:rsid w:val="00E71420"/>
    <w:rsid w:val="00E71C05"/>
    <w:rsid w:val="00E71E68"/>
    <w:rsid w:val="00E72892"/>
    <w:rsid w:val="00E72AC9"/>
    <w:rsid w:val="00E73C40"/>
    <w:rsid w:val="00E74793"/>
    <w:rsid w:val="00E75A3A"/>
    <w:rsid w:val="00E75F7E"/>
    <w:rsid w:val="00E75FC9"/>
    <w:rsid w:val="00E772A8"/>
    <w:rsid w:val="00E77A72"/>
    <w:rsid w:val="00E80230"/>
    <w:rsid w:val="00E80976"/>
    <w:rsid w:val="00E81994"/>
    <w:rsid w:val="00E81E10"/>
    <w:rsid w:val="00E8235F"/>
    <w:rsid w:val="00E834EB"/>
    <w:rsid w:val="00E84900"/>
    <w:rsid w:val="00E8638E"/>
    <w:rsid w:val="00E86D26"/>
    <w:rsid w:val="00E87BD7"/>
    <w:rsid w:val="00E87C97"/>
    <w:rsid w:val="00E90776"/>
    <w:rsid w:val="00E9178D"/>
    <w:rsid w:val="00E917DA"/>
    <w:rsid w:val="00E91A3A"/>
    <w:rsid w:val="00E91BE0"/>
    <w:rsid w:val="00E922AA"/>
    <w:rsid w:val="00E928F7"/>
    <w:rsid w:val="00E92B99"/>
    <w:rsid w:val="00E92BFC"/>
    <w:rsid w:val="00E92EB4"/>
    <w:rsid w:val="00E92F57"/>
    <w:rsid w:val="00E93C93"/>
    <w:rsid w:val="00E94FB9"/>
    <w:rsid w:val="00E954A9"/>
    <w:rsid w:val="00E955C0"/>
    <w:rsid w:val="00E95CB0"/>
    <w:rsid w:val="00E968A0"/>
    <w:rsid w:val="00E96910"/>
    <w:rsid w:val="00E96ED5"/>
    <w:rsid w:val="00E96EEC"/>
    <w:rsid w:val="00E97AD0"/>
    <w:rsid w:val="00EA02C2"/>
    <w:rsid w:val="00EA081B"/>
    <w:rsid w:val="00EA2601"/>
    <w:rsid w:val="00EA33ED"/>
    <w:rsid w:val="00EA4B4D"/>
    <w:rsid w:val="00EA502D"/>
    <w:rsid w:val="00EA5960"/>
    <w:rsid w:val="00EB01F5"/>
    <w:rsid w:val="00EB091C"/>
    <w:rsid w:val="00EB0CE6"/>
    <w:rsid w:val="00EB0DB9"/>
    <w:rsid w:val="00EB1665"/>
    <w:rsid w:val="00EB1F25"/>
    <w:rsid w:val="00EB2077"/>
    <w:rsid w:val="00EB25F2"/>
    <w:rsid w:val="00EB2623"/>
    <w:rsid w:val="00EB323A"/>
    <w:rsid w:val="00EB457A"/>
    <w:rsid w:val="00EB5109"/>
    <w:rsid w:val="00EB6237"/>
    <w:rsid w:val="00EB6882"/>
    <w:rsid w:val="00EB6989"/>
    <w:rsid w:val="00EB758C"/>
    <w:rsid w:val="00EB7A98"/>
    <w:rsid w:val="00EC0D22"/>
    <w:rsid w:val="00EC0ECE"/>
    <w:rsid w:val="00EC2289"/>
    <w:rsid w:val="00EC2651"/>
    <w:rsid w:val="00EC321E"/>
    <w:rsid w:val="00EC3729"/>
    <w:rsid w:val="00EC3D21"/>
    <w:rsid w:val="00EC3F65"/>
    <w:rsid w:val="00EC429B"/>
    <w:rsid w:val="00EC4788"/>
    <w:rsid w:val="00EC4935"/>
    <w:rsid w:val="00EC55C5"/>
    <w:rsid w:val="00EC56B6"/>
    <w:rsid w:val="00EC5ACF"/>
    <w:rsid w:val="00EC5B9C"/>
    <w:rsid w:val="00EC6339"/>
    <w:rsid w:val="00EC6405"/>
    <w:rsid w:val="00EC65DA"/>
    <w:rsid w:val="00EC6C81"/>
    <w:rsid w:val="00EC73C0"/>
    <w:rsid w:val="00EC73D1"/>
    <w:rsid w:val="00EC7568"/>
    <w:rsid w:val="00ED0C6F"/>
    <w:rsid w:val="00ED0F0B"/>
    <w:rsid w:val="00ED1E6A"/>
    <w:rsid w:val="00ED1F98"/>
    <w:rsid w:val="00ED20A6"/>
    <w:rsid w:val="00ED24C3"/>
    <w:rsid w:val="00ED24D1"/>
    <w:rsid w:val="00ED32A4"/>
    <w:rsid w:val="00ED3740"/>
    <w:rsid w:val="00ED4CF5"/>
    <w:rsid w:val="00ED55DA"/>
    <w:rsid w:val="00ED5B22"/>
    <w:rsid w:val="00ED5B79"/>
    <w:rsid w:val="00ED628A"/>
    <w:rsid w:val="00ED68EE"/>
    <w:rsid w:val="00ED6A7B"/>
    <w:rsid w:val="00ED6ACA"/>
    <w:rsid w:val="00ED6B52"/>
    <w:rsid w:val="00ED6BCB"/>
    <w:rsid w:val="00ED6BEF"/>
    <w:rsid w:val="00ED7112"/>
    <w:rsid w:val="00ED7127"/>
    <w:rsid w:val="00ED7A1F"/>
    <w:rsid w:val="00EE00DA"/>
    <w:rsid w:val="00EE06C1"/>
    <w:rsid w:val="00EE08FA"/>
    <w:rsid w:val="00EE0B10"/>
    <w:rsid w:val="00EE1276"/>
    <w:rsid w:val="00EE149C"/>
    <w:rsid w:val="00EE1CA0"/>
    <w:rsid w:val="00EE28FC"/>
    <w:rsid w:val="00EE4297"/>
    <w:rsid w:val="00EE4540"/>
    <w:rsid w:val="00EE4AA4"/>
    <w:rsid w:val="00EE4ABA"/>
    <w:rsid w:val="00EE610F"/>
    <w:rsid w:val="00EE6192"/>
    <w:rsid w:val="00EE6BF2"/>
    <w:rsid w:val="00EE73A3"/>
    <w:rsid w:val="00EE75B8"/>
    <w:rsid w:val="00EE7B07"/>
    <w:rsid w:val="00EE7B5C"/>
    <w:rsid w:val="00EF1EC7"/>
    <w:rsid w:val="00EF1EE4"/>
    <w:rsid w:val="00EF2A19"/>
    <w:rsid w:val="00EF2E20"/>
    <w:rsid w:val="00EF4B84"/>
    <w:rsid w:val="00EF5011"/>
    <w:rsid w:val="00EF5334"/>
    <w:rsid w:val="00EF5843"/>
    <w:rsid w:val="00EF5979"/>
    <w:rsid w:val="00EF6128"/>
    <w:rsid w:val="00EF662B"/>
    <w:rsid w:val="00EF6F76"/>
    <w:rsid w:val="00EF70B2"/>
    <w:rsid w:val="00EF76D1"/>
    <w:rsid w:val="00EF788D"/>
    <w:rsid w:val="00F0168C"/>
    <w:rsid w:val="00F019BB"/>
    <w:rsid w:val="00F02441"/>
    <w:rsid w:val="00F02843"/>
    <w:rsid w:val="00F02F35"/>
    <w:rsid w:val="00F04001"/>
    <w:rsid w:val="00F04230"/>
    <w:rsid w:val="00F044FC"/>
    <w:rsid w:val="00F0498F"/>
    <w:rsid w:val="00F056ED"/>
    <w:rsid w:val="00F06172"/>
    <w:rsid w:val="00F062AB"/>
    <w:rsid w:val="00F065F8"/>
    <w:rsid w:val="00F06F44"/>
    <w:rsid w:val="00F0795B"/>
    <w:rsid w:val="00F07C41"/>
    <w:rsid w:val="00F07E9C"/>
    <w:rsid w:val="00F10329"/>
    <w:rsid w:val="00F1036E"/>
    <w:rsid w:val="00F117FB"/>
    <w:rsid w:val="00F1229B"/>
    <w:rsid w:val="00F124B3"/>
    <w:rsid w:val="00F14070"/>
    <w:rsid w:val="00F14566"/>
    <w:rsid w:val="00F1493E"/>
    <w:rsid w:val="00F15B82"/>
    <w:rsid w:val="00F15D30"/>
    <w:rsid w:val="00F16844"/>
    <w:rsid w:val="00F17BA5"/>
    <w:rsid w:val="00F20263"/>
    <w:rsid w:val="00F2197A"/>
    <w:rsid w:val="00F21A2F"/>
    <w:rsid w:val="00F21CDB"/>
    <w:rsid w:val="00F220AE"/>
    <w:rsid w:val="00F22BEE"/>
    <w:rsid w:val="00F23323"/>
    <w:rsid w:val="00F23A1F"/>
    <w:rsid w:val="00F255BA"/>
    <w:rsid w:val="00F258C1"/>
    <w:rsid w:val="00F25FCC"/>
    <w:rsid w:val="00F26715"/>
    <w:rsid w:val="00F26A56"/>
    <w:rsid w:val="00F26FE9"/>
    <w:rsid w:val="00F27E61"/>
    <w:rsid w:val="00F31724"/>
    <w:rsid w:val="00F31CC3"/>
    <w:rsid w:val="00F32C15"/>
    <w:rsid w:val="00F32C6B"/>
    <w:rsid w:val="00F330BE"/>
    <w:rsid w:val="00F33442"/>
    <w:rsid w:val="00F336CF"/>
    <w:rsid w:val="00F33892"/>
    <w:rsid w:val="00F357CC"/>
    <w:rsid w:val="00F35AF7"/>
    <w:rsid w:val="00F362FE"/>
    <w:rsid w:val="00F36F42"/>
    <w:rsid w:val="00F3750D"/>
    <w:rsid w:val="00F37ED7"/>
    <w:rsid w:val="00F414DE"/>
    <w:rsid w:val="00F4282B"/>
    <w:rsid w:val="00F42AEF"/>
    <w:rsid w:val="00F42B08"/>
    <w:rsid w:val="00F42FBF"/>
    <w:rsid w:val="00F43266"/>
    <w:rsid w:val="00F4337A"/>
    <w:rsid w:val="00F43B27"/>
    <w:rsid w:val="00F43FDE"/>
    <w:rsid w:val="00F448BD"/>
    <w:rsid w:val="00F44BDB"/>
    <w:rsid w:val="00F45EF3"/>
    <w:rsid w:val="00F516E0"/>
    <w:rsid w:val="00F5199B"/>
    <w:rsid w:val="00F534F5"/>
    <w:rsid w:val="00F53DA2"/>
    <w:rsid w:val="00F53F61"/>
    <w:rsid w:val="00F540F5"/>
    <w:rsid w:val="00F552D2"/>
    <w:rsid w:val="00F566B7"/>
    <w:rsid w:val="00F57209"/>
    <w:rsid w:val="00F57FC4"/>
    <w:rsid w:val="00F6010F"/>
    <w:rsid w:val="00F603DA"/>
    <w:rsid w:val="00F604FE"/>
    <w:rsid w:val="00F60A00"/>
    <w:rsid w:val="00F6153A"/>
    <w:rsid w:val="00F61599"/>
    <w:rsid w:val="00F62819"/>
    <w:rsid w:val="00F64376"/>
    <w:rsid w:val="00F65BD8"/>
    <w:rsid w:val="00F66D18"/>
    <w:rsid w:val="00F67461"/>
    <w:rsid w:val="00F67DC2"/>
    <w:rsid w:val="00F67DE7"/>
    <w:rsid w:val="00F70A76"/>
    <w:rsid w:val="00F70E07"/>
    <w:rsid w:val="00F720AC"/>
    <w:rsid w:val="00F72465"/>
    <w:rsid w:val="00F72660"/>
    <w:rsid w:val="00F731AC"/>
    <w:rsid w:val="00F73D8F"/>
    <w:rsid w:val="00F7405B"/>
    <w:rsid w:val="00F74BA4"/>
    <w:rsid w:val="00F75A9E"/>
    <w:rsid w:val="00F760A0"/>
    <w:rsid w:val="00F76311"/>
    <w:rsid w:val="00F774A5"/>
    <w:rsid w:val="00F77881"/>
    <w:rsid w:val="00F77AB4"/>
    <w:rsid w:val="00F800D4"/>
    <w:rsid w:val="00F80E64"/>
    <w:rsid w:val="00F814D0"/>
    <w:rsid w:val="00F816CD"/>
    <w:rsid w:val="00F82027"/>
    <w:rsid w:val="00F828A7"/>
    <w:rsid w:val="00F85AAF"/>
    <w:rsid w:val="00F85C97"/>
    <w:rsid w:val="00F86C28"/>
    <w:rsid w:val="00F875AC"/>
    <w:rsid w:val="00F91674"/>
    <w:rsid w:val="00F91C81"/>
    <w:rsid w:val="00F920FD"/>
    <w:rsid w:val="00F9243D"/>
    <w:rsid w:val="00F9271B"/>
    <w:rsid w:val="00F929E0"/>
    <w:rsid w:val="00F93152"/>
    <w:rsid w:val="00F94408"/>
    <w:rsid w:val="00F949DD"/>
    <w:rsid w:val="00F94D8A"/>
    <w:rsid w:val="00F94E88"/>
    <w:rsid w:val="00F954AA"/>
    <w:rsid w:val="00F95CE1"/>
    <w:rsid w:val="00F95FB5"/>
    <w:rsid w:val="00F961F7"/>
    <w:rsid w:val="00F968B4"/>
    <w:rsid w:val="00FA01C3"/>
    <w:rsid w:val="00FA072D"/>
    <w:rsid w:val="00FA0B16"/>
    <w:rsid w:val="00FA21F5"/>
    <w:rsid w:val="00FA2358"/>
    <w:rsid w:val="00FA255A"/>
    <w:rsid w:val="00FA2826"/>
    <w:rsid w:val="00FA2BDE"/>
    <w:rsid w:val="00FA3632"/>
    <w:rsid w:val="00FA4182"/>
    <w:rsid w:val="00FA47FD"/>
    <w:rsid w:val="00FA4ED3"/>
    <w:rsid w:val="00FA6A9F"/>
    <w:rsid w:val="00FA6CEA"/>
    <w:rsid w:val="00FA74B5"/>
    <w:rsid w:val="00FA7A1C"/>
    <w:rsid w:val="00FB02E9"/>
    <w:rsid w:val="00FB032E"/>
    <w:rsid w:val="00FB034F"/>
    <w:rsid w:val="00FB088D"/>
    <w:rsid w:val="00FB0A13"/>
    <w:rsid w:val="00FB16DF"/>
    <w:rsid w:val="00FB1AD7"/>
    <w:rsid w:val="00FB1CA6"/>
    <w:rsid w:val="00FB1E71"/>
    <w:rsid w:val="00FB2E73"/>
    <w:rsid w:val="00FB3947"/>
    <w:rsid w:val="00FB4EAB"/>
    <w:rsid w:val="00FB509E"/>
    <w:rsid w:val="00FB58F4"/>
    <w:rsid w:val="00FB5ACC"/>
    <w:rsid w:val="00FB641D"/>
    <w:rsid w:val="00FB688C"/>
    <w:rsid w:val="00FB6976"/>
    <w:rsid w:val="00FB7566"/>
    <w:rsid w:val="00FB7DCE"/>
    <w:rsid w:val="00FC03EE"/>
    <w:rsid w:val="00FC041C"/>
    <w:rsid w:val="00FC074B"/>
    <w:rsid w:val="00FC08CB"/>
    <w:rsid w:val="00FC0C65"/>
    <w:rsid w:val="00FC10A2"/>
    <w:rsid w:val="00FC239B"/>
    <w:rsid w:val="00FC2DA2"/>
    <w:rsid w:val="00FC2DFD"/>
    <w:rsid w:val="00FC361E"/>
    <w:rsid w:val="00FC39D3"/>
    <w:rsid w:val="00FC3A66"/>
    <w:rsid w:val="00FC3ED8"/>
    <w:rsid w:val="00FC3F9B"/>
    <w:rsid w:val="00FC4656"/>
    <w:rsid w:val="00FC51B9"/>
    <w:rsid w:val="00FC564B"/>
    <w:rsid w:val="00FC5993"/>
    <w:rsid w:val="00FC5E8D"/>
    <w:rsid w:val="00FC682A"/>
    <w:rsid w:val="00FC7422"/>
    <w:rsid w:val="00FC7518"/>
    <w:rsid w:val="00FD0F75"/>
    <w:rsid w:val="00FD1849"/>
    <w:rsid w:val="00FD1CD5"/>
    <w:rsid w:val="00FD1F97"/>
    <w:rsid w:val="00FD232B"/>
    <w:rsid w:val="00FD3122"/>
    <w:rsid w:val="00FD381A"/>
    <w:rsid w:val="00FD3EED"/>
    <w:rsid w:val="00FD4085"/>
    <w:rsid w:val="00FD6086"/>
    <w:rsid w:val="00FD6540"/>
    <w:rsid w:val="00FD6FC7"/>
    <w:rsid w:val="00FD7C08"/>
    <w:rsid w:val="00FD7CE1"/>
    <w:rsid w:val="00FE03CD"/>
    <w:rsid w:val="00FE0566"/>
    <w:rsid w:val="00FE0AA3"/>
    <w:rsid w:val="00FE0CD9"/>
    <w:rsid w:val="00FE16E3"/>
    <w:rsid w:val="00FE1912"/>
    <w:rsid w:val="00FE1A5C"/>
    <w:rsid w:val="00FE2246"/>
    <w:rsid w:val="00FE236B"/>
    <w:rsid w:val="00FE3916"/>
    <w:rsid w:val="00FE3DFC"/>
    <w:rsid w:val="00FE4A28"/>
    <w:rsid w:val="00FE4E75"/>
    <w:rsid w:val="00FE5505"/>
    <w:rsid w:val="00FE5799"/>
    <w:rsid w:val="00FE57CC"/>
    <w:rsid w:val="00FE7301"/>
    <w:rsid w:val="00FE7C78"/>
    <w:rsid w:val="00FF14E3"/>
    <w:rsid w:val="00FF16CA"/>
    <w:rsid w:val="00FF2141"/>
    <w:rsid w:val="00FF273E"/>
    <w:rsid w:val="00FF2755"/>
    <w:rsid w:val="00FF2801"/>
    <w:rsid w:val="00FF2EDC"/>
    <w:rsid w:val="00FF386A"/>
    <w:rsid w:val="00FF3BD8"/>
    <w:rsid w:val="00FF414A"/>
    <w:rsid w:val="00FF4EB4"/>
    <w:rsid w:val="00FF58A6"/>
    <w:rsid w:val="00FF5BFD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7B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7BA0"/>
    <w:pPr>
      <w:ind w:left="720"/>
      <w:contextualSpacing/>
    </w:pPr>
  </w:style>
  <w:style w:type="paragraph" w:styleId="Geenafstand">
    <w:name w:val="No Spacing"/>
    <w:uiPriority w:val="1"/>
    <w:qFormat/>
    <w:rsid w:val="00E96ED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3047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1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7B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7BA0"/>
    <w:pPr>
      <w:ind w:left="720"/>
      <w:contextualSpacing/>
    </w:pPr>
  </w:style>
  <w:style w:type="paragraph" w:styleId="Geenafstand">
    <w:name w:val="No Spacing"/>
    <w:uiPriority w:val="1"/>
    <w:qFormat/>
    <w:rsid w:val="00E96ED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3047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1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health.nl/newsroom-eHealth-mHealth-week-19-2015?utm_source=SmartHealth+EHealth+Nieuwsbrief&amp;utm_campaign=793c770642-SmartHealth_Nieuwsbrief_Watch_Conference_recap&amp;utm_medium=email&amp;utm_term=0_bb60c033e7-793c770642-874205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rthealth.nl/review/2015/03/17/review-voldoende-drinken-dankzij-ob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chpoints-hu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jopi</dc:creator>
  <cp:lastModifiedBy>jopi</cp:lastModifiedBy>
  <cp:revision>4</cp:revision>
  <dcterms:created xsi:type="dcterms:W3CDTF">2015-05-06T15:36:00Z</dcterms:created>
  <dcterms:modified xsi:type="dcterms:W3CDTF">2015-05-07T21:52:00Z</dcterms:modified>
</cp:coreProperties>
</file>